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620EB6" w:rsidRPr="00A35AE4" w:rsidRDefault="005D7E04" w:rsidP="005D7E04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Dirección de mantenimiento de Vialidades y Pavimentos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5D7E04" w:rsidP="005D7E04">
            <w:pPr>
              <w:spacing w:line="360" w:lineRule="auto"/>
              <w:rPr>
                <w:b/>
              </w:rPr>
            </w:pPr>
            <w:r>
              <w:rPr>
                <w:b/>
              </w:rPr>
              <w:t>Mantenimiento permanente de vialidades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C1575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C1575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407477" w:rsidP="0040747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5D7E04" w:rsidRDefault="005D7E04" w:rsidP="005D7E04">
            <w:pPr>
              <w:jc w:val="both"/>
            </w:pPr>
            <w:r w:rsidRPr="005D7E04">
              <w:t>El incremento del tráfico vehicular, los pavimentos desgastados y que ya cumplieron con su tiempo de vida y los cambios climáticos son las principales causas del mal estado de las calles y avenidas, el cual provoca contaminación, daños patrimoniales ocasionados por accidentes vehiculares, así como la dificultad en el acceso a las comunidades, fraccionamientos y delegaciones causando que los servicios básicos y de emergencia no lleguen oportunamente.</w:t>
            </w:r>
          </w:p>
          <w:p w:rsidR="00184C78" w:rsidRPr="005D7E0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5D7E04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5D7E04">
        <w:trPr>
          <w:trHeight w:val="637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5D7E04" w:rsidRDefault="005D7E04" w:rsidP="00BF7E14">
            <w:r w:rsidRPr="005D7E04">
              <w:t>Mantenimiento permanente de vialidades del municipio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5D7E04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93715D" w:rsidRDefault="005D7E04">
            <w:pPr>
              <w:rPr>
                <w:b/>
              </w:rPr>
            </w:pPr>
            <w:r>
              <w:t>C</w:t>
            </w:r>
            <w:r w:rsidRPr="005D7E04">
              <w:t>ontar con vialidades en buen estado contribuye en las comunidades a mejorar la calidad de vida, disminución de contaminación, prevención de accidentes, así como el ingreso de servicios de emergencia</w:t>
            </w:r>
            <w:r w:rsidR="00E8599D" w:rsidRPr="0093715D">
              <w:rPr>
                <w:b/>
              </w:rPr>
              <w:t>.</w:t>
            </w:r>
            <w:r w:rsidR="000421E5" w:rsidRPr="0093715D">
              <w:rPr>
                <w:b/>
              </w:rPr>
              <w:t xml:space="preserve">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0421E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Pr="0093715D" w:rsidRDefault="005D7E04">
            <w:r>
              <w:t>E</w:t>
            </w:r>
            <w:r w:rsidRPr="0093715D">
              <w:t>l no contar con vialidades en buen estado incrementa los daños a vehículos ocasionando accidentes viales, daños patrimoniales, disminuye el nivel de vida de los habitantes y la nula respuesta inmediata rápida de los servicios de emergencia</w:t>
            </w:r>
            <w:r w:rsidR="00E8599D" w:rsidRPr="0093715D">
              <w:t>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Pr="0093715D" w:rsidRDefault="005D7E04">
            <w:r>
              <w:t>M</w:t>
            </w:r>
            <w:r w:rsidRPr="0093715D">
              <w:t>antenimiento permanen</w:t>
            </w:r>
            <w:r>
              <w:t xml:space="preserve">te de vialidades </w:t>
            </w:r>
            <w:r w:rsidRPr="0093715D">
              <w:t>de acceso a delegaciones,</w:t>
            </w:r>
            <w:r>
              <w:t xml:space="preserve"> colonias, </w:t>
            </w:r>
            <w:r w:rsidRPr="0093715D">
              <w:t>fraccionamientos y agencias municipales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RPr="0093715D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Pr="0093715D" w:rsidRDefault="000026DB" w:rsidP="00861543">
            <w:pPr>
              <w:jc w:val="center"/>
            </w:pPr>
            <w:r w:rsidRPr="0093715D">
              <w:t>Indicador Operativo</w:t>
            </w:r>
            <w:r w:rsidR="00861543" w:rsidRPr="0093715D">
              <w:t xml:space="preserve"> </w:t>
            </w:r>
          </w:p>
        </w:tc>
        <w:tc>
          <w:tcPr>
            <w:tcW w:w="3430" w:type="dxa"/>
          </w:tcPr>
          <w:p w:rsidR="000026DB" w:rsidRPr="0093715D" w:rsidRDefault="005D7E04" w:rsidP="005D7E04">
            <w:pPr>
              <w:jc w:val="center"/>
            </w:pPr>
            <w:r>
              <w:t xml:space="preserve">Porcentaje de m2 con </w:t>
            </w:r>
            <w:r w:rsidRPr="0093715D">
              <w:t>mantenimiento permanente de vialidades</w:t>
            </w:r>
          </w:p>
        </w:tc>
        <w:tc>
          <w:tcPr>
            <w:tcW w:w="3091" w:type="dxa"/>
          </w:tcPr>
          <w:p w:rsidR="000026DB" w:rsidRPr="0093715D" w:rsidRDefault="005D7E04" w:rsidP="005D7E04">
            <w:pPr>
              <w:jc w:val="center"/>
            </w:pPr>
            <w:bookmarkStart w:id="0" w:name="_GoBack"/>
            <w:bookmarkEnd w:id="0"/>
            <w:r w:rsidRPr="0093715D">
              <w:t>m2</w:t>
            </w:r>
            <w:r>
              <w:t xml:space="preserve"> de vialidades con mantenimiento </w:t>
            </w:r>
          </w:p>
        </w:tc>
        <w:tc>
          <w:tcPr>
            <w:tcW w:w="2957" w:type="dxa"/>
            <w:gridSpan w:val="2"/>
          </w:tcPr>
          <w:p w:rsidR="000026DB" w:rsidRPr="005D7E04" w:rsidRDefault="005D7E04" w:rsidP="005D7E04">
            <w:pPr>
              <w:jc w:val="center"/>
            </w:pPr>
            <w:r w:rsidRPr="005D7E04">
              <w:t xml:space="preserve">73,000 m2 </w:t>
            </w:r>
          </w:p>
        </w:tc>
      </w:tr>
      <w:tr w:rsidR="000026DB" w:rsidRPr="0093715D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Pr="0093715D" w:rsidRDefault="000026DB" w:rsidP="009367AB">
            <w:pPr>
              <w:jc w:val="center"/>
            </w:pPr>
            <w:r w:rsidRPr="0093715D"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93715D" w:rsidRDefault="005D7E04" w:rsidP="005D7E04">
            <w:pPr>
              <w:jc w:val="center"/>
            </w:pPr>
            <w:r>
              <w:t>D</w:t>
            </w:r>
            <w:r w:rsidRPr="0093715D">
              <w:t>isminución de accidentes en vialidades principales, así como la diminución de queja por daño patrimonial</w:t>
            </w:r>
          </w:p>
        </w:tc>
        <w:tc>
          <w:tcPr>
            <w:tcW w:w="3091" w:type="dxa"/>
          </w:tcPr>
          <w:p w:rsidR="000026DB" w:rsidRPr="0093715D" w:rsidRDefault="005D7E04" w:rsidP="005D7E04">
            <w:pPr>
              <w:jc w:val="center"/>
            </w:pPr>
            <w:r>
              <w:t>numero de reportes atendidos en vialidades principales</w:t>
            </w:r>
          </w:p>
        </w:tc>
        <w:tc>
          <w:tcPr>
            <w:tcW w:w="2957" w:type="dxa"/>
            <w:gridSpan w:val="2"/>
          </w:tcPr>
          <w:p w:rsidR="000026DB" w:rsidRPr="0093715D" w:rsidRDefault="005D7E04" w:rsidP="005D7E04">
            <w:pPr>
              <w:jc w:val="center"/>
            </w:pPr>
            <w:r>
              <w:t>100 % de reportes atendidos (reparados o canalizados a otras dependencias)</w:t>
            </w:r>
          </w:p>
        </w:tc>
      </w:tr>
    </w:tbl>
    <w:p w:rsidR="00184C78" w:rsidRPr="0093715D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5D7E04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5D7E04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5D7E04">
        <w:trPr>
          <w:trHeight w:val="57"/>
        </w:trPr>
        <w:tc>
          <w:tcPr>
            <w:tcW w:w="1514" w:type="pct"/>
          </w:tcPr>
          <w:p w:rsidR="000026DB" w:rsidRPr="005D7E04" w:rsidRDefault="005D7E04" w:rsidP="000026DB">
            <w:pPr>
              <w:tabs>
                <w:tab w:val="left" w:pos="900"/>
              </w:tabs>
            </w:pPr>
            <w:r w:rsidRPr="005D7E04">
              <w:t>Diagnóstico de tipo de rodamiento en el municipio</w:t>
            </w:r>
          </w:p>
        </w:tc>
        <w:tc>
          <w:tcPr>
            <w:tcW w:w="293" w:type="pct"/>
          </w:tcPr>
          <w:p w:rsidR="000026DB" w:rsidRPr="000026DB" w:rsidRDefault="0093715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93715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93715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5D7E04">
        <w:trPr>
          <w:trHeight w:val="20"/>
        </w:trPr>
        <w:tc>
          <w:tcPr>
            <w:tcW w:w="1514" w:type="pct"/>
          </w:tcPr>
          <w:p w:rsidR="000026DB" w:rsidRPr="005D7E04" w:rsidRDefault="005D7E04" w:rsidP="000026DB">
            <w:pPr>
              <w:tabs>
                <w:tab w:val="left" w:pos="900"/>
              </w:tabs>
            </w:pPr>
            <w:r w:rsidRPr="005D7E04">
              <w:t>Solicitar a la coordinación integral de la ciudad las obras realizadas en el municipio en años anteriores.</w:t>
            </w:r>
          </w:p>
          <w:p w:rsidR="000026DB" w:rsidRPr="005D7E04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93715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93715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93715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5D7E04">
        <w:trPr>
          <w:trHeight w:val="20"/>
        </w:trPr>
        <w:tc>
          <w:tcPr>
            <w:tcW w:w="1514" w:type="pct"/>
          </w:tcPr>
          <w:p w:rsidR="000026DB" w:rsidRPr="005D7E04" w:rsidRDefault="005D7E04" w:rsidP="000026DB">
            <w:pPr>
              <w:tabs>
                <w:tab w:val="left" w:pos="900"/>
              </w:tabs>
            </w:pPr>
            <w:r w:rsidRPr="005D7E04">
              <w:t>Entrega del proyecto anual de compras 2021-2022</w:t>
            </w:r>
          </w:p>
          <w:p w:rsidR="000026DB" w:rsidRPr="005D7E04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93715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5D7E04">
        <w:trPr>
          <w:trHeight w:val="20"/>
        </w:trPr>
        <w:tc>
          <w:tcPr>
            <w:tcW w:w="1514" w:type="pct"/>
          </w:tcPr>
          <w:p w:rsidR="000026DB" w:rsidRPr="005D7E04" w:rsidRDefault="005D7E04" w:rsidP="000026DB">
            <w:pPr>
              <w:tabs>
                <w:tab w:val="left" w:pos="900"/>
              </w:tabs>
            </w:pPr>
            <w:r w:rsidRPr="005D7E04">
              <w:t>Mantenimiento permanente de vialidades principales</w:t>
            </w:r>
          </w:p>
          <w:p w:rsidR="000026DB" w:rsidRPr="005D7E04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C0542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C0542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C0542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C0542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C0542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C0542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C0542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C0542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C0542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C0542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C0542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C0542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5D7E04">
        <w:trPr>
          <w:trHeight w:val="20"/>
        </w:trPr>
        <w:tc>
          <w:tcPr>
            <w:tcW w:w="1514" w:type="pct"/>
          </w:tcPr>
          <w:p w:rsidR="000026DB" w:rsidRPr="005D7E04" w:rsidRDefault="005D7E04" w:rsidP="000026DB">
            <w:pPr>
              <w:tabs>
                <w:tab w:val="left" w:pos="900"/>
              </w:tabs>
            </w:pPr>
            <w:r w:rsidRPr="005D7E04">
              <w:t>Solicitar a la dirección de políticas publicas el diagnostico de habitantes por cada colonia, fraccionamiento, delegación, agencia municipal etc.</w:t>
            </w:r>
          </w:p>
          <w:p w:rsidR="000026DB" w:rsidRPr="005D7E04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7477" w:rsidRPr="000026DB" w:rsidRDefault="0040747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7477" w:rsidRPr="000026DB" w:rsidRDefault="0040747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7477" w:rsidRPr="000026DB" w:rsidRDefault="0040747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5D7E04">
        <w:trPr>
          <w:trHeight w:val="20"/>
        </w:trPr>
        <w:tc>
          <w:tcPr>
            <w:tcW w:w="1514" w:type="pct"/>
          </w:tcPr>
          <w:p w:rsidR="000026DB" w:rsidRPr="0093715D" w:rsidRDefault="000026DB" w:rsidP="000026DB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  <w:p w:rsidR="000026DB" w:rsidRPr="0093715D" w:rsidRDefault="000026DB" w:rsidP="000026DB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5D7E04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5D7E04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421E5"/>
    <w:rsid w:val="000D70A1"/>
    <w:rsid w:val="00184C78"/>
    <w:rsid w:val="00186B4C"/>
    <w:rsid w:val="00391484"/>
    <w:rsid w:val="00393383"/>
    <w:rsid w:val="00407477"/>
    <w:rsid w:val="00414F64"/>
    <w:rsid w:val="00461FDF"/>
    <w:rsid w:val="0049161A"/>
    <w:rsid w:val="005D7E04"/>
    <w:rsid w:val="00620EB6"/>
    <w:rsid w:val="006C1575"/>
    <w:rsid w:val="00741DE0"/>
    <w:rsid w:val="00823C60"/>
    <w:rsid w:val="00861543"/>
    <w:rsid w:val="009367AB"/>
    <w:rsid w:val="0093715D"/>
    <w:rsid w:val="00A35AE4"/>
    <w:rsid w:val="00A56F46"/>
    <w:rsid w:val="00BF7E14"/>
    <w:rsid w:val="00C05420"/>
    <w:rsid w:val="00C52AF0"/>
    <w:rsid w:val="00E20015"/>
    <w:rsid w:val="00E77791"/>
    <w:rsid w:val="00E8599D"/>
    <w:rsid w:val="00F62DBE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AFE27D6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13</cp:revision>
  <dcterms:created xsi:type="dcterms:W3CDTF">2021-10-04T16:02:00Z</dcterms:created>
  <dcterms:modified xsi:type="dcterms:W3CDTF">2022-01-17T15:17:00Z</dcterms:modified>
</cp:coreProperties>
</file>