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1278" w14:textId="6363CA45" w:rsidR="00D078F3" w:rsidRDefault="00D078F3" w:rsidP="00D078F3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Agenda del </w:t>
      </w:r>
      <w:proofErr w:type="gramStart"/>
      <w:r>
        <w:rPr>
          <w:rFonts w:ascii="Arial" w:hAnsi="Arial" w:cs="Arial"/>
          <w:b/>
          <w:sz w:val="24"/>
          <w:szCs w:val="24"/>
        </w:rPr>
        <w:t>Director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Políticas Públicas marzo 2022</w:t>
      </w:r>
    </w:p>
    <w:tbl>
      <w:tblPr>
        <w:tblStyle w:val="Tablaconcuadrcula"/>
        <w:tblW w:w="8675" w:type="dxa"/>
        <w:tblInd w:w="392" w:type="dxa"/>
        <w:tblLook w:val="04A0" w:firstRow="1" w:lastRow="0" w:firstColumn="1" w:lastColumn="0" w:noHBand="0" w:noVBand="1"/>
      </w:tblPr>
      <w:tblGrid>
        <w:gridCol w:w="1706"/>
        <w:gridCol w:w="6969"/>
      </w:tblGrid>
      <w:tr w:rsidR="00D078F3" w14:paraId="6C088D95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8E3540" w14:textId="77777777" w:rsidR="00D078F3" w:rsidRDefault="00D078F3" w:rsidP="00EC0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D9FCE" w14:textId="77777777" w:rsidR="00D078F3" w:rsidRDefault="00D078F3" w:rsidP="00EC0D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D078F3" w14:paraId="32CF8E50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6E9D" w14:textId="03E13F02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CA7" w14:textId="0341466B" w:rsidR="00D078F3" w:rsidRDefault="00D078F3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Atención y trabajo en oficina, agenda de políticas públicas </w:t>
            </w:r>
            <w:r w:rsidR="005C059B">
              <w:rPr>
                <w:rFonts w:ascii="Arial" w:hAnsi="Arial" w:cs="Arial"/>
                <w:sz w:val="20"/>
                <w:szCs w:val="20"/>
              </w:rPr>
              <w:t>(ajustes al PMDG)</w:t>
            </w:r>
          </w:p>
        </w:tc>
      </w:tr>
      <w:tr w:rsidR="00D078F3" w14:paraId="2904E86D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5D04" w14:textId="3644C6E4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5E4" w14:textId="7A37185C" w:rsidR="00D078F3" w:rsidRDefault="00D078F3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Atención y trabajo en oficina, agenda de políticas públicas </w:t>
            </w:r>
            <w:r w:rsidR="005C059B">
              <w:rPr>
                <w:rFonts w:ascii="Arial" w:hAnsi="Arial" w:cs="Arial"/>
                <w:sz w:val="20"/>
                <w:szCs w:val="20"/>
              </w:rPr>
              <w:t>(Asuntos Metropolitanos)</w:t>
            </w:r>
          </w:p>
          <w:p w14:paraId="33644702" w14:textId="6303E794" w:rsidR="005C059B" w:rsidRDefault="005C059B" w:rsidP="005C0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Reunión proyecto Planea Tlaquepaque</w:t>
            </w:r>
          </w:p>
        </w:tc>
      </w:tr>
      <w:tr w:rsidR="00D078F3" w14:paraId="04883A10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920" w14:textId="0EE6FF7D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E10" w14:textId="00B1579D" w:rsidR="00D078F3" w:rsidRDefault="00D078F3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10:00 </w:t>
            </w:r>
            <w:r w:rsidR="005C059B">
              <w:rPr>
                <w:rFonts w:ascii="Arial" w:hAnsi="Arial" w:cs="Arial"/>
                <w:sz w:val="20"/>
                <w:szCs w:val="20"/>
              </w:rPr>
              <w:t>Unificación de criterios para FAISM</w:t>
            </w:r>
          </w:p>
          <w:p w14:paraId="3E22E08D" w14:textId="77777777" w:rsidR="00D078F3" w:rsidRDefault="00D078F3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</w:t>
            </w:r>
            <w:r w:rsidR="005C059B">
              <w:rPr>
                <w:rFonts w:ascii="Arial" w:hAnsi="Arial" w:cs="Arial"/>
                <w:sz w:val="20"/>
                <w:szCs w:val="20"/>
              </w:rPr>
              <w:t xml:space="preserve">Comité Técnico </w:t>
            </w:r>
            <w:r w:rsidR="00CB1BB8">
              <w:rPr>
                <w:rFonts w:ascii="Arial" w:hAnsi="Arial" w:cs="Arial"/>
                <w:sz w:val="20"/>
                <w:szCs w:val="20"/>
              </w:rPr>
              <w:t>“2x1 por la Educación”</w:t>
            </w:r>
          </w:p>
          <w:p w14:paraId="542402B2" w14:textId="250B1022" w:rsidR="00CB1BB8" w:rsidRDefault="00CB1BB8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2da. Reunión de trabajo con el Sector Ladrillero</w:t>
            </w:r>
          </w:p>
        </w:tc>
      </w:tr>
      <w:tr w:rsidR="00D078F3" w14:paraId="53785884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1A7" w14:textId="223818FB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DC91" w14:textId="687FDE4F" w:rsidR="00CB1BB8" w:rsidRDefault="00D078F3" w:rsidP="00CB1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1BB8">
              <w:rPr>
                <w:rFonts w:ascii="Arial" w:hAnsi="Arial" w:cs="Arial"/>
                <w:sz w:val="20"/>
                <w:szCs w:val="20"/>
              </w:rPr>
              <w:t>:00 Atención y trabajo en oficina agenda de políticas públicas</w:t>
            </w:r>
          </w:p>
          <w:p w14:paraId="0C806F6B" w14:textId="5441FBCC" w:rsidR="00CB1BB8" w:rsidRDefault="00CB1BB8" w:rsidP="00CB1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ASEJ observaciones a programas sociales</w:t>
            </w:r>
          </w:p>
          <w:p w14:paraId="541F6526" w14:textId="2A8526F7" w:rsidR="00D078F3" w:rsidRDefault="00CB1BB8" w:rsidP="00CB1B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Recomendación de DDHH en sala de Cabildo</w:t>
            </w:r>
          </w:p>
        </w:tc>
      </w:tr>
      <w:tr w:rsidR="00D078F3" w14:paraId="69CADE40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A781" w14:textId="23E20F23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39C" w14:textId="77777777" w:rsidR="00D078F3" w:rsidRDefault="00CB1BB8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Reunión de Gabinete</w:t>
            </w:r>
          </w:p>
          <w:p w14:paraId="07D5B604" w14:textId="77777777" w:rsidR="009F073E" w:rsidRDefault="009F073E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Foro 8M Jardín Hidalgo</w:t>
            </w:r>
          </w:p>
          <w:p w14:paraId="5A6EDAC0" w14:textId="05BE600D" w:rsidR="009F073E" w:rsidRDefault="009F073E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Atención y trabajo en oficina agenda de políticas públicas</w:t>
            </w:r>
          </w:p>
        </w:tc>
      </w:tr>
      <w:tr w:rsidR="00D078F3" w14:paraId="43120A18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9AC" w14:textId="61266BA8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7EF4" w14:textId="0609CD7A" w:rsidR="00D078F3" w:rsidRDefault="00D078F3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</w:t>
            </w:r>
            <w:r w:rsidR="009231E3">
              <w:rPr>
                <w:rFonts w:ascii="Arial" w:hAnsi="Arial" w:cs="Arial"/>
                <w:sz w:val="20"/>
                <w:szCs w:val="20"/>
              </w:rPr>
              <w:t>Evento 8M Patio San Pedro</w:t>
            </w:r>
          </w:p>
          <w:p w14:paraId="5BB73DD1" w14:textId="40A31176" w:rsidR="00D078F3" w:rsidRDefault="00D078F3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9231E3">
              <w:rPr>
                <w:rFonts w:ascii="Arial" w:hAnsi="Arial" w:cs="Arial"/>
                <w:sz w:val="20"/>
                <w:szCs w:val="20"/>
              </w:rPr>
              <w:t xml:space="preserve"> Trabajo en oficina (ajustes al PMDG)</w:t>
            </w:r>
          </w:p>
          <w:p w14:paraId="572F0CFC" w14:textId="417B9FAF" w:rsidR="00D078F3" w:rsidRDefault="009231E3" w:rsidP="00923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C4043"/>
                <w:spacing w:val="3"/>
                <w:sz w:val="20"/>
                <w:szCs w:val="20"/>
                <w:shd w:val="clear" w:color="auto" w:fill="FFFFFF"/>
              </w:rPr>
              <w:t>12:30 Instalación del Comité Ciudades Amigables con el Adulto Mayor</w:t>
            </w:r>
          </w:p>
        </w:tc>
      </w:tr>
      <w:tr w:rsidR="00D078F3" w14:paraId="5D82D1CB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1FCD" w14:textId="16A0E6F6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039" w14:textId="036DD426" w:rsidR="00D078F3" w:rsidRDefault="00B852FB" w:rsidP="00EC0DD6">
            <w:r>
              <w:t xml:space="preserve">10:00 Capacitación de la Unidad de Transparencia en tema de la Plataforma Nacional y Municipal </w:t>
            </w:r>
          </w:p>
          <w:p w14:paraId="406F4FC0" w14:textId="2F125911" w:rsidR="00D078F3" w:rsidRDefault="00B852FB" w:rsidP="00EC0DD6">
            <w:r>
              <w:t>11:30 Reunión con CESUP y CEDIDH asunto Convenios de Colaboración</w:t>
            </w:r>
          </w:p>
          <w:p w14:paraId="095358D0" w14:textId="2ACE1DEC" w:rsidR="00D078F3" w:rsidRPr="006D534C" w:rsidRDefault="00D078F3" w:rsidP="00EC0DD6">
            <w:r>
              <w:t>1</w:t>
            </w:r>
            <w:r w:rsidR="00B852FB">
              <w:t>3:00 Reunión de trabajo tema Asignación de Obras</w:t>
            </w:r>
          </w:p>
        </w:tc>
      </w:tr>
      <w:tr w:rsidR="00D078F3" w14:paraId="5A847FB3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355B" w14:textId="02013B81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D161" w14:textId="787E5897" w:rsidR="00D078F3" w:rsidRDefault="00B852FB" w:rsidP="00EC0DD6">
            <w:r>
              <w:t>9</w:t>
            </w:r>
            <w:r w:rsidR="00D078F3">
              <w:t xml:space="preserve">:00 </w:t>
            </w:r>
            <w:r>
              <w:t xml:space="preserve">Trabajo en oficina </w:t>
            </w:r>
            <w:r w:rsidR="00D078F3">
              <w:t xml:space="preserve">Planeación y Programación Presupuestal </w:t>
            </w:r>
          </w:p>
          <w:p w14:paraId="301B50AE" w14:textId="73F71FF2" w:rsidR="00D078F3" w:rsidRDefault="00D078F3" w:rsidP="00EC0DD6">
            <w:r>
              <w:t>1</w:t>
            </w:r>
            <w:r w:rsidR="00B852FB">
              <w:t>2</w:t>
            </w:r>
            <w:r>
              <w:t xml:space="preserve">:00 </w:t>
            </w:r>
            <w:r w:rsidR="00B852FB">
              <w:t xml:space="preserve">IMEPLAN Ciudades Amigables con el Adulto Mayor </w:t>
            </w:r>
          </w:p>
          <w:p w14:paraId="22F2DFE8" w14:textId="604221E0" w:rsidR="00D078F3" w:rsidRDefault="00D078F3" w:rsidP="00EC0DD6">
            <w:r>
              <w:t>1</w:t>
            </w:r>
            <w:r w:rsidR="00B852FB">
              <w:t>4</w:t>
            </w:r>
            <w:r>
              <w:t xml:space="preserve">:00 </w:t>
            </w:r>
            <w:r w:rsidR="00B852FB">
              <w:t>Reunión con Servicios Públicos tema Acciones 100 de 100</w:t>
            </w:r>
          </w:p>
        </w:tc>
      </w:tr>
      <w:tr w:rsidR="00D078F3" w14:paraId="72981B6E" w14:textId="77777777" w:rsidTr="008C0FCD">
        <w:trPr>
          <w:trHeight w:val="4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D9D" w14:textId="36A41F98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0C4" w14:textId="68D29D18" w:rsidR="00D078F3" w:rsidRDefault="00D078F3" w:rsidP="00EC0DD6">
            <w:r>
              <w:t>1</w:t>
            </w:r>
            <w:r w:rsidR="008C0FCD">
              <w:t>0:00 Reunión en Obras Públicas tema Proyectos con Perspectiva de Género</w:t>
            </w:r>
          </w:p>
          <w:p w14:paraId="3A3DDEC6" w14:textId="72E1A178" w:rsidR="008C0FCD" w:rsidRDefault="008C0FCD" w:rsidP="00EC0DD6">
            <w:r>
              <w:t>12:00 Comité Técnico “Empleo en tu Colonia”</w:t>
            </w:r>
          </w:p>
        </w:tc>
      </w:tr>
      <w:tr w:rsidR="00D078F3" w14:paraId="69EF9CAE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26E" w14:textId="6FC015FC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F63" w14:textId="77777777" w:rsidR="00D078F3" w:rsidRDefault="00D078F3" w:rsidP="00EC0DD6">
            <w:r>
              <w:t>9:00 Reunión de Gabinete</w:t>
            </w:r>
          </w:p>
          <w:p w14:paraId="11F967B2" w14:textId="77777777" w:rsidR="00D078F3" w:rsidRDefault="00A468B0" w:rsidP="00EC0DD6">
            <w:r>
              <w:t>11:00 Proyectos ONG</w:t>
            </w:r>
          </w:p>
          <w:p w14:paraId="52322CDB" w14:textId="3671E05D" w:rsidR="00A468B0" w:rsidRDefault="00A468B0" w:rsidP="00EC0DD6">
            <w:r>
              <w:t>14:00 Reunión de trabajo tema Ladrillo Sustentable</w:t>
            </w:r>
          </w:p>
        </w:tc>
      </w:tr>
      <w:tr w:rsidR="00D078F3" w14:paraId="2B5D76D1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B839" w14:textId="3951BFF3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2398" w14:textId="55FEBBCD" w:rsidR="00A468B0" w:rsidRDefault="00D078F3" w:rsidP="00A468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 w:rsidR="00A468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980">
              <w:rPr>
                <w:rFonts w:ascii="Arial" w:hAnsi="Arial" w:cs="Arial"/>
                <w:sz w:val="20"/>
                <w:szCs w:val="20"/>
              </w:rPr>
              <w:t>Atención y trabajo en oficina, agenda de políticas públicas</w:t>
            </w:r>
          </w:p>
          <w:p w14:paraId="053DB535" w14:textId="584BF62A" w:rsidR="00D078F3" w:rsidRDefault="007C3980" w:rsidP="007C3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Reunión de trabajo en Jefatura de Gabinete tema Ladrilleras</w:t>
            </w:r>
            <w:r w:rsidR="00D078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78F3" w14:paraId="1FA26980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EB1F" w14:textId="276F2503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832" w14:textId="77777777" w:rsidR="00D078F3" w:rsidRDefault="007C3980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oficina, agenda de políticas públicas (ajustes al PMDG)</w:t>
            </w:r>
          </w:p>
          <w:p w14:paraId="3392BE7C" w14:textId="7F88C775" w:rsidR="007C3980" w:rsidRDefault="007C3980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Inauguración del Hospital Materno Infantil en San Martín de las Flores</w:t>
            </w:r>
          </w:p>
        </w:tc>
      </w:tr>
      <w:tr w:rsidR="00D078F3" w:rsidRPr="00D0475D" w14:paraId="65743D36" w14:textId="77777777" w:rsidTr="00EC0DD6">
        <w:trPr>
          <w:trHeight w:val="2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0DCC" w14:textId="06E81063" w:rsidR="00D078F3" w:rsidRPr="00D0475D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F04" w14:textId="77777777" w:rsidR="00D078F3" w:rsidRDefault="00597927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Foro Estatal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Distritación</w:t>
            </w:r>
            <w:proofErr w:type="spellEnd"/>
          </w:p>
          <w:p w14:paraId="473C0AB9" w14:textId="4B63C4A3" w:rsidR="00597927" w:rsidRPr="00D0475D" w:rsidRDefault="00597927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Agenda de Obras Públicas</w:t>
            </w:r>
          </w:p>
        </w:tc>
      </w:tr>
      <w:tr w:rsidR="00D078F3" w14:paraId="4B45CAF0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30F0" w14:textId="3C677F7B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673" w14:textId="77777777" w:rsidR="00D078F3" w:rsidRDefault="00597927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Mesa de trabajo Revisión de reglamentos de las ladrilleras</w:t>
            </w:r>
          </w:p>
          <w:p w14:paraId="0D2B2562" w14:textId="7E352CBA" w:rsidR="00597927" w:rsidRDefault="00D87926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12:00 Comisión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Edilicia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Asuntos Metropolitanos</w:t>
            </w:r>
          </w:p>
        </w:tc>
      </w:tr>
      <w:tr w:rsidR="00D078F3" w14:paraId="7083DC01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4B7" w14:textId="2E6525AF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742" w14:textId="1B24DA89" w:rsidR="00D078F3" w:rsidRDefault="00D87926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Día de Asueto</w:t>
            </w:r>
          </w:p>
        </w:tc>
      </w:tr>
      <w:tr w:rsidR="00D078F3" w14:paraId="0BA4566E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8F0" w14:textId="78F5B286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327" w14:textId="77777777" w:rsidR="00D078F3" w:rsidRDefault="00D87926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Foro temático artesanal</w:t>
            </w:r>
          </w:p>
          <w:p w14:paraId="27F2498C" w14:textId="77777777" w:rsidR="00D87926" w:rsidRDefault="00D87926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Reunión de gabinete</w:t>
            </w:r>
          </w:p>
          <w:p w14:paraId="38756B5B" w14:textId="0F862818" w:rsidR="00D87926" w:rsidRDefault="00D87926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Reunión del Programa Sendero Seguro</w:t>
            </w:r>
          </w:p>
        </w:tc>
      </w:tr>
      <w:tr w:rsidR="00D078F3" w14:paraId="0F2FBCA3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1AB" w14:textId="081C5145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759C" w14:textId="7A3D52B0" w:rsidR="00D078F3" w:rsidRDefault="003D766C" w:rsidP="003D7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15:00</w:t>
            </w:r>
            <w:r>
              <w:rPr>
                <w:rFonts w:ascii="Arial" w:hAnsi="Arial" w:cs="Arial"/>
                <w:sz w:val="20"/>
                <w:szCs w:val="20"/>
              </w:rPr>
              <w:t xml:space="preserve"> Atención y trabajo en oficina, agenda de políticas públicas</w:t>
            </w:r>
          </w:p>
        </w:tc>
      </w:tr>
      <w:tr w:rsidR="00D078F3" w14:paraId="6E4B8CBF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053" w14:textId="12B184EC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12C8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03</w:t>
            </w:r>
            <w:r w:rsidRPr="00212C8D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E8D1" w14:textId="735B68CA" w:rsidR="003D766C" w:rsidRDefault="003D766C" w:rsidP="003D7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Atención y trabajo en oficina, agenda de políticas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(ajustes al PMDG)</w:t>
            </w:r>
          </w:p>
          <w:p w14:paraId="180AB842" w14:textId="06CD6A75" w:rsidR="00D078F3" w:rsidRDefault="003D766C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Auditoria FISM 2021 en Tesorería</w:t>
            </w:r>
          </w:p>
        </w:tc>
      </w:tr>
      <w:tr w:rsidR="00D078F3" w14:paraId="2B5FD405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43F" w14:textId="567E136F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392" w14:textId="6157F011" w:rsidR="00D078F3" w:rsidRPr="00D0475D" w:rsidRDefault="003D766C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9:00 – 15:00 </w:t>
            </w:r>
            <w:r w:rsidRPr="003D766C">
              <w:rPr>
                <w:rFonts w:ascii="Arial" w:hAnsi="Arial" w:cs="Arial"/>
                <w:sz w:val="20"/>
                <w:szCs w:val="20"/>
              </w:rPr>
              <w:t>Foro Regional de Inclusión "D-Capacidad sin Barreras"</w:t>
            </w:r>
            <w:r>
              <w:rPr>
                <w:rFonts w:ascii="Arial" w:hAnsi="Arial" w:cs="Arial"/>
                <w:sz w:val="20"/>
                <w:szCs w:val="20"/>
              </w:rPr>
              <w:t xml:space="preserve"> Palacio Legislativo del Estado de Jalisco</w:t>
            </w:r>
          </w:p>
        </w:tc>
      </w:tr>
      <w:tr w:rsidR="00D078F3" w14:paraId="03A2CA64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7E57" w14:textId="00E72068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B2DF" w14:textId="05A1B39E" w:rsidR="00D078F3" w:rsidRDefault="003D766C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Reunión de gabinete</w:t>
            </w:r>
          </w:p>
          <w:p w14:paraId="4508F4C4" w14:textId="741F6D65" w:rsidR="003D766C" w:rsidRPr="00D0475D" w:rsidRDefault="003D766C" w:rsidP="00582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Observaciones y ajuste al informe de gestión municipal </w:t>
            </w:r>
            <w:r w:rsidR="005824A4">
              <w:rPr>
                <w:rFonts w:ascii="Arial" w:hAnsi="Arial" w:cs="Arial"/>
                <w:sz w:val="20"/>
                <w:szCs w:val="20"/>
              </w:rPr>
              <w:t>a la Auditoría Superior del Estado de Jalisco</w:t>
            </w:r>
          </w:p>
        </w:tc>
      </w:tr>
      <w:tr w:rsidR="00D078F3" w14:paraId="135ED80E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7B67" w14:textId="2D6346E0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79A8" w14:textId="77777777" w:rsidR="00D078F3" w:rsidRDefault="005824A4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 Taller temático con Empresarios</w:t>
            </w:r>
          </w:p>
          <w:p w14:paraId="298C9B27" w14:textId="77777777" w:rsidR="005824A4" w:rsidRDefault="005824A4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– 15:00 Trabajo en oficina, Seguimiento a Observaciones de auditoría a los Programas Sociales</w:t>
            </w:r>
          </w:p>
          <w:p w14:paraId="465704C5" w14:textId="3EA9CAC5" w:rsidR="005824A4" w:rsidRDefault="005824A4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Agenda Comunitaria en el Cerro del 4</w:t>
            </w:r>
          </w:p>
        </w:tc>
      </w:tr>
      <w:tr w:rsidR="00D078F3" w14:paraId="4AEE9C3B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F09D" w14:textId="33471633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C331" w14:textId="77777777" w:rsidR="00D078F3" w:rsidRDefault="005824A4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Sesión ordinaria de la Junta de Coordinación Metropolitana en Casa Jalisco</w:t>
            </w:r>
          </w:p>
          <w:p w14:paraId="59A1EEA0" w14:textId="77777777" w:rsidR="005824A4" w:rsidRDefault="005824A4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14:00 Previa de Cabildo</w:t>
            </w:r>
          </w:p>
          <w:p w14:paraId="67588B8D" w14:textId="35FCB438" w:rsidR="005824A4" w:rsidRDefault="005824A4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 Junta de Gobierno en IMEPLAN</w:t>
            </w:r>
          </w:p>
        </w:tc>
      </w:tr>
      <w:tr w:rsidR="00D078F3" w14:paraId="45EB3FFF" w14:textId="77777777" w:rsidTr="00EC0DD6">
        <w:trPr>
          <w:trHeight w:val="28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4E2" w14:textId="4E8B4AEE" w:rsidR="00D078F3" w:rsidRDefault="00D078F3" w:rsidP="00EC0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31/03/2022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7452" w14:textId="77777777" w:rsidR="00D078F3" w:rsidRDefault="005824A4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 Reunión de Sendero Seguro en Prepa 22</w:t>
            </w:r>
          </w:p>
          <w:p w14:paraId="5576B42F" w14:textId="54D8D7A3" w:rsidR="005824A4" w:rsidRDefault="00D11C1B" w:rsidP="00EC0D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 – 15:00 Atención y trabajo en oficina, agenda de políticas públicas</w:t>
            </w:r>
          </w:p>
        </w:tc>
      </w:tr>
    </w:tbl>
    <w:p w14:paraId="0890A543" w14:textId="77777777" w:rsidR="00911855" w:rsidRDefault="00911855"/>
    <w:sectPr w:rsidR="00911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F3"/>
    <w:rsid w:val="0025242B"/>
    <w:rsid w:val="003D766C"/>
    <w:rsid w:val="005824A4"/>
    <w:rsid w:val="00597927"/>
    <w:rsid w:val="005C059B"/>
    <w:rsid w:val="006066A4"/>
    <w:rsid w:val="007C3980"/>
    <w:rsid w:val="008C0FCD"/>
    <w:rsid w:val="00911855"/>
    <w:rsid w:val="009231E3"/>
    <w:rsid w:val="009F073E"/>
    <w:rsid w:val="00A468B0"/>
    <w:rsid w:val="00B852FB"/>
    <w:rsid w:val="00CB1BB8"/>
    <w:rsid w:val="00CF5E69"/>
    <w:rsid w:val="00D078F3"/>
    <w:rsid w:val="00D11C1B"/>
    <w:rsid w:val="00D87926"/>
    <w:rsid w:val="00E1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5DBC"/>
  <w15:chartTrackingRefBased/>
  <w15:docId w15:val="{8DBA551F-736B-435D-83F5-206775C7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78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Yadira Cortes Lupercio</dc:creator>
  <cp:keywords/>
  <dc:description/>
  <cp:lastModifiedBy>Elizabeth Yadira Cortes Lupercio</cp:lastModifiedBy>
  <cp:revision>6</cp:revision>
  <dcterms:created xsi:type="dcterms:W3CDTF">2022-04-05T15:55:00Z</dcterms:created>
  <dcterms:modified xsi:type="dcterms:W3CDTF">2022-04-12T17:50:00Z</dcterms:modified>
</cp:coreProperties>
</file>