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17" w:rsidRDefault="00763A17" w:rsidP="00763A17">
      <w:pPr>
        <w:jc w:val="both"/>
        <w:rPr>
          <w:b/>
          <w:szCs w:val="28"/>
        </w:rPr>
      </w:pPr>
      <w:r w:rsidRPr="00C0150F">
        <w:rPr>
          <w:b/>
          <w:szCs w:val="28"/>
        </w:rPr>
        <w:t>h) La agenda diaria</w:t>
      </w:r>
      <w:r>
        <w:rPr>
          <w:b/>
          <w:szCs w:val="28"/>
        </w:rPr>
        <w:t xml:space="preserve"> del mes de Enero 2019 </w:t>
      </w:r>
    </w:p>
    <w:p w:rsidR="00763A17" w:rsidRDefault="00763A17" w:rsidP="00763A17">
      <w:pPr>
        <w:jc w:val="both"/>
        <w:rPr>
          <w:b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6"/>
        <w:gridCol w:w="2194"/>
        <w:gridCol w:w="2215"/>
        <w:gridCol w:w="2233"/>
      </w:tblGrid>
      <w:tr w:rsidR="00763A17" w:rsidRPr="00A930E9" w:rsidTr="000D7D30">
        <w:trPr>
          <w:trHeight w:val="1261"/>
        </w:trPr>
        <w:tc>
          <w:tcPr>
            <w:tcW w:w="2186" w:type="dxa"/>
          </w:tcPr>
          <w:p w:rsidR="00763A17" w:rsidRDefault="00763A17" w:rsidP="000D7D30">
            <w:pPr>
              <w:jc w:val="center"/>
              <w:rPr>
                <w:b/>
                <w:i/>
              </w:rPr>
            </w:pPr>
          </w:p>
          <w:p w:rsidR="00763A17" w:rsidRPr="00A930E9" w:rsidRDefault="00763A17" w:rsidP="000D7D30">
            <w:pPr>
              <w:jc w:val="center"/>
              <w:rPr>
                <w:b/>
                <w:i/>
              </w:rPr>
            </w:pPr>
            <w:r w:rsidRPr="00A930E9">
              <w:rPr>
                <w:b/>
                <w:i/>
              </w:rPr>
              <w:t>FECHA</w:t>
            </w:r>
          </w:p>
          <w:p w:rsidR="00763A17" w:rsidRPr="00A930E9" w:rsidRDefault="00763A17" w:rsidP="000D7D30">
            <w:pPr>
              <w:jc w:val="center"/>
              <w:rPr>
                <w:b/>
                <w:i/>
              </w:rPr>
            </w:pPr>
          </w:p>
          <w:p w:rsidR="00763A17" w:rsidRPr="00A930E9" w:rsidRDefault="00763A17" w:rsidP="000D7D30">
            <w:pPr>
              <w:jc w:val="center"/>
              <w:rPr>
                <w:b/>
                <w:i/>
              </w:rPr>
            </w:pP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  <w:rPr>
                <w:b/>
                <w:i/>
              </w:rPr>
            </w:pPr>
          </w:p>
          <w:p w:rsidR="00763A17" w:rsidRPr="00A930E9" w:rsidRDefault="00763A17" w:rsidP="000D7D30">
            <w:pPr>
              <w:jc w:val="center"/>
              <w:rPr>
                <w:b/>
                <w:i/>
              </w:rPr>
            </w:pPr>
            <w:r w:rsidRPr="00A930E9">
              <w:rPr>
                <w:b/>
                <w:i/>
              </w:rPr>
              <w:t>HORA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  <w:rPr>
                <w:b/>
                <w:i/>
              </w:rPr>
            </w:pPr>
          </w:p>
          <w:p w:rsidR="00763A17" w:rsidRPr="00A930E9" w:rsidRDefault="00763A17" w:rsidP="000D7D30">
            <w:pPr>
              <w:jc w:val="center"/>
              <w:rPr>
                <w:b/>
                <w:i/>
              </w:rPr>
            </w:pPr>
            <w:r w:rsidRPr="00A930E9">
              <w:rPr>
                <w:b/>
                <w:i/>
              </w:rPr>
              <w:t>LUGAR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  <w:rPr>
                <w:b/>
                <w:i/>
              </w:rPr>
            </w:pPr>
          </w:p>
          <w:p w:rsidR="00763A17" w:rsidRPr="00A930E9" w:rsidRDefault="00763A17" w:rsidP="000D7D30">
            <w:pPr>
              <w:jc w:val="center"/>
              <w:rPr>
                <w:b/>
                <w:i/>
              </w:rPr>
            </w:pPr>
            <w:r w:rsidRPr="00A930E9">
              <w:rPr>
                <w:b/>
                <w:i/>
              </w:rPr>
              <w:t>ASUNTO</w:t>
            </w:r>
          </w:p>
        </w:tc>
      </w:tr>
      <w:tr w:rsidR="00763A17" w:rsidRPr="009B4096" w:rsidTr="000D7D30">
        <w:trPr>
          <w:trHeight w:val="1134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Miércoles 02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10:00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varias colonias.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de peticiones de alumbrado</w:t>
            </w:r>
          </w:p>
        </w:tc>
      </w:tr>
      <w:tr w:rsidR="00763A17" w:rsidTr="000D7D30">
        <w:trPr>
          <w:trHeight w:val="1251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Jueves 03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11:00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varias colonias.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de peticiones de alumbrado</w:t>
            </w:r>
          </w:p>
        </w:tc>
      </w:tr>
      <w:tr w:rsidR="00763A17" w:rsidTr="000D7D30">
        <w:trPr>
          <w:trHeight w:val="833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Viernes 04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10:00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varias colonias.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de peticiones de alumbrado</w:t>
            </w:r>
          </w:p>
        </w:tc>
      </w:tr>
      <w:tr w:rsidR="00763A17" w:rsidTr="000D7D30">
        <w:trPr>
          <w:trHeight w:val="1251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Lunes 07de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11:00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Coordinación General de Servicios Públicos Municipales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Asuntos varios</w:t>
            </w:r>
          </w:p>
        </w:tc>
      </w:tr>
      <w:tr w:rsidR="00763A17" w:rsidTr="000D7D30">
        <w:trPr>
          <w:trHeight w:val="1251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Martes 08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12:00</w:t>
            </w: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 xml:space="preserve">Plaza de la Comunicación </w:t>
            </w:r>
          </w:p>
          <w:p w:rsidR="00763A17" w:rsidRPr="006F1F4E" w:rsidRDefault="00763A17" w:rsidP="000D7D30">
            <w:pPr>
              <w:jc w:val="center"/>
            </w:pP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 xml:space="preserve">Supervisión de Obra de Instalación de luminarias </w:t>
            </w:r>
          </w:p>
          <w:p w:rsidR="00763A17" w:rsidRPr="006F1F4E" w:rsidRDefault="00763A17" w:rsidP="000D7D30">
            <w:pPr>
              <w:jc w:val="center"/>
            </w:pPr>
          </w:p>
        </w:tc>
      </w:tr>
      <w:tr w:rsidR="00763A17" w:rsidTr="000D7D30">
        <w:trPr>
          <w:trHeight w:val="1251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Miércoles 09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11:00</w:t>
            </w:r>
          </w:p>
          <w:p w:rsidR="00763A17" w:rsidRPr="006F1F4E" w:rsidRDefault="00763A17" w:rsidP="000D7D30"/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 xml:space="preserve">Plaza de la Comunicación </w:t>
            </w:r>
          </w:p>
          <w:p w:rsidR="00763A17" w:rsidRPr="006F1F4E" w:rsidRDefault="00763A17" w:rsidP="000D7D30">
            <w:pPr>
              <w:jc w:val="center"/>
            </w:pP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 xml:space="preserve">Supervisión de Obra de Instalación de luminarias </w:t>
            </w:r>
          </w:p>
          <w:p w:rsidR="00763A17" w:rsidRPr="006F1F4E" w:rsidRDefault="00763A17" w:rsidP="000D7D30">
            <w:pPr>
              <w:jc w:val="center"/>
            </w:pPr>
          </w:p>
        </w:tc>
      </w:tr>
      <w:tr w:rsidR="00763A17" w:rsidTr="000D7D30">
        <w:trPr>
          <w:trHeight w:val="694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Jueves 10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09:00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/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10:00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Secretaría de Desarrollo Económico del Gobierno del Estado.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Dir. Alumbrado Publico</w:t>
            </w: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Taller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Proveedor FIMME (demostración de luminarias)</w:t>
            </w:r>
          </w:p>
        </w:tc>
      </w:tr>
      <w:tr w:rsidR="00763A17" w:rsidTr="000D7D30">
        <w:trPr>
          <w:trHeight w:val="1129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Viernes 11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18:00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Parroquia Ntra. Sra. Santa Anita</w:t>
            </w:r>
          </w:p>
          <w:p w:rsidR="00763A17" w:rsidRPr="006F1F4E" w:rsidRDefault="00763A17" w:rsidP="000D7D30">
            <w:pPr>
              <w:jc w:val="center"/>
            </w:pP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Reunión para acordar fiestas patronales.</w:t>
            </w:r>
          </w:p>
        </w:tc>
      </w:tr>
      <w:tr w:rsidR="00763A17" w:rsidTr="000D7D30">
        <w:trPr>
          <w:trHeight w:val="1258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Lunes 14 de Enero 2019</w:t>
            </w:r>
          </w:p>
          <w:p w:rsidR="00763A17" w:rsidRDefault="00763A17" w:rsidP="000D7D30">
            <w:pPr>
              <w:jc w:val="center"/>
            </w:pP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10:00</w:t>
            </w:r>
          </w:p>
          <w:p w:rsidR="00763A17" w:rsidRPr="006F1F4E" w:rsidRDefault="00763A17" w:rsidP="000D7D30">
            <w:pPr>
              <w:jc w:val="center"/>
            </w:pP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Delegación Loma Bonita Ejidal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Reunión peticiones de alumbrado público</w:t>
            </w: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</w:p>
        </w:tc>
      </w:tr>
      <w:tr w:rsidR="00763A17" w:rsidTr="000D7D30">
        <w:trPr>
          <w:trHeight w:val="811"/>
        </w:trPr>
        <w:tc>
          <w:tcPr>
            <w:tcW w:w="2186" w:type="dxa"/>
          </w:tcPr>
          <w:p w:rsidR="00763A17" w:rsidRDefault="00763A17" w:rsidP="000D7D30"/>
          <w:p w:rsidR="00763A17" w:rsidRDefault="00763A17" w:rsidP="000D7D30">
            <w:pPr>
              <w:jc w:val="center"/>
            </w:pPr>
            <w:r>
              <w:t>Martes 15 de Enero 2019</w:t>
            </w:r>
          </w:p>
          <w:p w:rsidR="00763A17" w:rsidRDefault="00763A17" w:rsidP="000D7D30">
            <w:pPr>
              <w:jc w:val="center"/>
            </w:pPr>
          </w:p>
          <w:p w:rsidR="00763A17" w:rsidRPr="000E2BB1" w:rsidRDefault="00763A17" w:rsidP="000D7D30">
            <w:pPr>
              <w:jc w:val="center"/>
            </w:pP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10:00</w:t>
            </w:r>
          </w:p>
          <w:p w:rsidR="00763A17" w:rsidRPr="006F1F4E" w:rsidRDefault="00763A17" w:rsidP="000D7D30">
            <w:pPr>
              <w:jc w:val="center"/>
            </w:pP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varias colonias.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de peticiones de alumbrado</w:t>
            </w:r>
          </w:p>
        </w:tc>
      </w:tr>
      <w:tr w:rsidR="00763A17" w:rsidTr="000D7D30">
        <w:trPr>
          <w:trHeight w:val="1251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Miércoles 16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11:00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varias colonias.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de peticiones de alumbrado</w:t>
            </w:r>
          </w:p>
        </w:tc>
      </w:tr>
      <w:tr w:rsidR="00763A17" w:rsidTr="000D7D30">
        <w:trPr>
          <w:trHeight w:val="757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Jueves 17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10:30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varias colonias.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de peticiones de alumbrado</w:t>
            </w:r>
          </w:p>
        </w:tc>
      </w:tr>
      <w:tr w:rsidR="00763A17" w:rsidTr="000D7D30">
        <w:trPr>
          <w:trHeight w:val="1251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Viernes 18 de Enero  2019</w:t>
            </w:r>
          </w:p>
          <w:p w:rsidR="00763A17" w:rsidRDefault="00763A17" w:rsidP="000D7D30">
            <w:pPr>
              <w:jc w:val="center"/>
            </w:pP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11:00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 xml:space="preserve">Delegación San </w:t>
            </w:r>
            <w:proofErr w:type="spellStart"/>
            <w:r>
              <w:t>Sebastianito</w:t>
            </w:r>
            <w:proofErr w:type="spellEnd"/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Petición de cambio de Luminarias de la Plaza.</w:t>
            </w:r>
          </w:p>
        </w:tc>
      </w:tr>
      <w:tr w:rsidR="00763A17" w:rsidTr="000D7D30">
        <w:trPr>
          <w:trHeight w:val="715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Lunes 21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  <w:r>
              <w:t>11:30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12:30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  <w:r>
              <w:t>COMUDE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Sala de Cabildo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  <w:r>
              <w:t>Reunión para peticiones de alumbrado de las Unidades Deportivas</w:t>
            </w: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Presentación y entrega de Resultados de la Evaluación Programas Transversales del PMD 2015-2018</w:t>
            </w:r>
          </w:p>
        </w:tc>
      </w:tr>
      <w:tr w:rsidR="00763A17" w:rsidTr="000D7D30">
        <w:trPr>
          <w:trHeight w:val="1159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Martes 22 de Enero 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10:00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 xml:space="preserve">Plaza de la Comunicación 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Instalación de Luminarias</w:t>
            </w:r>
          </w:p>
        </w:tc>
      </w:tr>
      <w:tr w:rsidR="00763A17" w:rsidTr="000D7D30">
        <w:trPr>
          <w:trHeight w:val="1080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Miércoles 23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10:00</w:t>
            </w:r>
          </w:p>
          <w:p w:rsidR="00763A17" w:rsidRDefault="00763A17" w:rsidP="000D7D30"/>
          <w:p w:rsidR="00763A17" w:rsidRDefault="00763A17" w:rsidP="000D7D30">
            <w:pPr>
              <w:jc w:val="center"/>
            </w:pPr>
            <w:r>
              <w:t>11:30</w:t>
            </w: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Santa Anita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Valle de las Heras</w:t>
            </w:r>
          </w:p>
          <w:p w:rsidR="00763A17" w:rsidRPr="006F1F4E" w:rsidRDefault="00763A17" w:rsidP="000D7D30">
            <w:pPr>
              <w:jc w:val="center"/>
            </w:pP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Inauguración de Obra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Gira con la Presidenta</w:t>
            </w:r>
          </w:p>
          <w:p w:rsidR="00763A17" w:rsidRPr="006F1F4E" w:rsidRDefault="00763A17" w:rsidP="000D7D30">
            <w:pPr>
              <w:jc w:val="center"/>
            </w:pPr>
          </w:p>
        </w:tc>
      </w:tr>
      <w:tr w:rsidR="00763A17" w:rsidTr="000D7D30">
        <w:trPr>
          <w:trHeight w:val="886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Jueves 24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10:00</w:t>
            </w: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11:30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Canal 58</w:t>
            </w: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Unidad Álvarez del Castillo</w:t>
            </w:r>
          </w:p>
        </w:tc>
        <w:tc>
          <w:tcPr>
            <w:tcW w:w="2233" w:type="dxa"/>
          </w:tcPr>
          <w:p w:rsidR="00763A17" w:rsidRDefault="00763A17" w:rsidP="000D7D30"/>
          <w:p w:rsidR="00763A17" w:rsidRDefault="00763A17" w:rsidP="000D7D30">
            <w:r>
              <w:t>Supervisión de Obra</w:t>
            </w:r>
          </w:p>
          <w:p w:rsidR="00763A17" w:rsidRDefault="00763A17" w:rsidP="000D7D30"/>
          <w:p w:rsidR="00763A17" w:rsidRDefault="00763A17" w:rsidP="000D7D30">
            <w:r>
              <w:t xml:space="preserve">Censo de Luminarias </w:t>
            </w:r>
          </w:p>
          <w:p w:rsidR="00763A17" w:rsidRDefault="00763A17" w:rsidP="000D7D30"/>
          <w:p w:rsidR="00763A17" w:rsidRPr="006F1F4E" w:rsidRDefault="00763A17" w:rsidP="000D7D30"/>
        </w:tc>
      </w:tr>
      <w:tr w:rsidR="00763A17" w:rsidTr="000D7D30">
        <w:trPr>
          <w:trHeight w:val="1054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Viernes 25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11:00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varias colonias.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de peticiones de alumbrado</w:t>
            </w:r>
          </w:p>
        </w:tc>
      </w:tr>
      <w:tr w:rsidR="00763A17" w:rsidRPr="006F1F4E" w:rsidTr="000D7D30">
        <w:trPr>
          <w:trHeight w:val="715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Lunes 28 de Enero 2019</w:t>
            </w:r>
          </w:p>
          <w:p w:rsidR="00763A17" w:rsidRDefault="00763A17" w:rsidP="000D7D30">
            <w:pPr>
              <w:jc w:val="center"/>
            </w:pP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9:30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11:00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12:30</w:t>
            </w:r>
          </w:p>
          <w:p w:rsidR="00763A17" w:rsidRPr="006F1F4E" w:rsidRDefault="00763A17" w:rsidP="000D7D30">
            <w:pPr>
              <w:jc w:val="center"/>
            </w:pPr>
            <w:r>
              <w:t>13:30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La Capacha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 xml:space="preserve"> Los Olivos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Quintas Tlaquepaque</w:t>
            </w:r>
          </w:p>
          <w:p w:rsidR="00763A17" w:rsidRPr="006F1F4E" w:rsidRDefault="00763A17" w:rsidP="000D7D30">
            <w:pPr>
              <w:jc w:val="center"/>
            </w:pPr>
            <w:r>
              <w:t>Las Juntitas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Supervisión de Luminarias.</w:t>
            </w:r>
          </w:p>
          <w:p w:rsidR="00763A17" w:rsidRDefault="00763A17" w:rsidP="000D7D30">
            <w:pPr>
              <w:jc w:val="center"/>
            </w:pPr>
            <w:r>
              <w:t>Supervisión de alumbrado público.</w:t>
            </w:r>
          </w:p>
          <w:p w:rsidR="00763A17" w:rsidRDefault="00763A17" w:rsidP="000D7D30">
            <w:pPr>
              <w:jc w:val="center"/>
            </w:pPr>
            <w:r>
              <w:t>Supervisión.</w:t>
            </w:r>
          </w:p>
          <w:p w:rsidR="00763A17" w:rsidRDefault="00763A17" w:rsidP="000D7D30">
            <w:pPr>
              <w:jc w:val="center"/>
            </w:pPr>
            <w:r>
              <w:t>Entrevista de Televisa.</w:t>
            </w:r>
          </w:p>
          <w:p w:rsidR="00763A17" w:rsidRPr="006F1F4E" w:rsidRDefault="00763A17" w:rsidP="000D7D30">
            <w:pPr>
              <w:jc w:val="center"/>
            </w:pPr>
          </w:p>
        </w:tc>
      </w:tr>
      <w:tr w:rsidR="00763A17" w:rsidRPr="006F1F4E" w:rsidTr="000D7D30">
        <w:trPr>
          <w:trHeight w:val="1159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Martes 29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12:00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varias colonias.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 w:rsidRPr="006F1F4E">
              <w:t>Supervisión de peticiones de alumbrado</w:t>
            </w:r>
          </w:p>
        </w:tc>
      </w:tr>
      <w:tr w:rsidR="00763A17" w:rsidRPr="006F1F4E" w:rsidTr="000D7D30">
        <w:trPr>
          <w:trHeight w:val="1159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Miércoles 30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10:00</w:t>
            </w:r>
          </w:p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lastRenderedPageBreak/>
              <w:t>11:30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Arboledas de San Martin</w:t>
            </w: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lastRenderedPageBreak/>
              <w:t>Cementerio Municipal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Revisión de obra nueva</w:t>
            </w:r>
          </w:p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lastRenderedPageBreak/>
              <w:t>Reparación de cometida del Horno Crematorio</w:t>
            </w:r>
          </w:p>
        </w:tc>
      </w:tr>
      <w:tr w:rsidR="00763A17" w:rsidRPr="006F1F4E" w:rsidTr="000D7D30">
        <w:trPr>
          <w:trHeight w:val="1159"/>
        </w:trPr>
        <w:tc>
          <w:tcPr>
            <w:tcW w:w="2186" w:type="dxa"/>
          </w:tcPr>
          <w:p w:rsidR="00763A17" w:rsidRDefault="00763A17" w:rsidP="000D7D30">
            <w:pPr>
              <w:jc w:val="center"/>
            </w:pPr>
          </w:p>
          <w:p w:rsidR="00763A17" w:rsidRDefault="00763A17" w:rsidP="000D7D30">
            <w:pPr>
              <w:jc w:val="center"/>
            </w:pPr>
            <w:r>
              <w:t>Jueves 31 de Enero 2019</w:t>
            </w:r>
          </w:p>
        </w:tc>
        <w:tc>
          <w:tcPr>
            <w:tcW w:w="2194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10:00</w:t>
            </w:r>
          </w:p>
        </w:tc>
        <w:tc>
          <w:tcPr>
            <w:tcW w:w="2215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>Rinconada San Martin</w:t>
            </w:r>
          </w:p>
        </w:tc>
        <w:tc>
          <w:tcPr>
            <w:tcW w:w="2233" w:type="dxa"/>
          </w:tcPr>
          <w:p w:rsidR="00763A17" w:rsidRDefault="00763A17" w:rsidP="000D7D30">
            <w:pPr>
              <w:jc w:val="center"/>
            </w:pPr>
          </w:p>
          <w:p w:rsidR="00763A17" w:rsidRPr="006F1F4E" w:rsidRDefault="00763A17" w:rsidP="000D7D30">
            <w:pPr>
              <w:jc w:val="center"/>
            </w:pPr>
            <w:r>
              <w:t xml:space="preserve">Inauguración de Obra </w:t>
            </w:r>
          </w:p>
        </w:tc>
      </w:tr>
    </w:tbl>
    <w:p w:rsidR="00763A17" w:rsidRDefault="00763A17" w:rsidP="00763A17">
      <w:pPr>
        <w:jc w:val="both"/>
        <w:rPr>
          <w:b/>
          <w:szCs w:val="28"/>
        </w:rPr>
      </w:pPr>
    </w:p>
    <w:p w:rsidR="00763A17" w:rsidRDefault="00763A17" w:rsidP="00763A17">
      <w:pPr>
        <w:jc w:val="both"/>
        <w:rPr>
          <w:b/>
          <w:szCs w:val="28"/>
        </w:rPr>
      </w:pPr>
    </w:p>
    <w:p w:rsidR="00763A17" w:rsidRDefault="00763A17" w:rsidP="00763A17">
      <w:pPr>
        <w:jc w:val="both"/>
        <w:rPr>
          <w:b/>
          <w:szCs w:val="28"/>
        </w:rPr>
      </w:pPr>
    </w:p>
    <w:p w:rsidR="00763A17" w:rsidRDefault="00763A17" w:rsidP="00763A17">
      <w:pPr>
        <w:jc w:val="both"/>
        <w:rPr>
          <w:b/>
          <w:szCs w:val="28"/>
        </w:rPr>
      </w:pPr>
    </w:p>
    <w:p w:rsidR="00763A17" w:rsidRPr="002F2AA6" w:rsidRDefault="00763A17" w:rsidP="00763A17">
      <w:pPr>
        <w:ind w:left="735" w:hanging="735"/>
        <w:jc w:val="both"/>
      </w:pPr>
    </w:p>
    <w:p w:rsidR="00A65C41" w:rsidRDefault="00763A17">
      <w:bookmarkStart w:id="0" w:name="_GoBack"/>
      <w:bookmarkEnd w:id="0"/>
    </w:p>
    <w:sectPr w:rsidR="00A65C41" w:rsidSect="00640B96">
      <w:pgSz w:w="12240" w:h="15840"/>
      <w:pgMar w:top="1418" w:right="1701" w:bottom="1077" w:left="1701" w:header="709" w:footer="15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17"/>
    <w:rsid w:val="00186CC5"/>
    <w:rsid w:val="00763A17"/>
    <w:rsid w:val="00F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0A0CB-1E3B-49A3-BDF8-9946735D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3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Toshio Kono Arreola</dc:creator>
  <cp:keywords/>
  <dc:description/>
  <cp:lastModifiedBy>Francisco Javier Toshio Kono Arreola</cp:lastModifiedBy>
  <cp:revision>1</cp:revision>
  <dcterms:created xsi:type="dcterms:W3CDTF">2019-02-19T17:10:00Z</dcterms:created>
  <dcterms:modified xsi:type="dcterms:W3CDTF">2019-02-19T17:12:00Z</dcterms:modified>
</cp:coreProperties>
</file>