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FD690D" w:rsidRDefault="00261ADF" w:rsidP="00261ADF">
      <w:pPr>
        <w:jc w:val="center"/>
        <w:rPr>
          <w:rFonts w:ascii="Arial" w:hAnsi="Arial" w:cs="Arial"/>
          <w:b/>
          <w:color w:val="0070C0"/>
        </w:rPr>
      </w:pPr>
      <w:r w:rsidRPr="00FD690D">
        <w:rPr>
          <w:rFonts w:ascii="Arial" w:hAnsi="Arial" w:cs="Arial"/>
          <w:b/>
          <w:color w:val="0070C0"/>
        </w:rPr>
        <w:t xml:space="preserve">AGENDA </w:t>
      </w:r>
    </w:p>
    <w:p w:rsidR="00261ADF" w:rsidRPr="00FD690D" w:rsidRDefault="00261ADF" w:rsidP="00261ADF">
      <w:pPr>
        <w:jc w:val="center"/>
        <w:rPr>
          <w:rFonts w:ascii="Arial" w:hAnsi="Arial" w:cs="Arial"/>
          <w:b/>
          <w:color w:val="0070C0"/>
        </w:rPr>
      </w:pPr>
      <w:r w:rsidRPr="00FD690D">
        <w:rPr>
          <w:rFonts w:ascii="Arial" w:hAnsi="Arial" w:cs="Arial"/>
          <w:b/>
          <w:color w:val="0070C0"/>
        </w:rPr>
        <w:t>DIRECTOR DE EGRESOS</w:t>
      </w:r>
    </w:p>
    <w:p w:rsidR="00261ADF" w:rsidRPr="00FD690D" w:rsidRDefault="00BD6C50" w:rsidP="00261ADF">
      <w:pPr>
        <w:jc w:val="center"/>
        <w:rPr>
          <w:rFonts w:ascii="Arial" w:hAnsi="Arial" w:cs="Arial"/>
          <w:b/>
          <w:color w:val="0070C0"/>
        </w:rPr>
      </w:pPr>
      <w:r w:rsidRPr="00FD690D">
        <w:rPr>
          <w:rFonts w:ascii="Arial" w:hAnsi="Arial" w:cs="Arial"/>
          <w:b/>
          <w:color w:val="0070C0"/>
        </w:rPr>
        <w:t>MES DE NOVIEMBRE</w:t>
      </w:r>
      <w:r w:rsidR="001A2116" w:rsidRPr="00FD690D">
        <w:rPr>
          <w:rFonts w:ascii="Arial" w:hAnsi="Arial" w:cs="Arial"/>
          <w:b/>
          <w:color w:val="0070C0"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121ED3" w:rsidRDefault="00261ADF" w:rsidP="004A097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61ADF" w:rsidRPr="007A2E4F" w:rsidRDefault="00261ADF" w:rsidP="00FD690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E1E" w:rsidRPr="00E63D8E" w:rsidRDefault="00C97E1E" w:rsidP="00FD6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4CA2" w:rsidRDefault="00BD6C50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F075C9" w:rsidRPr="008155DF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F075C9" w:rsidRPr="008155DF" w:rsidRDefault="00F075C9" w:rsidP="00F075C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113BC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BD6C50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BD6C50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BD6C50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FD690D" w:rsidRDefault="00FD690D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D690D">
              <w:rPr>
                <w:rFonts w:ascii="Arial" w:hAnsi="Arial" w:cs="Arial"/>
                <w:color w:val="0070C0"/>
                <w:sz w:val="16"/>
                <w:szCs w:val="16"/>
              </w:rPr>
              <w:t>Reunión en Catastro / Políticas Públicas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5493B" w:rsidRPr="008155DF" w:rsidRDefault="009F777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9F777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>Reuni</w:t>
            </w:r>
            <w:r w:rsidR="005453C7" w:rsidRPr="00CC14D4">
              <w:rPr>
                <w:rFonts w:ascii="Arial" w:hAnsi="Arial" w:cs="Arial"/>
                <w:color w:val="00B050"/>
                <w:sz w:val="16"/>
                <w:szCs w:val="16"/>
              </w:rPr>
              <w:t xml:space="preserve">ón en Tesorería </w:t>
            </w:r>
          </w:p>
          <w:p w:rsidR="009F7776" w:rsidRDefault="009F7776" w:rsidP="009F777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F7776" w:rsidRPr="009F7776" w:rsidRDefault="009F7776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F7776">
              <w:rPr>
                <w:rFonts w:ascii="Arial" w:hAnsi="Arial" w:cs="Arial"/>
                <w:color w:val="0070C0"/>
                <w:sz w:val="16"/>
                <w:szCs w:val="16"/>
              </w:rPr>
              <w:t>Reunión en Presidencia</w:t>
            </w:r>
          </w:p>
          <w:p w:rsidR="002113BC" w:rsidRPr="008155DF" w:rsidRDefault="002113BC" w:rsidP="002113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9F7776" w:rsidRDefault="009F7776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F7776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9F7776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F7776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Pr="008155DF" w:rsidRDefault="009F777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9F7776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C14D4" w:rsidRPr="009F7776" w:rsidRDefault="009F7776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F7776">
              <w:rPr>
                <w:rFonts w:ascii="Arial" w:hAnsi="Arial" w:cs="Arial"/>
                <w:color w:val="0070C0"/>
                <w:sz w:val="16"/>
                <w:szCs w:val="16"/>
              </w:rPr>
              <w:t>Reunión en  Sala de Cabildo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9F7776" w:rsidRPr="008155DF" w:rsidRDefault="009F7776" w:rsidP="009F777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5453C7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E14DE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F5116" w:rsidRDefault="004F5116" w:rsidP="004F5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F5116" w:rsidRPr="004F5116" w:rsidRDefault="004F5116" w:rsidP="004F511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F5116">
              <w:rPr>
                <w:rFonts w:ascii="Arial" w:hAnsi="Arial" w:cs="Arial"/>
                <w:color w:val="7030A0"/>
                <w:sz w:val="16"/>
                <w:szCs w:val="16"/>
              </w:rPr>
              <w:t>Reunión Banco Bajío</w:t>
            </w:r>
          </w:p>
          <w:p w:rsidR="004F5116" w:rsidRPr="008155DF" w:rsidRDefault="004F5116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8155DF" w:rsidRDefault="004F5116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125E50" w:rsidRPr="008155DF" w:rsidRDefault="00F61AA8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F5116" w:rsidRPr="00A74981" w:rsidRDefault="00F61AA8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A74981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F61AA8" w:rsidRDefault="00F61AA8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61AA8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F61AA8" w:rsidRDefault="00F61AA8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61AA8"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 /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Programa</w:t>
            </w:r>
            <w:r w:rsidRPr="00F61AA8">
              <w:rPr>
                <w:rFonts w:ascii="Arial" w:hAnsi="Arial" w:cs="Arial"/>
                <w:color w:val="0070C0"/>
                <w:sz w:val="16"/>
                <w:szCs w:val="16"/>
              </w:rPr>
              <w:t xml:space="preserve"> Te Queremos Jefa</w:t>
            </w:r>
          </w:p>
          <w:p w:rsidR="00A74981" w:rsidRPr="008155DF" w:rsidRDefault="00A74981" w:rsidP="00A749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4981" w:rsidRPr="00F61AA8" w:rsidRDefault="00F61AA8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61AA8"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 / ProgramaTe Queremos Preparado</w:t>
            </w:r>
          </w:p>
          <w:p w:rsidR="00125E50" w:rsidRPr="008155DF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9359F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Tesorería / Presupuesto de Egresos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EB435D" w:rsidRDefault="00125E50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EB435D" w:rsidRPr="00EB435D">
              <w:rPr>
                <w:rFonts w:ascii="Arial" w:hAnsi="Arial" w:cs="Arial"/>
                <w:color w:val="00B0F0"/>
                <w:sz w:val="16"/>
                <w:szCs w:val="16"/>
              </w:rPr>
              <w:t>ón en Tesorería / Auditoría Superior de la Federación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Comisión Edilicia / Sala Sesión del Pleno / </w:t>
            </w: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Comisión de Hacienda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</w:t>
            </w:r>
            <w:r w:rsidR="00A74981">
              <w:rPr>
                <w:rFonts w:ascii="Arial" w:hAnsi="Arial" w:cs="Arial"/>
                <w:color w:val="000000" w:themeColor="text1"/>
                <w:sz w:val="16"/>
                <w:szCs w:val="16"/>
              </w:rPr>
              <w:t>ón en Presidencia / foto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EB435D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Gerente de Banco Scotiabank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A74981" w:rsidRDefault="00A74981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>Reunión Tesorería / Participaciones Federales</w:t>
            </w: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F61AA8" w:rsidRDefault="00F61AA8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61AA8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1AA8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61AA8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F61AA8" w:rsidRPr="00F61AA8">
              <w:rPr>
                <w:rFonts w:ascii="Arial" w:hAnsi="Arial" w:cs="Arial"/>
                <w:color w:val="0070C0"/>
                <w:sz w:val="16"/>
                <w:szCs w:val="16"/>
              </w:rPr>
              <w:t>ón en Capilla del Museo Pantaleón Panduro / Sesión Ordinaria del Comité Técnico del Fideicomiso Emprende Tlaquepaque.</w:t>
            </w:r>
          </w:p>
          <w:p w:rsidR="00EB435D" w:rsidRPr="008155DF" w:rsidRDefault="00F61AA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1C4E4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1C4E48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C4E48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1C4E48" w:rsidRPr="001C4E48">
              <w:rPr>
                <w:rFonts w:ascii="Arial" w:hAnsi="Arial" w:cs="Arial"/>
                <w:color w:val="0070C0"/>
                <w:sz w:val="16"/>
                <w:szCs w:val="16"/>
              </w:rPr>
              <w:t>ón en Tesorería / Presupuesto Egresos 2020</w:t>
            </w:r>
          </w:p>
          <w:p w:rsidR="00EB435D" w:rsidRPr="008155DF" w:rsidRDefault="001C4E4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:rsidR="00EB435D" w:rsidRPr="001C4E48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C4E48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1C4E48" w:rsidRPr="001C4E48">
              <w:rPr>
                <w:rFonts w:ascii="Arial" w:hAnsi="Arial" w:cs="Arial"/>
                <w:color w:val="0070C0"/>
                <w:sz w:val="16"/>
                <w:szCs w:val="16"/>
              </w:rPr>
              <w:t xml:space="preserve"> / Obra Pública</w:t>
            </w:r>
          </w:p>
          <w:p w:rsidR="00EB435D" w:rsidRPr="008155DF" w:rsidRDefault="001C4E4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C4E48" w:rsidRPr="008155DF" w:rsidRDefault="001C4E48" w:rsidP="001C4E4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1C4E48" w:rsidRDefault="001C4E48" w:rsidP="00E63D8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C4E48"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</w:t>
            </w: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1C4E48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C4E48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EB435D" w:rsidRPr="008155DF" w:rsidRDefault="001C4E4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1C4E4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B435D" w:rsidRPr="001C4E48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C4E48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1C4E48" w:rsidRPr="001C4E48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96BC0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6BC0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F96BC0" w:rsidRPr="00F96BC0">
              <w:rPr>
                <w:rFonts w:ascii="Arial" w:hAnsi="Arial" w:cs="Arial"/>
                <w:color w:val="00B0F0"/>
                <w:sz w:val="16"/>
                <w:szCs w:val="16"/>
              </w:rPr>
              <w:t>ón con los de C.F.E. / ING. FRANCISCO NUÑO CARRAZCO / ZONA JUAREZ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Reunión Semestral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F96BC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F96BC0" w:rsidRDefault="00F96BC0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6BC0">
              <w:rPr>
                <w:rFonts w:ascii="Arial" w:hAnsi="Arial" w:cs="Arial"/>
                <w:color w:val="00B0F0"/>
                <w:sz w:val="16"/>
                <w:szCs w:val="16"/>
              </w:rPr>
              <w:t>Reunión en Sala de cabildo / Comisión de Hacienda</w:t>
            </w:r>
          </w:p>
          <w:p w:rsidR="00EB435D" w:rsidRPr="008155DF" w:rsidRDefault="00F96BC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E63D8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C74D6" w:rsidRPr="00F96BC0" w:rsidRDefault="003C74D6" w:rsidP="003C74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6BC0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F96BC0" w:rsidRPr="00F96BC0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C74D6" w:rsidRDefault="00F96BC0" w:rsidP="003C74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6BC0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 / Programa Hecho con Amor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</w:p>
          <w:p w:rsidR="00F96BC0" w:rsidRPr="008155DF" w:rsidRDefault="00F96BC0" w:rsidP="00F96BC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6BC0" w:rsidRPr="00F96BC0" w:rsidRDefault="00F96BC0" w:rsidP="003C74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6BC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Promoción Económica /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Programa Becas Estancias Infantiles</w:t>
            </w:r>
          </w:p>
          <w:p w:rsidR="003C74D6" w:rsidRPr="008155DF" w:rsidRDefault="00F96BC0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="003C74D6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815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D6C50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126600" w:rsidRDefault="00126600" w:rsidP="00121ED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BD6C5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B1" w:rsidRDefault="00AD50B1" w:rsidP="00C97E1E">
      <w:pPr>
        <w:spacing w:after="0" w:line="240" w:lineRule="auto"/>
      </w:pPr>
      <w:r>
        <w:separator/>
      </w:r>
    </w:p>
  </w:endnote>
  <w:endnote w:type="continuationSeparator" w:id="1">
    <w:p w:rsidR="00AD50B1" w:rsidRDefault="00AD50B1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B1" w:rsidRDefault="00AD50B1" w:rsidP="00C97E1E">
      <w:pPr>
        <w:spacing w:after="0" w:line="240" w:lineRule="auto"/>
      </w:pPr>
      <w:r>
        <w:separator/>
      </w:r>
    </w:p>
  </w:footnote>
  <w:footnote w:type="continuationSeparator" w:id="1">
    <w:p w:rsidR="00AD50B1" w:rsidRDefault="00AD50B1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C4E48"/>
    <w:rsid w:val="001E0EE8"/>
    <w:rsid w:val="001E1A77"/>
    <w:rsid w:val="001E281B"/>
    <w:rsid w:val="001E62F0"/>
    <w:rsid w:val="002007E2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6F2F"/>
    <w:rsid w:val="003426F7"/>
    <w:rsid w:val="00363898"/>
    <w:rsid w:val="00380BCD"/>
    <w:rsid w:val="00382CE3"/>
    <w:rsid w:val="0039464F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C2F"/>
    <w:rsid w:val="00533C6F"/>
    <w:rsid w:val="0053756C"/>
    <w:rsid w:val="005453C7"/>
    <w:rsid w:val="005656DA"/>
    <w:rsid w:val="005775CD"/>
    <w:rsid w:val="00580B41"/>
    <w:rsid w:val="005A2B57"/>
    <w:rsid w:val="005A550C"/>
    <w:rsid w:val="005B7725"/>
    <w:rsid w:val="005C232B"/>
    <w:rsid w:val="005C648E"/>
    <w:rsid w:val="005D5FD0"/>
    <w:rsid w:val="005F3841"/>
    <w:rsid w:val="00624B01"/>
    <w:rsid w:val="00641E12"/>
    <w:rsid w:val="00655D97"/>
    <w:rsid w:val="0065771F"/>
    <w:rsid w:val="00660337"/>
    <w:rsid w:val="0069189F"/>
    <w:rsid w:val="006B19D2"/>
    <w:rsid w:val="006B2501"/>
    <w:rsid w:val="006F1229"/>
    <w:rsid w:val="006F39E3"/>
    <w:rsid w:val="00700F7E"/>
    <w:rsid w:val="00704867"/>
    <w:rsid w:val="00704D6F"/>
    <w:rsid w:val="007144D3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F6CB5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CFB"/>
    <w:rsid w:val="008C02BD"/>
    <w:rsid w:val="008E4CA2"/>
    <w:rsid w:val="008F2169"/>
    <w:rsid w:val="00944DA0"/>
    <w:rsid w:val="0094528D"/>
    <w:rsid w:val="0095496B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9F7776"/>
    <w:rsid w:val="00A0797E"/>
    <w:rsid w:val="00A14B86"/>
    <w:rsid w:val="00A16926"/>
    <w:rsid w:val="00A30443"/>
    <w:rsid w:val="00A53D33"/>
    <w:rsid w:val="00A63987"/>
    <w:rsid w:val="00A66ED0"/>
    <w:rsid w:val="00A7257F"/>
    <w:rsid w:val="00A74981"/>
    <w:rsid w:val="00A83812"/>
    <w:rsid w:val="00AB4735"/>
    <w:rsid w:val="00AC4AFD"/>
    <w:rsid w:val="00AC72E1"/>
    <w:rsid w:val="00AD50B1"/>
    <w:rsid w:val="00B044F8"/>
    <w:rsid w:val="00B07F8E"/>
    <w:rsid w:val="00B11D4C"/>
    <w:rsid w:val="00B1302E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97E1E"/>
    <w:rsid w:val="00CB1075"/>
    <w:rsid w:val="00CC14D4"/>
    <w:rsid w:val="00CD23F0"/>
    <w:rsid w:val="00D30189"/>
    <w:rsid w:val="00D34AD2"/>
    <w:rsid w:val="00D5736F"/>
    <w:rsid w:val="00D74FA3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52B62"/>
    <w:rsid w:val="00E5493B"/>
    <w:rsid w:val="00E63D8E"/>
    <w:rsid w:val="00E86B38"/>
    <w:rsid w:val="00E94FA2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317EF"/>
    <w:rsid w:val="00F36ACF"/>
    <w:rsid w:val="00F404F5"/>
    <w:rsid w:val="00F61AA8"/>
    <w:rsid w:val="00F645E5"/>
    <w:rsid w:val="00F735DD"/>
    <w:rsid w:val="00F74939"/>
    <w:rsid w:val="00F751C0"/>
    <w:rsid w:val="00F8044A"/>
    <w:rsid w:val="00F96BC0"/>
    <w:rsid w:val="00FC51F5"/>
    <w:rsid w:val="00FD690D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185</cp:revision>
  <cp:lastPrinted>2017-09-04T17:59:00Z</cp:lastPrinted>
  <dcterms:created xsi:type="dcterms:W3CDTF">2017-08-31T20:57:00Z</dcterms:created>
  <dcterms:modified xsi:type="dcterms:W3CDTF">2019-12-04T15:51:00Z</dcterms:modified>
</cp:coreProperties>
</file>