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F16638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MARZO</w:t>
      </w:r>
      <w:r w:rsidR="00244806">
        <w:rPr>
          <w:b/>
          <w:sz w:val="36"/>
          <w:szCs w:val="36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bookmarkEnd w:id="0"/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</w:tcPr>
          <w:p w:rsidR="00CB2541" w:rsidRDefault="00F16638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B2541" w:rsidRPr="00492C99" w:rsidRDefault="00CB2541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recorrido por calle Juárez</w:t>
            </w:r>
          </w:p>
        </w:tc>
        <w:tc>
          <w:tcPr>
            <w:tcW w:w="1878" w:type="dxa"/>
          </w:tcPr>
          <w:p w:rsidR="005D4E4C" w:rsidRDefault="00F16638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D4E4C">
              <w:rPr>
                <w:sz w:val="16"/>
                <w:szCs w:val="16"/>
              </w:rPr>
              <w:t xml:space="preserve"> </w:t>
            </w:r>
          </w:p>
          <w:p w:rsidR="00CB2541" w:rsidRDefault="00CB254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 en sala de Expresidentes</w:t>
            </w:r>
          </w:p>
          <w:p w:rsidR="00CB2541" w:rsidRDefault="00CB254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Tema: Judea </w:t>
            </w:r>
          </w:p>
          <w:p w:rsidR="00CB2541" w:rsidRPr="00492C99" w:rsidRDefault="00CB2541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Reunión en colonia El  Sauz</w:t>
            </w:r>
          </w:p>
        </w:tc>
        <w:tc>
          <w:tcPr>
            <w:tcW w:w="1878" w:type="dxa"/>
          </w:tcPr>
          <w:p w:rsidR="005D4E4C" w:rsidRDefault="00F16638" w:rsidP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B2541" w:rsidRPr="00492C99" w:rsidRDefault="00CB2541" w:rsidP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equipo de comunicación social, para ver tema referente a campañas.</w:t>
            </w:r>
          </w:p>
        </w:tc>
        <w:tc>
          <w:tcPr>
            <w:tcW w:w="1878" w:type="dxa"/>
          </w:tcPr>
          <w:p w:rsidR="005E5AA9" w:rsidRDefault="00F1663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B2541" w:rsidRPr="00492C99" w:rsidRDefault="00CB2541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3C7" w:rsidRDefault="00F1663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4626D" w:rsidRPr="00492C99" w:rsidRDefault="0024626D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F1663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F1663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</w:tcPr>
          <w:p w:rsidR="005E5AA9" w:rsidRDefault="00F1663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F16638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:rsidR="000936F8" w:rsidRDefault="00F16638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B2541" w:rsidRDefault="00CB2541" w:rsidP="00CB2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Reunión con tema de INEGI </w:t>
            </w:r>
          </w:p>
          <w:p w:rsidR="00CB2541" w:rsidRPr="00492C99" w:rsidRDefault="00CB2541" w:rsidP="00CB2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Tema: foto y video.</w:t>
            </w:r>
          </w:p>
        </w:tc>
        <w:tc>
          <w:tcPr>
            <w:tcW w:w="1878" w:type="dxa"/>
          </w:tcPr>
          <w:p w:rsidR="0024626D" w:rsidRDefault="00F16638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02945" w:rsidRDefault="0030294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Entrevistas en </w:t>
            </w:r>
          </w:p>
          <w:p w:rsidR="00302945" w:rsidRDefault="0030294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T.V. Azteca</w:t>
            </w:r>
          </w:p>
          <w:p w:rsidR="00302945" w:rsidRDefault="0030294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12:00 101.1</w:t>
            </w:r>
          </w:p>
          <w:p w:rsidR="00302945" w:rsidRPr="00492C99" w:rsidRDefault="0030294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Quero Media</w:t>
            </w:r>
          </w:p>
        </w:tc>
        <w:tc>
          <w:tcPr>
            <w:tcW w:w="1878" w:type="dxa"/>
          </w:tcPr>
          <w:p w:rsidR="00240358" w:rsidRDefault="00F16638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02945" w:rsidRDefault="00302945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sesión de adjudicación </w:t>
            </w:r>
          </w:p>
          <w:p w:rsidR="00302945" w:rsidRPr="00A41B90" w:rsidRDefault="00302945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sala de expresidentes.</w:t>
            </w:r>
          </w:p>
        </w:tc>
        <w:tc>
          <w:tcPr>
            <w:tcW w:w="1878" w:type="dxa"/>
          </w:tcPr>
          <w:p w:rsidR="008F7C12" w:rsidRDefault="00F1663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02945" w:rsidRPr="00492C99" w:rsidRDefault="00302945" w:rsidP="002131F3">
            <w:pPr>
              <w:rPr>
                <w:sz w:val="16"/>
                <w:szCs w:val="16"/>
              </w:rPr>
            </w:pP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8" w:type="dxa"/>
          </w:tcPr>
          <w:p w:rsidR="004417B8" w:rsidRPr="00492C99" w:rsidRDefault="00F16638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:rsidR="004417B8" w:rsidRPr="00492C99" w:rsidRDefault="00F16638" w:rsidP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:rsidR="00DD58D7" w:rsidRPr="00492C99" w:rsidRDefault="00F16638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</w:tcPr>
          <w:p w:rsidR="0011679E" w:rsidRDefault="00F1663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DD58D7" w:rsidRPr="00492C99" w:rsidRDefault="00844AF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</w:t>
            </w:r>
            <w:r w:rsidR="00EA1975">
              <w:rPr>
                <w:sz w:val="16"/>
                <w:szCs w:val="16"/>
              </w:rPr>
              <w:t xml:space="preserve"> con Directivos </w:t>
            </w:r>
            <w:r>
              <w:rPr>
                <w:sz w:val="16"/>
                <w:szCs w:val="16"/>
              </w:rPr>
              <w:t>de T.V. Azteca.</w:t>
            </w:r>
          </w:p>
        </w:tc>
        <w:tc>
          <w:tcPr>
            <w:tcW w:w="1878" w:type="dxa"/>
          </w:tcPr>
          <w:p w:rsidR="0011679E" w:rsidRDefault="00F1663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D58D7" w:rsidRPr="00492C99" w:rsidRDefault="00DD58D7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F1663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F1663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8" w:type="dxa"/>
          </w:tcPr>
          <w:p w:rsidR="003A30B4" w:rsidRDefault="00F16638" w:rsidP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7566AF" w:rsidRPr="00492C99" w:rsidRDefault="007566AF" w:rsidP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con Directivos de Creativa.</w:t>
            </w:r>
          </w:p>
        </w:tc>
        <w:tc>
          <w:tcPr>
            <w:tcW w:w="1878" w:type="dxa"/>
          </w:tcPr>
          <w:p w:rsidR="003A30B4" w:rsidRDefault="00F1663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566AF" w:rsidRPr="00492C99" w:rsidRDefault="007566A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administrativo para ver tema de campaña.</w:t>
            </w:r>
          </w:p>
        </w:tc>
        <w:tc>
          <w:tcPr>
            <w:tcW w:w="1878" w:type="dxa"/>
          </w:tcPr>
          <w:p w:rsidR="003A30B4" w:rsidRDefault="00F1663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7566AF" w:rsidRPr="00492C99" w:rsidRDefault="007566AF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A68CF" w:rsidRDefault="00F16638" w:rsidP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EA1975" w:rsidRPr="00492C99" w:rsidRDefault="00EA1975" w:rsidP="00F1663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F1663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F1663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962FB" w:rsidRDefault="00F1663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8" w:type="dxa"/>
          </w:tcPr>
          <w:p w:rsidR="0011679E" w:rsidRDefault="00F1663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A68CF" w:rsidRDefault="00F16638" w:rsidP="00F16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8" w:type="dxa"/>
          </w:tcPr>
          <w:p w:rsidR="000E11FC" w:rsidRDefault="000E11FC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E8" w:rsidRDefault="00467CE8" w:rsidP="00232D1F">
      <w:pPr>
        <w:spacing w:after="0" w:line="240" w:lineRule="auto"/>
      </w:pPr>
      <w:r>
        <w:separator/>
      </w:r>
    </w:p>
  </w:endnote>
  <w:endnote w:type="continuationSeparator" w:id="0">
    <w:p w:rsidR="00467CE8" w:rsidRDefault="00467CE8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E8" w:rsidRDefault="00467CE8" w:rsidP="00232D1F">
      <w:pPr>
        <w:spacing w:after="0" w:line="240" w:lineRule="auto"/>
      </w:pPr>
      <w:r>
        <w:separator/>
      </w:r>
    </w:p>
  </w:footnote>
  <w:footnote w:type="continuationSeparator" w:id="0">
    <w:p w:rsidR="00467CE8" w:rsidRDefault="00467CE8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936F8"/>
    <w:rsid w:val="000E071E"/>
    <w:rsid w:val="000E11FC"/>
    <w:rsid w:val="00107A57"/>
    <w:rsid w:val="00112052"/>
    <w:rsid w:val="0011679E"/>
    <w:rsid w:val="00145840"/>
    <w:rsid w:val="001A68CF"/>
    <w:rsid w:val="001A7113"/>
    <w:rsid w:val="002131F3"/>
    <w:rsid w:val="00215464"/>
    <w:rsid w:val="00215EF5"/>
    <w:rsid w:val="00232D1F"/>
    <w:rsid w:val="00240358"/>
    <w:rsid w:val="00244806"/>
    <w:rsid w:val="0024626D"/>
    <w:rsid w:val="00294979"/>
    <w:rsid w:val="002973F3"/>
    <w:rsid w:val="002B6618"/>
    <w:rsid w:val="002C1256"/>
    <w:rsid w:val="00302945"/>
    <w:rsid w:val="0030496E"/>
    <w:rsid w:val="0032796A"/>
    <w:rsid w:val="003A30B4"/>
    <w:rsid w:val="003B0817"/>
    <w:rsid w:val="003B5B40"/>
    <w:rsid w:val="003C2896"/>
    <w:rsid w:val="003C6422"/>
    <w:rsid w:val="00407D70"/>
    <w:rsid w:val="004417B8"/>
    <w:rsid w:val="004447D2"/>
    <w:rsid w:val="00467CE8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D4E4C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141D2"/>
    <w:rsid w:val="00733164"/>
    <w:rsid w:val="00741BE6"/>
    <w:rsid w:val="0074363A"/>
    <w:rsid w:val="007566AF"/>
    <w:rsid w:val="00782B22"/>
    <w:rsid w:val="007B167A"/>
    <w:rsid w:val="007B7A42"/>
    <w:rsid w:val="007D64CD"/>
    <w:rsid w:val="007E28FB"/>
    <w:rsid w:val="00801F41"/>
    <w:rsid w:val="008363B2"/>
    <w:rsid w:val="00844AF4"/>
    <w:rsid w:val="00881BD5"/>
    <w:rsid w:val="008828CD"/>
    <w:rsid w:val="0088674C"/>
    <w:rsid w:val="0089101E"/>
    <w:rsid w:val="008B3A24"/>
    <w:rsid w:val="008B692D"/>
    <w:rsid w:val="008C596B"/>
    <w:rsid w:val="008F1184"/>
    <w:rsid w:val="008F7C12"/>
    <w:rsid w:val="009019E5"/>
    <w:rsid w:val="00957A34"/>
    <w:rsid w:val="00984151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B2541"/>
    <w:rsid w:val="00CC3170"/>
    <w:rsid w:val="00CC7F33"/>
    <w:rsid w:val="00CD60B7"/>
    <w:rsid w:val="00D16606"/>
    <w:rsid w:val="00D20F44"/>
    <w:rsid w:val="00D52511"/>
    <w:rsid w:val="00DB69C1"/>
    <w:rsid w:val="00DD58D7"/>
    <w:rsid w:val="00E3221C"/>
    <w:rsid w:val="00E65B40"/>
    <w:rsid w:val="00E7313A"/>
    <w:rsid w:val="00E74F8D"/>
    <w:rsid w:val="00E84A56"/>
    <w:rsid w:val="00E86188"/>
    <w:rsid w:val="00E933F4"/>
    <w:rsid w:val="00E93AE7"/>
    <w:rsid w:val="00EA1975"/>
    <w:rsid w:val="00ED3E2D"/>
    <w:rsid w:val="00ED4A35"/>
    <w:rsid w:val="00EE34C7"/>
    <w:rsid w:val="00EF1BB4"/>
    <w:rsid w:val="00EF2EBF"/>
    <w:rsid w:val="00F16638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289-E29C-4DC9-9678-50CDE24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2021-01-07T16:39:00Z</dcterms:created>
  <dcterms:modified xsi:type="dcterms:W3CDTF">2021-01-07T16:39:00Z</dcterms:modified>
</cp:coreProperties>
</file>