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media2-nfasis3"/>
        <w:tblW w:w="9447" w:type="dxa"/>
        <w:tblLook w:val="04A0" w:firstRow="1" w:lastRow="0" w:firstColumn="1" w:lastColumn="0" w:noHBand="0" w:noVBand="1"/>
      </w:tblPr>
      <w:tblGrid>
        <w:gridCol w:w="2074"/>
        <w:gridCol w:w="7108"/>
        <w:gridCol w:w="265"/>
      </w:tblGrid>
      <w:tr w:rsidR="005D34DD" w:rsidTr="0082621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65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82" w:type="dxa"/>
            <w:gridSpan w:val="2"/>
            <w:hideMark/>
          </w:tcPr>
          <w:p w:rsidR="005D34DD" w:rsidRDefault="005D34DD" w:rsidP="00DD12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AGENDA REGIDORA DANIELA CHÁVEZ</w:t>
            </w:r>
          </w:p>
        </w:tc>
      </w:tr>
      <w:tr w:rsidR="005D34DD" w:rsidTr="0082621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5D34DD" w:rsidRDefault="005D34DD" w:rsidP="00DD12E3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VIERNES 06 DE ENERO 2017</w:t>
            </w:r>
          </w:p>
        </w:tc>
      </w:tr>
      <w:tr w:rsidR="005D34DD" w:rsidRPr="006901C4" w:rsidTr="00826217">
        <w:trPr>
          <w:gridAfter w:val="1"/>
          <w:wAfter w:w="2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tcBorders>
              <w:top w:val="single" w:sz="8" w:space="0" w:color="9BBB59" w:themeColor="accent3"/>
            </w:tcBorders>
            <w:hideMark/>
          </w:tcPr>
          <w:p w:rsidR="005D34DD" w:rsidRPr="006901C4" w:rsidRDefault="006901C4" w:rsidP="00DD1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HRS.</w:t>
            </w:r>
          </w:p>
        </w:tc>
        <w:tc>
          <w:tcPr>
            <w:tcW w:w="710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6901C4" w:rsidRPr="006901C4" w:rsidRDefault="006901C4" w:rsidP="0069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6901C4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Policía Preventiva Municipal.</w:t>
            </w:r>
          </w:p>
          <w:p w:rsidR="0053687B" w:rsidRPr="001469B7" w:rsidRDefault="006901C4" w:rsidP="00146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6901C4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Tema a tratar: Conmemoración del día del policía.</w:t>
            </w:r>
          </w:p>
        </w:tc>
      </w:tr>
      <w:tr w:rsidR="005D34DD" w:rsidRPr="006901C4" w:rsidTr="0082621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5D34DD" w:rsidRPr="006901C4" w:rsidRDefault="006901C4" w:rsidP="00DD12E3">
            <w:pPr>
              <w:rPr>
                <w:sz w:val="24"/>
                <w:szCs w:val="24"/>
              </w:rPr>
            </w:pPr>
            <w:r w:rsidRPr="006901C4">
              <w:rPr>
                <w:sz w:val="24"/>
                <w:szCs w:val="24"/>
              </w:rPr>
              <w:t>10:00 HRS.</w:t>
            </w:r>
          </w:p>
        </w:tc>
        <w:tc>
          <w:tcPr>
            <w:tcW w:w="710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6901C4" w:rsidRPr="006901C4" w:rsidRDefault="006901C4" w:rsidP="00690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6901C4">
              <w:rPr>
                <w:sz w:val="24"/>
                <w:szCs w:val="24"/>
                <w:lang w:val="es-ES"/>
              </w:rPr>
              <w:t>Comisión de Ecología.</w:t>
            </w:r>
          </w:p>
          <w:p w:rsidR="005D34DD" w:rsidRPr="001469B7" w:rsidRDefault="006901C4" w:rsidP="00146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6901C4">
              <w:rPr>
                <w:sz w:val="24"/>
                <w:szCs w:val="24"/>
                <w:lang w:val="es-ES"/>
              </w:rPr>
              <w:t>Tema a tratar: Mesa de trabajo para que el cerro del cuatro sea declarad</w:t>
            </w:r>
            <w:r>
              <w:rPr>
                <w:sz w:val="24"/>
                <w:szCs w:val="24"/>
                <w:lang w:val="es-ES"/>
              </w:rPr>
              <w:t>o</w:t>
            </w:r>
            <w:r w:rsidRPr="006901C4">
              <w:rPr>
                <w:sz w:val="24"/>
                <w:szCs w:val="24"/>
                <w:lang w:val="es-ES"/>
              </w:rPr>
              <w:t xml:space="preserve"> “Zona de Recuperación Ambiental”</w:t>
            </w:r>
          </w:p>
        </w:tc>
      </w:tr>
      <w:tr w:rsidR="001469B7" w:rsidTr="00826217">
        <w:trPr>
          <w:gridAfter w:val="1"/>
          <w:wAfter w:w="2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hideMark/>
          </w:tcPr>
          <w:p w:rsidR="001469B7" w:rsidRDefault="001469B7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LUNES 09 DE ENERO 2017</w:t>
            </w:r>
          </w:p>
        </w:tc>
      </w:tr>
      <w:tr w:rsidR="001469B7" w:rsidTr="0082621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hideMark/>
          </w:tcPr>
          <w:p w:rsidR="001469B7" w:rsidRDefault="00146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10:45 A 14:00 HRS.</w:t>
            </w:r>
          </w:p>
        </w:tc>
        <w:tc>
          <w:tcPr>
            <w:tcW w:w="7108" w:type="dxa"/>
            <w:hideMark/>
          </w:tcPr>
          <w:p w:rsidR="001469B7" w:rsidRPr="001469B7" w:rsidRDefault="001469B7" w:rsidP="001469B7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ascii="Segoe UI" w:hAnsi="Segoe UI" w:cs="Segoe UI"/>
                <w:bCs/>
                <w:sz w:val="30"/>
                <w:szCs w:val="30"/>
                <w:shd w:val="clear" w:color="auto" w:fill="FFFFFF"/>
              </w:rPr>
              <w:t>1ra. Reunión Estatal para Mejorar el Sector Productivo del Ladrillo Artesanal.</w:t>
            </w:r>
          </w:p>
        </w:tc>
      </w:tr>
      <w:tr w:rsidR="001469B7" w:rsidTr="00826217">
        <w:trPr>
          <w:gridAfter w:val="1"/>
          <w:wAfter w:w="2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hideMark/>
          </w:tcPr>
          <w:p w:rsidR="001469B7" w:rsidRDefault="001469B7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MARTES 10 DE ENERO 2017</w:t>
            </w:r>
          </w:p>
        </w:tc>
      </w:tr>
      <w:tr w:rsidR="001469B7" w:rsidTr="0082621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hideMark/>
          </w:tcPr>
          <w:p w:rsidR="001469B7" w:rsidRDefault="00146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  HRS.</w:t>
            </w:r>
          </w:p>
        </w:tc>
        <w:tc>
          <w:tcPr>
            <w:tcW w:w="7108" w:type="dxa"/>
            <w:hideMark/>
          </w:tcPr>
          <w:p w:rsidR="001469B7" w:rsidRPr="001469B7" w:rsidRDefault="001469B7" w:rsidP="001469B7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Entrega de Títulos de los Predios Regularizados mediante la Ley para la Regularización y Titulación de Predios Urbanos en el Estado de Jalisco.</w:t>
            </w:r>
          </w:p>
        </w:tc>
      </w:tr>
      <w:tr w:rsidR="001469B7" w:rsidTr="00826217">
        <w:trPr>
          <w:gridAfter w:val="1"/>
          <w:wAfter w:w="2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hideMark/>
          </w:tcPr>
          <w:p w:rsidR="001469B7" w:rsidRDefault="00146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20:30 A 20:45 HRS.</w:t>
            </w:r>
          </w:p>
        </w:tc>
        <w:tc>
          <w:tcPr>
            <w:tcW w:w="7108" w:type="dxa"/>
            <w:hideMark/>
          </w:tcPr>
          <w:p w:rsidR="001469B7" w:rsidRDefault="001469B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Entrevista de T.V. C7</w:t>
            </w:r>
          </w:p>
          <w:p w:rsidR="001469B7" w:rsidRDefault="001469B7" w:rsidP="001469B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  a tratar: Las ladrilleras y la declaratoria de Recuperación Ambiental del Cerro del Cuatro.</w:t>
            </w:r>
          </w:p>
        </w:tc>
      </w:tr>
      <w:tr w:rsidR="001469B7" w:rsidTr="0082621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hideMark/>
          </w:tcPr>
          <w:p w:rsidR="001469B7" w:rsidRDefault="001469B7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MIERCOLES 11 DE ENERO 2017</w:t>
            </w:r>
          </w:p>
        </w:tc>
      </w:tr>
      <w:tr w:rsidR="001469B7" w:rsidTr="00826217">
        <w:trPr>
          <w:gridAfter w:val="1"/>
          <w:wAfter w:w="2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hideMark/>
          </w:tcPr>
          <w:p w:rsidR="001469B7" w:rsidRDefault="00146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 HRS.</w:t>
            </w:r>
          </w:p>
        </w:tc>
        <w:tc>
          <w:tcPr>
            <w:tcW w:w="7108" w:type="dxa"/>
            <w:hideMark/>
          </w:tcPr>
          <w:p w:rsidR="001469B7" w:rsidRDefault="00146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Entrevista con 8 T.V.</w:t>
            </w:r>
          </w:p>
          <w:p w:rsidR="001469B7" w:rsidRDefault="00146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Tema a tratar: Ladrilleras</w:t>
            </w:r>
          </w:p>
        </w:tc>
      </w:tr>
      <w:tr w:rsidR="001469B7" w:rsidTr="0082621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hideMark/>
          </w:tcPr>
          <w:p w:rsidR="001469B7" w:rsidRDefault="001469B7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JUEVES 12 DE ENERO 2017</w:t>
            </w:r>
          </w:p>
        </w:tc>
      </w:tr>
      <w:tr w:rsidR="001469B7" w:rsidTr="00826217">
        <w:trPr>
          <w:gridAfter w:val="1"/>
          <w:wAfter w:w="2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hideMark/>
          </w:tcPr>
          <w:p w:rsidR="001469B7" w:rsidRDefault="00146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HRS.</w:t>
            </w:r>
          </w:p>
        </w:tc>
        <w:tc>
          <w:tcPr>
            <w:tcW w:w="7108" w:type="dxa"/>
            <w:hideMark/>
          </w:tcPr>
          <w:p w:rsidR="001469B7" w:rsidRDefault="001469B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Reunión con el Ing. Guillermo Partida/Cooperativa de Ladrilleros.</w:t>
            </w:r>
          </w:p>
          <w:p w:rsidR="001469B7" w:rsidRDefault="001469B7" w:rsidP="001469B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 a tratar: Nuevas tecnologías de quema de ladrillo.</w:t>
            </w:r>
          </w:p>
        </w:tc>
      </w:tr>
      <w:tr w:rsidR="001469B7" w:rsidTr="0082621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hideMark/>
          </w:tcPr>
          <w:p w:rsidR="001469B7" w:rsidRDefault="00146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HRS.</w:t>
            </w:r>
          </w:p>
        </w:tc>
        <w:tc>
          <w:tcPr>
            <w:tcW w:w="7108" w:type="dxa"/>
          </w:tcPr>
          <w:p w:rsidR="001469B7" w:rsidRDefault="001469B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Sesión de la Hacienda, Patrimonio y Presupuesto.</w:t>
            </w:r>
          </w:p>
          <w:p w:rsidR="001469B7" w:rsidRDefault="001469B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 a tratar:</w:t>
            </w:r>
          </w:p>
          <w:p w:rsidR="001469B7" w:rsidRDefault="001469B7" w:rsidP="001469B7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Análisis y discusión que tiene por objetivo subsidiar el pago de consumo de energía eléctrica del Consejo Municipal del Deporte, y las unidades deportivas del municipio.</w:t>
            </w:r>
          </w:p>
          <w:p w:rsidR="001469B7" w:rsidRPr="001469B7" w:rsidRDefault="001469B7" w:rsidP="001469B7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Propuesta de otorgar en comodato una fracción del predio ubicado en la calle Salvador Orozco Loreto dentro de la Plaza Cívica de las Huertas.</w:t>
            </w:r>
          </w:p>
        </w:tc>
      </w:tr>
      <w:tr w:rsidR="001469B7" w:rsidTr="00826217">
        <w:trPr>
          <w:gridAfter w:val="1"/>
          <w:wAfter w:w="2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hideMark/>
          </w:tcPr>
          <w:p w:rsidR="001469B7" w:rsidRDefault="001469B7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VIERNES 13 DE ENERO 2017</w:t>
            </w:r>
          </w:p>
        </w:tc>
      </w:tr>
      <w:tr w:rsidR="001469B7" w:rsidTr="0082621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hideMark/>
          </w:tcPr>
          <w:p w:rsidR="001469B7" w:rsidRDefault="00146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HRS.</w:t>
            </w:r>
          </w:p>
        </w:tc>
        <w:tc>
          <w:tcPr>
            <w:tcW w:w="7108" w:type="dxa"/>
            <w:hideMark/>
          </w:tcPr>
          <w:p w:rsidR="001469B7" w:rsidRDefault="001469B7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Sesión del Consejo Municipal para la Protección y Bienestar de los Animales.</w:t>
            </w:r>
          </w:p>
          <w:p w:rsidR="001469B7" w:rsidRDefault="001469B7" w:rsidP="001469B7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Tema a tratar: Presentación de la Iniciativa para la creación de la UPA (Unidad de Protección Animal).</w:t>
            </w:r>
          </w:p>
        </w:tc>
      </w:tr>
      <w:tr w:rsidR="001469B7" w:rsidTr="00826217">
        <w:trPr>
          <w:gridAfter w:val="1"/>
          <w:wAfter w:w="2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hideMark/>
          </w:tcPr>
          <w:p w:rsidR="001469B7" w:rsidRDefault="00146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13:00 HRS.</w:t>
            </w:r>
          </w:p>
        </w:tc>
        <w:tc>
          <w:tcPr>
            <w:tcW w:w="7108" w:type="dxa"/>
            <w:hideMark/>
          </w:tcPr>
          <w:p w:rsidR="001469B7" w:rsidRDefault="001469B7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Comisión de Movilidad/Comisión de Reglamentos Municipales y Puntos Legislativ</w:t>
            </w:r>
            <w:bookmarkStart w:id="0" w:name="_GoBack"/>
            <w:bookmarkEnd w:id="0"/>
            <w:r>
              <w:rPr>
                <w:sz w:val="28"/>
                <w:szCs w:val="28"/>
              </w:rPr>
              <w:t>os.</w:t>
            </w:r>
          </w:p>
          <w:p w:rsidR="001469B7" w:rsidRDefault="001469B7" w:rsidP="001469B7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Tema a tratar: Reformar y adicionar diversos artículos al Reglamento de la Vía </w:t>
            </w:r>
            <w:proofErr w:type="spellStart"/>
            <w:r>
              <w:rPr>
                <w:sz w:val="28"/>
                <w:szCs w:val="28"/>
              </w:rPr>
              <w:t>Recreactiva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69B7" w:rsidTr="0082621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hideMark/>
          </w:tcPr>
          <w:p w:rsidR="001469B7" w:rsidRDefault="001469B7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MARTES 17 DE ENERO 2017</w:t>
            </w:r>
          </w:p>
        </w:tc>
      </w:tr>
      <w:tr w:rsidR="001469B7" w:rsidTr="00826217">
        <w:trPr>
          <w:gridAfter w:val="1"/>
          <w:wAfter w:w="2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hideMark/>
          </w:tcPr>
          <w:p w:rsidR="001469B7" w:rsidRDefault="00146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A 13:00 HRS.</w:t>
            </w:r>
          </w:p>
          <w:p w:rsidR="001469B7" w:rsidRDefault="00146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(Del 16 al 20 de enero)</w:t>
            </w:r>
          </w:p>
        </w:tc>
        <w:tc>
          <w:tcPr>
            <w:tcW w:w="7108" w:type="dxa"/>
            <w:hideMark/>
          </w:tcPr>
          <w:p w:rsidR="001469B7" w:rsidRDefault="001469B7" w:rsidP="001469B7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69B7" w:rsidRDefault="001469B7" w:rsidP="001469B7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8" w:history="1">
              <w:r>
                <w:rPr>
                  <w:rStyle w:val="Hipervnculo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Módulo VII "Marco normativo y programático para la igualdad sustantiva entre mujeres y hombres"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del Diplomado Políticas Públicas con Perspectiva de Género.</w:t>
            </w:r>
          </w:p>
        </w:tc>
      </w:tr>
      <w:tr w:rsidR="001469B7" w:rsidTr="0082621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hideMark/>
          </w:tcPr>
          <w:p w:rsidR="001469B7" w:rsidRDefault="00146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 HRS.</w:t>
            </w:r>
          </w:p>
        </w:tc>
        <w:tc>
          <w:tcPr>
            <w:tcW w:w="7108" w:type="dxa"/>
            <w:hideMark/>
          </w:tcPr>
          <w:p w:rsidR="001469B7" w:rsidRPr="001469B7" w:rsidRDefault="001469B7" w:rsidP="001469B7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Entrega de Títulos de los Predios Regularizados mediante la Ley para la Regularización y Titulación de Predios Urbanos en el Estado de Jalisco.</w:t>
            </w:r>
          </w:p>
        </w:tc>
      </w:tr>
      <w:tr w:rsidR="001469B7" w:rsidTr="00826217">
        <w:trPr>
          <w:gridAfter w:val="1"/>
          <w:wAfter w:w="2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hideMark/>
          </w:tcPr>
          <w:p w:rsidR="001469B7" w:rsidRDefault="001469B7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JUEVES 19 DE ENERO 2017</w:t>
            </w:r>
          </w:p>
        </w:tc>
      </w:tr>
      <w:tr w:rsidR="001469B7" w:rsidTr="0082621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hideMark/>
          </w:tcPr>
          <w:p w:rsidR="001469B7" w:rsidRDefault="00146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HRS.</w:t>
            </w:r>
          </w:p>
        </w:tc>
        <w:tc>
          <w:tcPr>
            <w:tcW w:w="7108" w:type="dxa"/>
            <w:hideMark/>
          </w:tcPr>
          <w:p w:rsidR="001469B7" w:rsidRDefault="001469B7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Sesión de la Comisión de Derechos Humanos y Migrantes.</w:t>
            </w:r>
          </w:p>
          <w:p w:rsidR="001469B7" w:rsidRDefault="001469B7" w:rsidP="001469B7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 a tratar: Actividades realizadas por la comisión.</w:t>
            </w:r>
          </w:p>
        </w:tc>
      </w:tr>
      <w:tr w:rsidR="001469B7" w:rsidTr="00826217">
        <w:trPr>
          <w:gridAfter w:val="1"/>
          <w:wAfter w:w="2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hideMark/>
          </w:tcPr>
          <w:p w:rsidR="001469B7" w:rsidRDefault="00146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HRS.</w:t>
            </w:r>
          </w:p>
        </w:tc>
        <w:tc>
          <w:tcPr>
            <w:tcW w:w="7108" w:type="dxa"/>
            <w:hideMark/>
          </w:tcPr>
          <w:p w:rsidR="001469B7" w:rsidRDefault="001469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      Coordinación General de Desarrollo Económico y Combate a la           Desigualdad.</w:t>
            </w:r>
          </w:p>
          <w:p w:rsidR="001469B7" w:rsidRDefault="001469B7" w:rsidP="001469B7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Tema a tra</w:t>
            </w:r>
            <w:r>
              <w:rPr>
                <w:sz w:val="24"/>
                <w:szCs w:val="24"/>
                <w:lang w:val="es-ES"/>
              </w:rPr>
              <w:t>tar: Capacitación a ladrilleros</w:t>
            </w:r>
          </w:p>
        </w:tc>
      </w:tr>
      <w:tr w:rsidR="001469B7" w:rsidTr="0082621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hideMark/>
          </w:tcPr>
          <w:p w:rsidR="001469B7" w:rsidRDefault="00146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HRS.</w:t>
            </w:r>
          </w:p>
        </w:tc>
        <w:tc>
          <w:tcPr>
            <w:tcW w:w="7108" w:type="dxa"/>
            <w:hideMark/>
          </w:tcPr>
          <w:p w:rsidR="001469B7" w:rsidRDefault="001469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SESIÓN EXTRAORDINARIA DE LA COMISIÓN DE ADQUISICIONES.</w:t>
            </w:r>
          </w:p>
          <w:p w:rsidR="001469B7" w:rsidRDefault="001469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Tema a tratar: Análisis y discusión de la contratación de servicios de reinstalación de equipos de </w:t>
            </w:r>
            <w:proofErr w:type="spellStart"/>
            <w:r>
              <w:rPr>
                <w:sz w:val="24"/>
                <w:szCs w:val="24"/>
              </w:rPr>
              <w:t>estacionómetros</w:t>
            </w:r>
            <w:proofErr w:type="spellEnd"/>
            <w:r>
              <w:rPr>
                <w:sz w:val="24"/>
                <w:szCs w:val="24"/>
              </w:rPr>
              <w:t xml:space="preserve"> electrónicos.</w:t>
            </w:r>
          </w:p>
        </w:tc>
      </w:tr>
      <w:tr w:rsidR="001469B7" w:rsidTr="00826217">
        <w:trPr>
          <w:gridAfter w:val="1"/>
          <w:wAfter w:w="2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hideMark/>
          </w:tcPr>
          <w:p w:rsidR="001469B7" w:rsidRDefault="001469B7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VIERNES 20 DE ENERO 2017</w:t>
            </w:r>
          </w:p>
        </w:tc>
      </w:tr>
      <w:tr w:rsidR="001469B7" w:rsidTr="0082621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hideMark/>
          </w:tcPr>
          <w:p w:rsidR="001469B7" w:rsidRDefault="00146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HRS.</w:t>
            </w:r>
          </w:p>
        </w:tc>
        <w:tc>
          <w:tcPr>
            <w:tcW w:w="7108" w:type="dxa"/>
          </w:tcPr>
          <w:p w:rsidR="001469B7" w:rsidRDefault="001469B7" w:rsidP="001469B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Visita a la UPA Guadalajara.</w:t>
            </w:r>
          </w:p>
        </w:tc>
      </w:tr>
      <w:tr w:rsidR="00906A80" w:rsidTr="00826217">
        <w:trPr>
          <w:gridAfter w:val="1"/>
          <w:wAfter w:w="2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hideMark/>
          </w:tcPr>
          <w:p w:rsidR="00906A80" w:rsidRDefault="00906A80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MARTES 24 DE ENERO 2017</w:t>
            </w:r>
          </w:p>
        </w:tc>
      </w:tr>
      <w:tr w:rsidR="00906A80" w:rsidTr="0082621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hideMark/>
          </w:tcPr>
          <w:p w:rsidR="00906A80" w:rsidRDefault="00906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 HRS.</w:t>
            </w:r>
          </w:p>
        </w:tc>
        <w:tc>
          <w:tcPr>
            <w:tcW w:w="7108" w:type="dxa"/>
            <w:hideMark/>
          </w:tcPr>
          <w:p w:rsidR="00906A80" w:rsidRPr="00906A80" w:rsidRDefault="00906A80" w:rsidP="00906A80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06A80">
              <w:rPr>
                <w:sz w:val="28"/>
                <w:szCs w:val="28"/>
              </w:rPr>
              <w:t>Sesión De Cabildo.</w:t>
            </w:r>
          </w:p>
        </w:tc>
      </w:tr>
      <w:tr w:rsidR="00906A80" w:rsidTr="00826217">
        <w:trPr>
          <w:gridAfter w:val="1"/>
          <w:wAfter w:w="2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hideMark/>
          </w:tcPr>
          <w:p w:rsidR="00906A80" w:rsidRPr="00906A80" w:rsidRDefault="00906A80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906A80">
              <w:rPr>
                <w:rFonts w:ascii="Arial" w:hAnsi="Arial" w:cs="Arial"/>
                <w:b w:val="0"/>
                <w:sz w:val="28"/>
                <w:szCs w:val="28"/>
              </w:rPr>
              <w:t>MIERCOLES 25 DE ENERO 2017</w:t>
            </w:r>
          </w:p>
        </w:tc>
      </w:tr>
      <w:tr w:rsidR="00906A80" w:rsidTr="0082621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hideMark/>
          </w:tcPr>
          <w:p w:rsidR="00906A80" w:rsidRDefault="00906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A 11:00 HRS.</w:t>
            </w:r>
          </w:p>
        </w:tc>
        <w:tc>
          <w:tcPr>
            <w:tcW w:w="7108" w:type="dxa"/>
            <w:hideMark/>
          </w:tcPr>
          <w:p w:rsidR="00906A80" w:rsidRPr="00906A80" w:rsidRDefault="00906A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906A80">
              <w:rPr>
                <w:rFonts w:cs="Arial"/>
                <w:sz w:val="28"/>
                <w:szCs w:val="28"/>
              </w:rPr>
              <w:t>Resultados del Estudio de Cadena de Valor del Sector Ladrillero del Estado de Jalisco.</w:t>
            </w:r>
          </w:p>
        </w:tc>
      </w:tr>
      <w:tr w:rsidR="00906A80" w:rsidTr="00826217">
        <w:trPr>
          <w:gridAfter w:val="1"/>
          <w:wAfter w:w="2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hideMark/>
          </w:tcPr>
          <w:p w:rsidR="00906A80" w:rsidRDefault="00906A80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JUEVES 26 DE ENERO 2017</w:t>
            </w:r>
          </w:p>
        </w:tc>
      </w:tr>
      <w:tr w:rsidR="00906A80" w:rsidTr="0082621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hideMark/>
          </w:tcPr>
          <w:p w:rsidR="00906A80" w:rsidRPr="00906A80" w:rsidRDefault="00906A80">
            <w:pPr>
              <w:rPr>
                <w:sz w:val="28"/>
                <w:szCs w:val="28"/>
              </w:rPr>
            </w:pPr>
            <w:r w:rsidRPr="00906A80">
              <w:rPr>
                <w:sz w:val="28"/>
                <w:szCs w:val="28"/>
              </w:rPr>
              <w:t>09:00 HRS.</w:t>
            </w:r>
          </w:p>
        </w:tc>
        <w:tc>
          <w:tcPr>
            <w:tcW w:w="7108" w:type="dxa"/>
            <w:hideMark/>
          </w:tcPr>
          <w:p w:rsidR="00906A80" w:rsidRPr="00906A80" w:rsidRDefault="00906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ES"/>
              </w:rPr>
            </w:pPr>
            <w:r w:rsidRPr="00906A80">
              <w:rPr>
                <w:sz w:val="28"/>
                <w:szCs w:val="28"/>
                <w:lang w:val="es-ES"/>
              </w:rPr>
              <w:t>3ra. Reunión del Consejo Municipal de Desarrollo Económico.</w:t>
            </w:r>
          </w:p>
        </w:tc>
      </w:tr>
      <w:tr w:rsidR="00906A80" w:rsidTr="00826217">
        <w:trPr>
          <w:gridAfter w:val="1"/>
          <w:wAfter w:w="2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hideMark/>
          </w:tcPr>
          <w:p w:rsidR="00906A80" w:rsidRPr="00906A80" w:rsidRDefault="00906A80">
            <w:pPr>
              <w:rPr>
                <w:sz w:val="28"/>
                <w:szCs w:val="28"/>
              </w:rPr>
            </w:pPr>
            <w:r w:rsidRPr="00906A80">
              <w:rPr>
                <w:sz w:val="28"/>
                <w:szCs w:val="28"/>
              </w:rPr>
              <w:t>10:00 HRS.</w:t>
            </w:r>
          </w:p>
        </w:tc>
        <w:tc>
          <w:tcPr>
            <w:tcW w:w="7108" w:type="dxa"/>
            <w:hideMark/>
          </w:tcPr>
          <w:p w:rsidR="00906A80" w:rsidRPr="00906A80" w:rsidRDefault="00906A80" w:rsidP="0090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ES"/>
              </w:rPr>
            </w:pPr>
            <w:r w:rsidRPr="00906A80">
              <w:rPr>
                <w:sz w:val="28"/>
                <w:szCs w:val="28"/>
                <w:lang w:val="es-ES"/>
              </w:rPr>
              <w:t>Reunión con la Directora de Medio Ambiente.</w:t>
            </w:r>
          </w:p>
        </w:tc>
      </w:tr>
      <w:tr w:rsidR="00906A80" w:rsidTr="0082621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hideMark/>
          </w:tcPr>
          <w:p w:rsidR="00906A80" w:rsidRPr="00906A80" w:rsidRDefault="00906A80">
            <w:pPr>
              <w:rPr>
                <w:sz w:val="28"/>
                <w:szCs w:val="28"/>
              </w:rPr>
            </w:pPr>
            <w:r w:rsidRPr="00906A80">
              <w:rPr>
                <w:sz w:val="28"/>
                <w:szCs w:val="28"/>
              </w:rPr>
              <w:t>10:00 HRS.</w:t>
            </w:r>
          </w:p>
        </w:tc>
        <w:tc>
          <w:tcPr>
            <w:tcW w:w="7108" w:type="dxa"/>
            <w:hideMark/>
          </w:tcPr>
          <w:p w:rsidR="00906A80" w:rsidRPr="00906A80" w:rsidRDefault="00906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s-ES"/>
              </w:rPr>
            </w:pPr>
            <w:r w:rsidRPr="00906A80">
              <w:rPr>
                <w:sz w:val="28"/>
                <w:szCs w:val="28"/>
                <w:lang w:val="es-ES"/>
              </w:rPr>
              <w:t>Graduación de la XXVIII Generación del programa D.A.R.E.</w:t>
            </w:r>
          </w:p>
        </w:tc>
      </w:tr>
      <w:tr w:rsidR="00906A80" w:rsidTr="00826217">
        <w:trPr>
          <w:gridAfter w:val="1"/>
          <w:wAfter w:w="2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hideMark/>
          </w:tcPr>
          <w:p w:rsidR="00906A80" w:rsidRPr="00906A80" w:rsidRDefault="00906A80">
            <w:pPr>
              <w:rPr>
                <w:sz w:val="28"/>
                <w:szCs w:val="28"/>
              </w:rPr>
            </w:pPr>
            <w:r w:rsidRPr="00906A80">
              <w:rPr>
                <w:sz w:val="28"/>
                <w:szCs w:val="28"/>
              </w:rPr>
              <w:t xml:space="preserve">12:00 HRS. </w:t>
            </w:r>
          </w:p>
        </w:tc>
        <w:tc>
          <w:tcPr>
            <w:tcW w:w="7108" w:type="dxa"/>
            <w:hideMark/>
          </w:tcPr>
          <w:p w:rsidR="00906A80" w:rsidRPr="00906A80" w:rsidRDefault="0090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ES"/>
              </w:rPr>
            </w:pPr>
            <w:r w:rsidRPr="00906A80">
              <w:rPr>
                <w:sz w:val="28"/>
                <w:szCs w:val="28"/>
                <w:lang w:val="es-ES"/>
              </w:rPr>
              <w:t>Reunión con la Directora de Desarrollo Social y el Ing. Guillermo Partida de Desarrollo Agropecuario.</w:t>
            </w:r>
          </w:p>
          <w:p w:rsidR="00906A80" w:rsidRPr="00906A80" w:rsidRDefault="0090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ES"/>
              </w:rPr>
            </w:pPr>
            <w:r w:rsidRPr="00906A80">
              <w:rPr>
                <w:sz w:val="28"/>
                <w:szCs w:val="28"/>
                <w:lang w:val="es-ES"/>
              </w:rPr>
              <w:lastRenderedPageBreak/>
              <w:t>Tema a tratar: Proyecto Ejecutivo del Parque Ladrillero.</w:t>
            </w:r>
          </w:p>
        </w:tc>
      </w:tr>
      <w:tr w:rsidR="00906A80" w:rsidTr="0082621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hideMark/>
          </w:tcPr>
          <w:p w:rsidR="00906A80" w:rsidRPr="00906A80" w:rsidRDefault="00906A80">
            <w:pPr>
              <w:rPr>
                <w:sz w:val="28"/>
                <w:szCs w:val="28"/>
              </w:rPr>
            </w:pPr>
            <w:r w:rsidRPr="00906A80">
              <w:rPr>
                <w:sz w:val="28"/>
                <w:szCs w:val="28"/>
              </w:rPr>
              <w:lastRenderedPageBreak/>
              <w:t>16:00 A 18:00 HRS.</w:t>
            </w:r>
          </w:p>
        </w:tc>
        <w:tc>
          <w:tcPr>
            <w:tcW w:w="7108" w:type="dxa"/>
            <w:hideMark/>
          </w:tcPr>
          <w:p w:rsidR="00906A80" w:rsidRPr="00906A80" w:rsidRDefault="00906A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906A80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Taller con el tema “Rompiendo Acuerdos que Atan”.</w:t>
            </w:r>
          </w:p>
        </w:tc>
      </w:tr>
      <w:tr w:rsidR="00906A80" w:rsidTr="00826217">
        <w:trPr>
          <w:gridAfter w:val="1"/>
          <w:wAfter w:w="2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hideMark/>
          </w:tcPr>
          <w:p w:rsidR="00906A80" w:rsidRPr="00906A80" w:rsidRDefault="00906A80">
            <w:pPr>
              <w:rPr>
                <w:sz w:val="28"/>
                <w:szCs w:val="28"/>
              </w:rPr>
            </w:pPr>
            <w:r w:rsidRPr="00906A80">
              <w:rPr>
                <w:sz w:val="28"/>
                <w:szCs w:val="28"/>
              </w:rPr>
              <w:t>20:00 HRS.</w:t>
            </w:r>
          </w:p>
        </w:tc>
        <w:tc>
          <w:tcPr>
            <w:tcW w:w="7108" w:type="dxa"/>
            <w:hideMark/>
          </w:tcPr>
          <w:p w:rsidR="00906A80" w:rsidRPr="00906A80" w:rsidRDefault="00906A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06A80">
              <w:rPr>
                <w:sz w:val="28"/>
                <w:szCs w:val="28"/>
              </w:rPr>
              <w:t>Inauguración de la exposición Pierre Verger en México “Con los pies en la tierra”.</w:t>
            </w:r>
          </w:p>
        </w:tc>
      </w:tr>
      <w:tr w:rsidR="00906A80" w:rsidTr="0082621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hideMark/>
          </w:tcPr>
          <w:p w:rsidR="00906A80" w:rsidRDefault="00906A80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VIERNES 27 DE ENERO 2017</w:t>
            </w:r>
          </w:p>
        </w:tc>
      </w:tr>
      <w:tr w:rsidR="00906A80" w:rsidTr="00826217">
        <w:trPr>
          <w:gridAfter w:val="1"/>
          <w:wAfter w:w="2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hideMark/>
          </w:tcPr>
          <w:p w:rsidR="00906A80" w:rsidRDefault="00906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HRS.</w:t>
            </w:r>
          </w:p>
        </w:tc>
        <w:tc>
          <w:tcPr>
            <w:tcW w:w="7108" w:type="dxa"/>
            <w:hideMark/>
          </w:tcPr>
          <w:p w:rsidR="00906A80" w:rsidRDefault="00906A80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Comisión de Asignación de Contratos</w:t>
            </w:r>
          </w:p>
          <w:p w:rsidR="00906A80" w:rsidRDefault="00906A80" w:rsidP="00906A80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 a tratar: Obra denominada “Pavimentación con concreto hidráulico”.</w:t>
            </w:r>
          </w:p>
        </w:tc>
      </w:tr>
      <w:tr w:rsidR="00906A80" w:rsidTr="0082621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hideMark/>
          </w:tcPr>
          <w:p w:rsidR="00906A80" w:rsidRDefault="00906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HRS.</w:t>
            </w:r>
          </w:p>
        </w:tc>
        <w:tc>
          <w:tcPr>
            <w:tcW w:w="7108" w:type="dxa"/>
          </w:tcPr>
          <w:p w:rsidR="00906A80" w:rsidRPr="00906A80" w:rsidRDefault="00906A80" w:rsidP="00906A80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Textoennegrita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Octava Sesión de Deporte y Atención a la Juventud.</w:t>
            </w:r>
          </w:p>
        </w:tc>
      </w:tr>
      <w:tr w:rsidR="00906A80" w:rsidTr="00826217">
        <w:trPr>
          <w:gridAfter w:val="1"/>
          <w:wAfter w:w="2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hideMark/>
          </w:tcPr>
          <w:p w:rsidR="00906A80" w:rsidRDefault="00906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 HRS.</w:t>
            </w:r>
          </w:p>
        </w:tc>
        <w:tc>
          <w:tcPr>
            <w:tcW w:w="7108" w:type="dxa"/>
            <w:hideMark/>
          </w:tcPr>
          <w:p w:rsidR="00906A80" w:rsidRDefault="00906A80" w:rsidP="00906A80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Reunión con el Lic. José Luis Salazar.</w:t>
            </w:r>
          </w:p>
        </w:tc>
      </w:tr>
      <w:tr w:rsidR="00906A80" w:rsidTr="0082621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hideMark/>
          </w:tcPr>
          <w:p w:rsidR="00906A80" w:rsidRDefault="00906A80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DOMINGO 29 DE ENERO 2017</w:t>
            </w:r>
          </w:p>
        </w:tc>
      </w:tr>
      <w:tr w:rsidR="00906A80" w:rsidTr="00826217">
        <w:trPr>
          <w:gridAfter w:val="1"/>
          <w:wAfter w:w="2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hideMark/>
          </w:tcPr>
          <w:p w:rsidR="00906A80" w:rsidRDefault="00906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 HRS.</w:t>
            </w:r>
          </w:p>
        </w:tc>
        <w:tc>
          <w:tcPr>
            <w:tcW w:w="7108" w:type="dxa"/>
            <w:hideMark/>
          </w:tcPr>
          <w:p w:rsidR="00906A80" w:rsidRPr="00906A80" w:rsidRDefault="00906A80" w:rsidP="00906A8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Recuperación de la Unidad Deportiva La Micaelita.</w:t>
            </w:r>
          </w:p>
        </w:tc>
      </w:tr>
      <w:tr w:rsidR="00906A80" w:rsidTr="0082621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hideMark/>
          </w:tcPr>
          <w:p w:rsidR="00906A80" w:rsidRDefault="00906A80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LUNES 30 DE ENERO 2017</w:t>
            </w:r>
          </w:p>
        </w:tc>
      </w:tr>
      <w:tr w:rsidR="00906A80" w:rsidTr="00826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hideMark/>
          </w:tcPr>
          <w:p w:rsidR="00906A80" w:rsidRDefault="00906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HRS.</w:t>
            </w:r>
          </w:p>
        </w:tc>
        <w:tc>
          <w:tcPr>
            <w:tcW w:w="7373" w:type="dxa"/>
            <w:gridSpan w:val="2"/>
            <w:hideMark/>
          </w:tcPr>
          <w:p w:rsidR="00906A80" w:rsidRDefault="00906A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Comisión de Ecología.</w:t>
            </w:r>
          </w:p>
          <w:p w:rsidR="00906A80" w:rsidRDefault="00906A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 a tratar: Mesa de trabajo que tiene por objeto la creación del Reglamento para la Gestión Integral de los Residuos Municipales.</w:t>
            </w:r>
          </w:p>
        </w:tc>
      </w:tr>
      <w:tr w:rsidR="00906A80" w:rsidTr="00826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hideMark/>
          </w:tcPr>
          <w:p w:rsidR="00906A80" w:rsidRDefault="00906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HRS.</w:t>
            </w:r>
          </w:p>
        </w:tc>
        <w:tc>
          <w:tcPr>
            <w:tcW w:w="7373" w:type="dxa"/>
            <w:gridSpan w:val="2"/>
            <w:hideMark/>
          </w:tcPr>
          <w:p w:rsidR="00906A80" w:rsidRDefault="00906A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Sesión de Hacienda, Patrimonio y Presupuesto.</w:t>
            </w:r>
          </w:p>
        </w:tc>
      </w:tr>
      <w:tr w:rsidR="00906A80" w:rsidTr="00826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hideMark/>
          </w:tcPr>
          <w:p w:rsidR="00906A80" w:rsidRDefault="00906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HRS.</w:t>
            </w:r>
          </w:p>
        </w:tc>
        <w:tc>
          <w:tcPr>
            <w:tcW w:w="7373" w:type="dxa"/>
            <w:gridSpan w:val="2"/>
            <w:hideMark/>
          </w:tcPr>
          <w:p w:rsidR="00906A80" w:rsidRDefault="00906A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Sesión de la Junta de Gobierno</w:t>
            </w:r>
            <w:r w:rsidR="00826217">
              <w:rPr>
                <w:sz w:val="24"/>
                <w:szCs w:val="24"/>
              </w:rPr>
              <w:t xml:space="preserve"> del </w:t>
            </w:r>
            <w:r w:rsidR="00826217">
              <w:rPr>
                <w:sz w:val="24"/>
                <w:szCs w:val="24"/>
              </w:rPr>
              <w:t>Instituto Municipal de las Mujeres y para la Igualdad Sustantiva.</w:t>
            </w:r>
          </w:p>
        </w:tc>
      </w:tr>
      <w:tr w:rsidR="00826217" w:rsidTr="00826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7" w:type="dxa"/>
            <w:gridSpan w:val="3"/>
            <w:hideMark/>
          </w:tcPr>
          <w:p w:rsidR="00826217" w:rsidRDefault="00826217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MARTES 31 DE ENERO 2017</w:t>
            </w:r>
          </w:p>
        </w:tc>
      </w:tr>
      <w:tr w:rsidR="00826217" w:rsidTr="00826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hideMark/>
          </w:tcPr>
          <w:p w:rsidR="00826217" w:rsidRDefault="00826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HRS.</w:t>
            </w:r>
          </w:p>
        </w:tc>
        <w:tc>
          <w:tcPr>
            <w:tcW w:w="7373" w:type="dxa"/>
            <w:gridSpan w:val="2"/>
            <w:hideMark/>
          </w:tcPr>
          <w:p w:rsidR="00826217" w:rsidRDefault="0082621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Mesa de trabajo de las Comisiones de Estacionamientos y </w:t>
            </w:r>
            <w:proofErr w:type="spellStart"/>
            <w:r>
              <w:rPr>
                <w:sz w:val="24"/>
                <w:szCs w:val="24"/>
              </w:rPr>
              <w:t>Estacionómetros</w:t>
            </w:r>
            <w:proofErr w:type="spellEnd"/>
            <w:r>
              <w:rPr>
                <w:sz w:val="24"/>
                <w:szCs w:val="24"/>
              </w:rPr>
              <w:t>/Movilidad/Reglamentos Municipales y Puntos Legislativos.</w:t>
            </w:r>
          </w:p>
          <w:p w:rsidR="00826217" w:rsidRDefault="00826217" w:rsidP="0082621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 a tratar: Análisis y discusión del proyecto al Reglamento de Estacionamientos para el municipio.</w:t>
            </w:r>
          </w:p>
        </w:tc>
      </w:tr>
      <w:tr w:rsidR="00826217" w:rsidTr="00826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hideMark/>
          </w:tcPr>
          <w:p w:rsidR="00826217" w:rsidRDefault="00826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A 12:00 HRS.</w:t>
            </w:r>
          </w:p>
        </w:tc>
        <w:tc>
          <w:tcPr>
            <w:tcW w:w="7373" w:type="dxa"/>
            <w:gridSpan w:val="2"/>
            <w:hideMark/>
          </w:tcPr>
          <w:p w:rsidR="00826217" w:rsidRDefault="00826217" w:rsidP="0082621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Entrevista en </w:t>
            </w:r>
            <w:proofErr w:type="spellStart"/>
            <w:r>
              <w:rPr>
                <w:sz w:val="24"/>
                <w:szCs w:val="24"/>
              </w:rPr>
              <w:t>Radiorama</w:t>
            </w:r>
            <w:proofErr w:type="spellEnd"/>
          </w:p>
        </w:tc>
      </w:tr>
      <w:tr w:rsidR="00826217" w:rsidTr="00826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hideMark/>
          </w:tcPr>
          <w:p w:rsidR="00826217" w:rsidRDefault="00826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HRS.</w:t>
            </w:r>
          </w:p>
        </w:tc>
        <w:tc>
          <w:tcPr>
            <w:tcW w:w="7373" w:type="dxa"/>
            <w:gridSpan w:val="2"/>
            <w:hideMark/>
          </w:tcPr>
          <w:p w:rsidR="00826217" w:rsidRDefault="00826217" w:rsidP="0082621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Sesión de la Comisión de Transparencia y Anticorrupción.</w:t>
            </w:r>
          </w:p>
        </w:tc>
      </w:tr>
      <w:tr w:rsidR="00826217" w:rsidTr="00826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hideMark/>
          </w:tcPr>
          <w:p w:rsidR="00826217" w:rsidRDefault="00826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HRS.</w:t>
            </w:r>
          </w:p>
        </w:tc>
        <w:tc>
          <w:tcPr>
            <w:tcW w:w="7373" w:type="dxa"/>
            <w:gridSpan w:val="2"/>
            <w:hideMark/>
          </w:tcPr>
          <w:p w:rsidR="00826217" w:rsidRDefault="00826217" w:rsidP="0082621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Sesión de la Junta de Gobierno del Consejo Municipal contra las Adicciones (COMUCAT).</w:t>
            </w:r>
          </w:p>
        </w:tc>
      </w:tr>
      <w:tr w:rsidR="00826217" w:rsidTr="00826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hideMark/>
          </w:tcPr>
          <w:p w:rsidR="00826217" w:rsidRDefault="00826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 HRS.</w:t>
            </w:r>
          </w:p>
        </w:tc>
        <w:tc>
          <w:tcPr>
            <w:tcW w:w="7373" w:type="dxa"/>
            <w:gridSpan w:val="2"/>
            <w:hideMark/>
          </w:tcPr>
          <w:p w:rsidR="00826217" w:rsidRDefault="00826217" w:rsidP="0082621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con el Oficial Mayor.</w:t>
            </w:r>
          </w:p>
        </w:tc>
      </w:tr>
      <w:tr w:rsidR="00826217" w:rsidTr="00826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hideMark/>
          </w:tcPr>
          <w:p w:rsidR="00826217" w:rsidRDefault="00826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HRS.</w:t>
            </w:r>
          </w:p>
        </w:tc>
        <w:tc>
          <w:tcPr>
            <w:tcW w:w="7373" w:type="dxa"/>
            <w:gridSpan w:val="2"/>
            <w:hideMark/>
          </w:tcPr>
          <w:p w:rsidR="00826217" w:rsidRDefault="00826217" w:rsidP="0082621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Comisión de Adquisiciones.</w:t>
            </w:r>
          </w:p>
        </w:tc>
      </w:tr>
    </w:tbl>
    <w:p w:rsidR="005E3B3D" w:rsidRPr="006901C4" w:rsidRDefault="005E3B3D">
      <w:pPr>
        <w:rPr>
          <w:rFonts w:asciiTheme="majorHAnsi" w:hAnsiTheme="majorHAnsi"/>
          <w:sz w:val="24"/>
          <w:szCs w:val="24"/>
        </w:rPr>
      </w:pPr>
    </w:p>
    <w:sectPr w:rsidR="005E3B3D" w:rsidRPr="006901C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9D2" w:rsidRDefault="00DC79D2" w:rsidP="001469B7">
      <w:pPr>
        <w:spacing w:after="0" w:line="240" w:lineRule="auto"/>
      </w:pPr>
      <w:r>
        <w:separator/>
      </w:r>
    </w:p>
  </w:endnote>
  <w:endnote w:type="continuationSeparator" w:id="0">
    <w:p w:rsidR="00DC79D2" w:rsidRDefault="00DC79D2" w:rsidP="0014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9D2" w:rsidRDefault="00DC79D2" w:rsidP="001469B7">
      <w:pPr>
        <w:spacing w:after="0" w:line="240" w:lineRule="auto"/>
      </w:pPr>
      <w:r>
        <w:separator/>
      </w:r>
    </w:p>
  </w:footnote>
  <w:footnote w:type="continuationSeparator" w:id="0">
    <w:p w:rsidR="00DC79D2" w:rsidRDefault="00DC79D2" w:rsidP="00146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B7" w:rsidRPr="001469B7" w:rsidRDefault="001469B7" w:rsidP="001469B7">
    <w:pPr>
      <w:pStyle w:val="Encabezado"/>
      <w:jc w:val="center"/>
      <w:rPr>
        <w:rFonts w:ascii="Arial" w:hAnsi="Arial" w:cs="Arial"/>
        <w:sz w:val="36"/>
        <w:szCs w:val="36"/>
      </w:rPr>
    </w:pPr>
    <w:r w:rsidRPr="001469B7">
      <w:rPr>
        <w:rFonts w:ascii="Arial" w:hAnsi="Arial" w:cs="Arial"/>
        <w:sz w:val="36"/>
        <w:szCs w:val="36"/>
      </w:rPr>
      <w:t>ENERO</w:t>
    </w:r>
    <w:r>
      <w:rPr>
        <w:rFonts w:ascii="Arial" w:hAnsi="Arial" w:cs="Arial"/>
        <w:sz w:val="36"/>
        <w:szCs w:val="36"/>
      </w:rPr>
      <w:t xml:space="preserve"> </w:t>
    </w:r>
    <w:r w:rsidRPr="001469B7">
      <w:rPr>
        <w:rFonts w:ascii="Arial" w:hAnsi="Arial" w:cs="Arial"/>
        <w:sz w:val="36"/>
        <w:szCs w:val="36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B1454"/>
    <w:multiLevelType w:val="hybridMultilevel"/>
    <w:tmpl w:val="350EE7D6"/>
    <w:lvl w:ilvl="0" w:tplc="F6A81B0E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86F07"/>
    <w:multiLevelType w:val="hybridMultilevel"/>
    <w:tmpl w:val="54F84478"/>
    <w:lvl w:ilvl="0" w:tplc="B73E5E18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90"/>
    <w:rsid w:val="001469B7"/>
    <w:rsid w:val="002A4124"/>
    <w:rsid w:val="002A621A"/>
    <w:rsid w:val="0053687B"/>
    <w:rsid w:val="005D34DD"/>
    <w:rsid w:val="005E3B3D"/>
    <w:rsid w:val="006901C4"/>
    <w:rsid w:val="00826217"/>
    <w:rsid w:val="00906A80"/>
    <w:rsid w:val="00940090"/>
    <w:rsid w:val="00A50EB5"/>
    <w:rsid w:val="00DC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2-nfasis3">
    <w:name w:val="Medium Grid 2 Accent 3"/>
    <w:basedOn w:val="Tablanormal"/>
    <w:uiPriority w:val="68"/>
    <w:rsid w:val="005D34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469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9B7"/>
  </w:style>
  <w:style w:type="paragraph" w:styleId="Piedepgina">
    <w:name w:val="footer"/>
    <w:basedOn w:val="Normal"/>
    <w:link w:val="PiedepginaCar"/>
    <w:uiPriority w:val="99"/>
    <w:unhideWhenUsed/>
    <w:rsid w:val="001469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9B7"/>
  </w:style>
  <w:style w:type="paragraph" w:styleId="Prrafodelista">
    <w:name w:val="List Paragraph"/>
    <w:basedOn w:val="Normal"/>
    <w:uiPriority w:val="34"/>
    <w:qFormat/>
    <w:rsid w:val="001469B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469B7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469B7"/>
  </w:style>
  <w:style w:type="paragraph" w:styleId="NormalWeb">
    <w:name w:val="Normal (Web)"/>
    <w:basedOn w:val="Normal"/>
    <w:uiPriority w:val="99"/>
    <w:semiHidden/>
    <w:unhideWhenUsed/>
    <w:rsid w:val="0090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06A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2-nfasis3">
    <w:name w:val="Medium Grid 2 Accent 3"/>
    <w:basedOn w:val="Tablanormal"/>
    <w:uiPriority w:val="68"/>
    <w:rsid w:val="005D34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469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9B7"/>
  </w:style>
  <w:style w:type="paragraph" w:styleId="Piedepgina">
    <w:name w:val="footer"/>
    <w:basedOn w:val="Normal"/>
    <w:link w:val="PiedepginaCar"/>
    <w:uiPriority w:val="99"/>
    <w:unhideWhenUsed/>
    <w:rsid w:val="001469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9B7"/>
  </w:style>
  <w:style w:type="paragraph" w:styleId="Prrafodelista">
    <w:name w:val="List Paragraph"/>
    <w:basedOn w:val="Normal"/>
    <w:uiPriority w:val="34"/>
    <w:qFormat/>
    <w:rsid w:val="001469B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469B7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469B7"/>
  </w:style>
  <w:style w:type="paragraph" w:styleId="NormalWeb">
    <w:name w:val="Normal (Web)"/>
    <w:basedOn w:val="Normal"/>
    <w:uiPriority w:val="99"/>
    <w:semiHidden/>
    <w:unhideWhenUsed/>
    <w:rsid w:val="0090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06A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choology.com/course/598876171/materials?f=7049908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Muciño Barrera</dc:creator>
  <cp:lastModifiedBy>Esmeralda Soledad Andrade Garcia</cp:lastModifiedBy>
  <cp:revision>2</cp:revision>
  <dcterms:created xsi:type="dcterms:W3CDTF">2017-03-23T16:47:00Z</dcterms:created>
  <dcterms:modified xsi:type="dcterms:W3CDTF">2017-03-23T16:47:00Z</dcterms:modified>
</cp:coreProperties>
</file>