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F5" w:rsidRDefault="00D618F5" w:rsidP="00D618F5">
      <w:pPr>
        <w:rPr>
          <w:rFonts w:ascii="Arial Narrow" w:hAnsi="Arial Narrow"/>
          <w:b/>
          <w:sz w:val="28"/>
          <w:szCs w:val="28"/>
        </w:rPr>
      </w:pPr>
    </w:p>
    <w:p w:rsidR="00FB2732" w:rsidRDefault="00FB2732" w:rsidP="00FB273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Mtro. Otoniel Varas de Valdez González</w:t>
      </w:r>
    </w:p>
    <w:p w:rsidR="00FB2732" w:rsidRDefault="00FB2732" w:rsidP="00FB273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Director de la Unidad de Transparencia de San Pedro Tlaquepaque.</w:t>
      </w:r>
    </w:p>
    <w:p w:rsidR="00FB2732" w:rsidRDefault="00FB2732" w:rsidP="00FB273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 r e s e n t e.</w:t>
      </w:r>
    </w:p>
    <w:p w:rsidR="00FB2732" w:rsidRDefault="00FB2732" w:rsidP="00FB2732">
      <w:pPr>
        <w:jc w:val="both"/>
        <w:rPr>
          <w:rFonts w:ascii="Arial Narrow" w:hAnsi="Arial Narrow"/>
          <w:sz w:val="28"/>
          <w:szCs w:val="28"/>
        </w:rPr>
      </w:pPr>
    </w:p>
    <w:p w:rsidR="00FB2732" w:rsidRDefault="00FB2732" w:rsidP="00FB273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 fundamento en el artículo 6º Constitucional, así como por el artículo 78 de la Ley de Transparencia y Acceso a la Información Pública del Estado de Jalisco y sus Municipios le solicito de manera respetuosa al Ayuntamiento de San Pedro Tlaquepaque Jalisco la siguiente información: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2732" w:rsidTr="00FB2732">
        <w:tc>
          <w:tcPr>
            <w:tcW w:w="8828" w:type="dxa"/>
          </w:tcPr>
          <w:p w:rsidR="00FB2732" w:rsidRDefault="00FB2732" w:rsidP="00FB273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FB2732" w:rsidRDefault="00FB2732" w:rsidP="00FB273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FB2732" w:rsidRDefault="00FB2732" w:rsidP="00FB273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FB2732" w:rsidRDefault="00FB2732" w:rsidP="00FB273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FB2732" w:rsidRDefault="00FB2732" w:rsidP="00FB273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FB2732" w:rsidRDefault="00FB2732" w:rsidP="00FB273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FB2732" w:rsidRDefault="00FB2732" w:rsidP="00FB273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FB2732" w:rsidRDefault="00FB2732" w:rsidP="00FB273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FB2732" w:rsidRDefault="00FB2732" w:rsidP="00FB2732">
      <w:pPr>
        <w:jc w:val="both"/>
        <w:rPr>
          <w:rFonts w:ascii="Arial Narrow" w:hAnsi="Arial Narrow"/>
          <w:sz w:val="28"/>
          <w:szCs w:val="28"/>
        </w:rPr>
      </w:pPr>
    </w:p>
    <w:p w:rsidR="00FB2732" w:rsidRDefault="00FB2732" w:rsidP="00FB273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Información la deseo obtener en el siguiente medio: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B2732" w:rsidRPr="00EC1B6A" w:rsidTr="00E268BD">
        <w:tc>
          <w:tcPr>
            <w:tcW w:w="2207" w:type="dxa"/>
          </w:tcPr>
          <w:p w:rsidR="00FB2732" w:rsidRPr="00EC1B6A" w:rsidRDefault="00FB2732" w:rsidP="00E268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1B6A">
              <w:rPr>
                <w:rFonts w:ascii="Arial Narrow" w:hAnsi="Arial Narrow"/>
                <w:b/>
                <w:sz w:val="24"/>
                <w:szCs w:val="24"/>
              </w:rPr>
              <w:t>Copias simples</w:t>
            </w:r>
          </w:p>
        </w:tc>
        <w:tc>
          <w:tcPr>
            <w:tcW w:w="2207" w:type="dxa"/>
          </w:tcPr>
          <w:p w:rsidR="00FB2732" w:rsidRPr="00EC1B6A" w:rsidRDefault="00FB2732" w:rsidP="00E268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1B6A">
              <w:rPr>
                <w:rFonts w:ascii="Arial Narrow" w:hAnsi="Arial Narrow"/>
                <w:b/>
                <w:sz w:val="24"/>
                <w:szCs w:val="24"/>
              </w:rPr>
              <w:t>Copias certificadas</w:t>
            </w:r>
          </w:p>
        </w:tc>
        <w:tc>
          <w:tcPr>
            <w:tcW w:w="2207" w:type="dxa"/>
          </w:tcPr>
          <w:p w:rsidR="00FB2732" w:rsidRPr="00EC1B6A" w:rsidRDefault="00FB2732" w:rsidP="00E268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1B6A">
              <w:rPr>
                <w:rFonts w:ascii="Arial Narrow" w:hAnsi="Arial Narrow"/>
                <w:b/>
                <w:sz w:val="24"/>
                <w:szCs w:val="24"/>
              </w:rPr>
              <w:t>Correo electrónico</w:t>
            </w:r>
          </w:p>
        </w:tc>
        <w:tc>
          <w:tcPr>
            <w:tcW w:w="2207" w:type="dxa"/>
          </w:tcPr>
          <w:p w:rsidR="00FB2732" w:rsidRPr="00EC1B6A" w:rsidRDefault="00FB2732" w:rsidP="00E268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1B6A">
              <w:rPr>
                <w:rFonts w:ascii="Arial Narrow" w:hAnsi="Arial Narrow"/>
                <w:b/>
                <w:sz w:val="24"/>
                <w:szCs w:val="24"/>
              </w:rPr>
              <w:t>En CD o USB</w:t>
            </w:r>
          </w:p>
        </w:tc>
      </w:tr>
      <w:tr w:rsidR="00FB2732" w:rsidRPr="00EC1B6A" w:rsidTr="00E268BD">
        <w:tc>
          <w:tcPr>
            <w:tcW w:w="2207" w:type="dxa"/>
          </w:tcPr>
          <w:p w:rsidR="00FB2732" w:rsidRPr="00EC1B6A" w:rsidRDefault="00FB2732" w:rsidP="00E268B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B2732" w:rsidRPr="00EC1B6A" w:rsidRDefault="00FB2732" w:rsidP="00E268B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B2732" w:rsidRPr="00EC1B6A" w:rsidRDefault="00FB2732" w:rsidP="00E268B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B2732" w:rsidRPr="00EC1B6A" w:rsidRDefault="00FB2732" w:rsidP="00E268B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B2732" w:rsidRPr="00234E31" w:rsidRDefault="00FB2732" w:rsidP="00FB2732">
      <w:pPr>
        <w:rPr>
          <w:rFonts w:ascii="Arial Narrow" w:hAnsi="Arial Narrow"/>
          <w:i/>
          <w:sz w:val="18"/>
          <w:szCs w:val="18"/>
        </w:rPr>
      </w:pPr>
      <w:r w:rsidRPr="00234E31">
        <w:rPr>
          <w:rFonts w:ascii="Arial Narrow" w:hAnsi="Arial Narrow"/>
          <w:i/>
          <w:sz w:val="18"/>
          <w:szCs w:val="18"/>
        </w:rPr>
        <w:t xml:space="preserve">*Marcar con una </w:t>
      </w:r>
      <w:r w:rsidRPr="00234E31">
        <w:rPr>
          <w:rFonts w:ascii="Arial Narrow" w:hAnsi="Arial Narrow"/>
          <w:i/>
          <w:sz w:val="18"/>
          <w:szCs w:val="18"/>
        </w:rPr>
        <w:t>“</w:t>
      </w:r>
      <w:r w:rsidRPr="00234E31">
        <w:rPr>
          <w:rFonts w:ascii="Arial Narrow" w:hAnsi="Arial Narrow"/>
          <w:i/>
          <w:sz w:val="18"/>
          <w:szCs w:val="18"/>
        </w:rPr>
        <w:t>X</w:t>
      </w:r>
      <w:r w:rsidRPr="00234E31">
        <w:rPr>
          <w:rFonts w:ascii="Arial Narrow" w:hAnsi="Arial Narrow"/>
          <w:i/>
          <w:sz w:val="18"/>
          <w:szCs w:val="18"/>
        </w:rPr>
        <w:t>”</w:t>
      </w:r>
      <w:r w:rsidRPr="00234E31">
        <w:rPr>
          <w:rFonts w:ascii="Arial Narrow" w:hAnsi="Arial Narrow"/>
          <w:i/>
          <w:sz w:val="18"/>
          <w:szCs w:val="18"/>
        </w:rPr>
        <w:t xml:space="preserve"> la opción en la que el ciudadano requiere la información.</w:t>
      </w:r>
    </w:p>
    <w:p w:rsidR="00234E31" w:rsidRDefault="00234E31" w:rsidP="00FB2732">
      <w:pPr>
        <w:rPr>
          <w:rFonts w:ascii="Arial Narrow" w:hAnsi="Arial Narrow"/>
          <w:sz w:val="28"/>
          <w:szCs w:val="28"/>
        </w:rPr>
      </w:pPr>
    </w:p>
    <w:p w:rsidR="00FB2732" w:rsidRDefault="00FB2732" w:rsidP="00FB273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Mis datos de contacto para recibir las notificaciones, así como la información que se genere con motivo de mi solicitud de información son los siguientes: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FB2732" w:rsidRPr="00EC1B6A" w:rsidTr="00E268BD">
        <w:tc>
          <w:tcPr>
            <w:tcW w:w="1980" w:type="dxa"/>
          </w:tcPr>
          <w:p w:rsidR="00FB2732" w:rsidRPr="00EC1B6A" w:rsidRDefault="00FB2732" w:rsidP="00E268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1B6A">
              <w:rPr>
                <w:rFonts w:ascii="Arial Narrow" w:hAnsi="Arial Narrow"/>
                <w:b/>
                <w:sz w:val="24"/>
                <w:szCs w:val="24"/>
              </w:rPr>
              <w:t>Correo electrónico</w:t>
            </w:r>
          </w:p>
        </w:tc>
        <w:tc>
          <w:tcPr>
            <w:tcW w:w="6848" w:type="dxa"/>
          </w:tcPr>
          <w:p w:rsidR="00FB2732" w:rsidRPr="00EC1B6A" w:rsidRDefault="00FB2732" w:rsidP="00E268BD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  <w:tr w:rsidR="00FB2732" w:rsidRPr="00EC1B6A" w:rsidTr="00E268BD">
        <w:trPr>
          <w:trHeight w:val="233"/>
        </w:trPr>
        <w:tc>
          <w:tcPr>
            <w:tcW w:w="1980" w:type="dxa"/>
          </w:tcPr>
          <w:p w:rsidR="00FB2732" w:rsidRPr="00EC1B6A" w:rsidRDefault="00FB2732" w:rsidP="00E268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1B6A">
              <w:rPr>
                <w:rFonts w:ascii="Arial Narrow" w:hAnsi="Arial Narrow"/>
                <w:b/>
                <w:sz w:val="24"/>
                <w:szCs w:val="24"/>
              </w:rPr>
              <w:t>Teléfono</w:t>
            </w:r>
          </w:p>
        </w:tc>
        <w:tc>
          <w:tcPr>
            <w:tcW w:w="6848" w:type="dxa"/>
          </w:tcPr>
          <w:p w:rsidR="00FB2732" w:rsidRPr="00EC1B6A" w:rsidRDefault="00FB2732" w:rsidP="00E268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732" w:rsidRPr="00EC1B6A" w:rsidTr="00E268BD">
        <w:trPr>
          <w:trHeight w:val="70"/>
        </w:trPr>
        <w:tc>
          <w:tcPr>
            <w:tcW w:w="1980" w:type="dxa"/>
          </w:tcPr>
          <w:p w:rsidR="00FB2732" w:rsidRPr="00EC1B6A" w:rsidRDefault="00FB2732" w:rsidP="00E268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1B6A">
              <w:rPr>
                <w:rFonts w:ascii="Arial Narrow" w:hAnsi="Arial Narrow"/>
                <w:b/>
                <w:sz w:val="24"/>
                <w:szCs w:val="24"/>
              </w:rPr>
              <w:t>Domicilio</w:t>
            </w:r>
          </w:p>
        </w:tc>
        <w:tc>
          <w:tcPr>
            <w:tcW w:w="6848" w:type="dxa"/>
          </w:tcPr>
          <w:p w:rsidR="00FB2732" w:rsidRPr="00EC1B6A" w:rsidRDefault="00FB2732" w:rsidP="00E268BD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B2732" w:rsidRPr="00234E31" w:rsidRDefault="00FB2732" w:rsidP="00FB2732">
      <w:pPr>
        <w:spacing w:after="0"/>
        <w:rPr>
          <w:rFonts w:ascii="Arial Narrow" w:hAnsi="Arial Narrow"/>
          <w:i/>
          <w:sz w:val="18"/>
          <w:szCs w:val="18"/>
        </w:rPr>
      </w:pPr>
      <w:r w:rsidRPr="00234E31">
        <w:rPr>
          <w:rFonts w:ascii="Arial Narrow" w:hAnsi="Arial Narrow"/>
          <w:i/>
          <w:sz w:val="18"/>
          <w:szCs w:val="18"/>
        </w:rPr>
        <w:t>Consiento en que el medio preferente para recibir notificaciones e información sea el correo electrónico aquí señalado, haciéndome responsable de su consulta y seguimiento.</w:t>
      </w:r>
    </w:p>
    <w:p w:rsidR="00D618F5" w:rsidRDefault="00D618F5" w:rsidP="00D618F5">
      <w:pPr>
        <w:rPr>
          <w:rFonts w:ascii="Arial Narrow" w:hAnsi="Arial Narrow"/>
          <w:sz w:val="28"/>
          <w:szCs w:val="28"/>
        </w:rPr>
      </w:pPr>
    </w:p>
    <w:p w:rsidR="00FB2732" w:rsidRDefault="00FB2732" w:rsidP="00D618F5">
      <w:pPr>
        <w:rPr>
          <w:rFonts w:ascii="Arial Narrow" w:hAnsi="Arial Narrow"/>
          <w:sz w:val="28"/>
          <w:szCs w:val="28"/>
        </w:rPr>
      </w:pPr>
    </w:p>
    <w:p w:rsidR="00234E31" w:rsidRDefault="00234E31" w:rsidP="00D618F5">
      <w:pPr>
        <w:jc w:val="center"/>
        <w:rPr>
          <w:rFonts w:ascii="Arial Narrow" w:hAnsi="Arial Narrow"/>
          <w:b/>
          <w:sz w:val="28"/>
          <w:szCs w:val="28"/>
        </w:rPr>
      </w:pPr>
    </w:p>
    <w:p w:rsidR="00234E31" w:rsidRDefault="00234E31" w:rsidP="00D618F5">
      <w:pPr>
        <w:jc w:val="center"/>
        <w:rPr>
          <w:rFonts w:ascii="Arial Narrow" w:hAnsi="Arial Narrow"/>
          <w:b/>
          <w:sz w:val="28"/>
          <w:szCs w:val="28"/>
        </w:rPr>
      </w:pPr>
    </w:p>
    <w:p w:rsidR="00D618F5" w:rsidRDefault="00D618F5" w:rsidP="00D618F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San Pedro Tlaquepaque Jalisco; a _____ de ______________ de 2021</w:t>
      </w:r>
    </w:p>
    <w:p w:rsidR="00D618F5" w:rsidRDefault="00D618F5" w:rsidP="00D618F5">
      <w:pPr>
        <w:jc w:val="center"/>
        <w:rPr>
          <w:rFonts w:ascii="Arial Narrow" w:hAnsi="Arial Narrow"/>
          <w:b/>
          <w:sz w:val="28"/>
          <w:szCs w:val="28"/>
        </w:rPr>
      </w:pPr>
    </w:p>
    <w:p w:rsidR="00D618F5" w:rsidRDefault="00D618F5" w:rsidP="00D618F5">
      <w:pPr>
        <w:jc w:val="center"/>
        <w:rPr>
          <w:rFonts w:ascii="Arial Narrow" w:hAnsi="Arial Narrow"/>
          <w:b/>
          <w:sz w:val="28"/>
          <w:szCs w:val="28"/>
        </w:rPr>
      </w:pPr>
    </w:p>
    <w:p w:rsidR="00D618F5" w:rsidRDefault="00D618F5" w:rsidP="00D618F5">
      <w:pPr>
        <w:rPr>
          <w:rFonts w:ascii="Arial Narrow" w:hAnsi="Arial Narrow"/>
          <w:b/>
          <w:sz w:val="28"/>
          <w:szCs w:val="28"/>
        </w:rPr>
      </w:pPr>
    </w:p>
    <w:p w:rsidR="00D618F5" w:rsidRDefault="00D618F5" w:rsidP="00D618F5">
      <w:pPr>
        <w:ind w:left="141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C. _________________________________________________</w:t>
      </w:r>
    </w:p>
    <w:p w:rsidR="00D618F5" w:rsidRDefault="00D618F5" w:rsidP="00AF6876">
      <w:pPr>
        <w:tabs>
          <w:tab w:val="left" w:pos="5730"/>
        </w:tabs>
      </w:pPr>
    </w:p>
    <w:p w:rsidR="00D618F5" w:rsidRDefault="00D618F5" w:rsidP="00AF6876">
      <w:pPr>
        <w:tabs>
          <w:tab w:val="left" w:pos="5730"/>
        </w:tabs>
      </w:pPr>
    </w:p>
    <w:p w:rsidR="00D618F5" w:rsidRDefault="00D618F5" w:rsidP="00AF6876">
      <w:pPr>
        <w:tabs>
          <w:tab w:val="left" w:pos="5730"/>
        </w:tabs>
      </w:pPr>
    </w:p>
    <w:p w:rsidR="00D618F5" w:rsidRDefault="00D618F5" w:rsidP="00AF6876">
      <w:pPr>
        <w:tabs>
          <w:tab w:val="left" w:pos="5730"/>
        </w:tabs>
      </w:pPr>
    </w:p>
    <w:p w:rsidR="00D618F5" w:rsidRDefault="00AF6876" w:rsidP="00AF6876">
      <w:pPr>
        <w:tabs>
          <w:tab w:val="left" w:pos="5730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18F5" w:rsidTr="00D618F5">
        <w:tc>
          <w:tcPr>
            <w:tcW w:w="8828" w:type="dxa"/>
          </w:tcPr>
          <w:p w:rsidR="00D618F5" w:rsidRPr="00B733BA" w:rsidRDefault="00D618F5" w:rsidP="00D618F5">
            <w:pPr>
              <w:pStyle w:val="Encabezado"/>
              <w:jc w:val="both"/>
              <w:rPr>
                <w:sz w:val="20"/>
                <w:szCs w:val="20"/>
              </w:rPr>
            </w:pPr>
            <w:r w:rsidRPr="00B733BA">
              <w:rPr>
                <w:b/>
                <w:sz w:val="20"/>
                <w:szCs w:val="20"/>
              </w:rPr>
              <w:t>Aviso de Privacidad:</w:t>
            </w:r>
            <w:r w:rsidRPr="00B733BA">
              <w:rPr>
                <w:sz w:val="20"/>
                <w:szCs w:val="20"/>
              </w:rPr>
              <w:t xml:space="preserve"> Ayuntamiento de San Pedro Tlaquepaque, con domicilio en calle Independencia 58, colonia Centro, San Pedro Tlaquepaq</w:t>
            </w:r>
            <w:r>
              <w:rPr>
                <w:sz w:val="20"/>
                <w:szCs w:val="20"/>
              </w:rPr>
              <w:t>ue, Jalisco, México C.P</w:t>
            </w:r>
            <w:r w:rsidRPr="00B733BA">
              <w:rPr>
                <w:sz w:val="20"/>
                <w:szCs w:val="20"/>
              </w:rPr>
              <w:t xml:space="preserve">. 45500, número de teléfono: </w:t>
            </w:r>
            <w:r>
              <w:rPr>
                <w:sz w:val="20"/>
                <w:szCs w:val="20"/>
              </w:rPr>
              <w:t>33</w:t>
            </w:r>
            <w:r w:rsidRPr="00B733BA">
              <w:rPr>
                <w:sz w:val="20"/>
                <w:szCs w:val="20"/>
              </w:rPr>
              <w:t xml:space="preserve">10576030, es el responsable del uso y protección de sus datos personales. Los datos personales que recabamos de usted, los utilizaremos para tramitar su solicitud </w:t>
            </w:r>
            <w:r w:rsidR="00234E31">
              <w:rPr>
                <w:sz w:val="20"/>
                <w:szCs w:val="20"/>
              </w:rPr>
              <w:t>de acceso a la información</w:t>
            </w:r>
            <w:r w:rsidRPr="00B733BA">
              <w:rPr>
                <w:sz w:val="20"/>
                <w:szCs w:val="20"/>
              </w:rPr>
              <w:t>, así como para notificar al solicitante ya sea alguna prevención o respuesta. Para mayor información acerca del tratamiento y de los derechos que puede hacer valer, usted puede acceder al aviso de privacidad integral a través de: http://transparencia.tlaquepaque.gob.mx/</w:t>
            </w:r>
          </w:p>
          <w:p w:rsidR="00D618F5" w:rsidRDefault="00D618F5" w:rsidP="00AF6876">
            <w:pPr>
              <w:tabs>
                <w:tab w:val="left" w:pos="5730"/>
              </w:tabs>
            </w:pPr>
          </w:p>
        </w:tc>
      </w:tr>
    </w:tbl>
    <w:p w:rsidR="00F91E72" w:rsidRDefault="00F91E72" w:rsidP="00AF6876">
      <w:pPr>
        <w:tabs>
          <w:tab w:val="left" w:pos="5730"/>
        </w:tabs>
      </w:pPr>
      <w:bookmarkStart w:id="0" w:name="_GoBack"/>
      <w:bookmarkEnd w:id="0"/>
    </w:p>
    <w:sectPr w:rsidR="00F91E72" w:rsidSect="00350477">
      <w:headerReference w:type="default" r:id="rId6"/>
      <w:footerReference w:type="default" r:id="rId7"/>
      <w:pgSz w:w="12240" w:h="20160" w:code="5"/>
      <w:pgMar w:top="2977" w:right="1701" w:bottom="3544" w:left="1701" w:header="709" w:footer="3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A0" w:rsidRDefault="006977A0" w:rsidP="000F761E">
      <w:pPr>
        <w:spacing w:after="0" w:line="240" w:lineRule="auto"/>
      </w:pPr>
      <w:r>
        <w:separator/>
      </w:r>
    </w:p>
  </w:endnote>
  <w:endnote w:type="continuationSeparator" w:id="0">
    <w:p w:rsidR="006977A0" w:rsidRDefault="006977A0" w:rsidP="000F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8CC" w:rsidRDefault="00985DB9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AEA630A" wp14:editId="1CE65485">
              <wp:simplePos x="0" y="0"/>
              <wp:positionH relativeFrom="column">
                <wp:posOffset>-1425192</wp:posOffset>
              </wp:positionH>
              <wp:positionV relativeFrom="paragraph">
                <wp:posOffset>180088</wp:posOffset>
              </wp:positionV>
              <wp:extent cx="8609965" cy="1143021"/>
              <wp:effectExtent l="38100" t="0" r="57785" b="0"/>
              <wp:wrapNone/>
              <wp:docPr id="59" name="Grupo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09965" cy="1143021"/>
                        <a:chOff x="0" y="11875"/>
                        <a:chExt cx="8609965" cy="1143021"/>
                      </a:xfrm>
                    </wpg:grpSpPr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209027" y="323047"/>
                          <a:ext cx="4557048" cy="831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8CC" w:rsidRPr="00985DB9" w:rsidRDefault="008358CC" w:rsidP="008358CC">
                            <w:pPr>
                              <w:pStyle w:val="Piedepgina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85D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¡Estamos para servirte!</w:t>
                            </w:r>
                          </w:p>
                          <w:p w:rsidR="008358CC" w:rsidRPr="00985DB9" w:rsidRDefault="008358CC" w:rsidP="008358CC">
                            <w:pPr>
                              <w:pStyle w:val="Piedepgina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85D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Contáctanos: Independencia #58, Colonia Centro de San Pedro Tlaquepaque Jalisco, </w:t>
                            </w:r>
                          </w:p>
                          <w:p w:rsidR="008358CC" w:rsidRPr="00985DB9" w:rsidRDefault="008358CC" w:rsidP="008358CC">
                            <w:pPr>
                              <w:pStyle w:val="Piedepgina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85D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Teléfono: 1057-6030    Correo electrónico:  </w:t>
                            </w:r>
                            <w:hyperlink r:id="rId1" w:history="1">
                              <w:r w:rsidRPr="00985DB9">
                                <w:rPr>
                                  <w:rStyle w:val="Hipervnculo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tlaquepaque.transparencia@gmail.com</w:t>
                              </w:r>
                            </w:hyperlink>
                          </w:p>
                          <w:p w:rsidR="008358CC" w:rsidRPr="00985DB9" w:rsidRDefault="008358CC" w:rsidP="008358CC">
                            <w:pPr>
                              <w:pStyle w:val="Piedepgina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85D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Consulta más información en nuestro portal de transparencia en </w:t>
                            </w:r>
                            <w:hyperlink r:id="rId2" w:history="1">
                              <w:r w:rsidRPr="00985DB9">
                                <w:rPr>
                                  <w:rStyle w:val="Hipervnculo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https://transparencia.tlaquepaque.gob.mx/</w:t>
                              </w:r>
                            </w:hyperlink>
                            <w:r w:rsidRPr="00985D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358CC" w:rsidRPr="00985DB9" w:rsidRDefault="00642D46" w:rsidP="008358C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85D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Además, contamos con un micro</w:t>
                            </w:r>
                            <w:r w:rsidR="008358CC" w:rsidRPr="00985D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sitio sumamente amigable y con información adicional a la obligatoria que puede ser de tu interés en </w:t>
                            </w:r>
                            <w:hyperlink r:id="rId3" w:history="1">
                              <w:r w:rsidR="008358CC" w:rsidRPr="00985DB9">
                                <w:rPr>
                                  <w:rStyle w:val="Hipervnculo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https://transparencia.tlaquepaque.gob.mx/herramienta-cimtra/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g:grpSp>
                      <wpg:cNvPr id="21" name="Grupo 21"/>
                      <wpg:cNvGrpSpPr/>
                      <wpg:grpSpPr>
                        <a:xfrm>
                          <a:off x="0" y="11875"/>
                          <a:ext cx="8609965" cy="166523"/>
                          <a:chOff x="0" y="11894"/>
                          <a:chExt cx="8610099" cy="166793"/>
                        </a:xfrm>
                      </wpg:grpSpPr>
                      <wps:wsp>
                        <wps:cNvPr id="15" name="Datos 15"/>
                        <wps:cNvSpPr/>
                        <wps:spPr>
                          <a:xfrm>
                            <a:off x="0" y="11895"/>
                            <a:ext cx="1780540" cy="166524"/>
                          </a:xfrm>
                          <a:prstGeom prst="flowChartInputOutput">
                            <a:avLst/>
                          </a:prstGeom>
                          <a:solidFill>
                            <a:srgbClr val="D6009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atos 16"/>
                        <wps:cNvSpPr/>
                        <wps:spPr>
                          <a:xfrm>
                            <a:off x="1438275" y="11895"/>
                            <a:ext cx="1780540" cy="166524"/>
                          </a:xfrm>
                          <a:prstGeom prst="flowChartInputOutpu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atos 17"/>
                        <wps:cNvSpPr/>
                        <wps:spPr>
                          <a:xfrm>
                            <a:off x="2867025" y="11895"/>
                            <a:ext cx="1780540" cy="166524"/>
                          </a:xfrm>
                          <a:prstGeom prst="flowChartInputOutput">
                            <a:avLst/>
                          </a:prstGeom>
                          <a:solidFill>
                            <a:srgbClr val="FF99F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atos 18"/>
                        <wps:cNvSpPr/>
                        <wps:spPr>
                          <a:xfrm>
                            <a:off x="4276725" y="11895"/>
                            <a:ext cx="1780540" cy="166524"/>
                          </a:xfrm>
                          <a:prstGeom prst="flowChartInputOutput">
                            <a:avLst/>
                          </a:prstGeom>
                          <a:solidFill>
                            <a:srgbClr val="D6009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atos 19"/>
                        <wps:cNvSpPr/>
                        <wps:spPr>
                          <a:xfrm>
                            <a:off x="5400675" y="11895"/>
                            <a:ext cx="1780540" cy="166524"/>
                          </a:xfrm>
                          <a:prstGeom prst="flowChartInputOutpu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atos 20"/>
                        <wps:cNvSpPr/>
                        <wps:spPr>
                          <a:xfrm>
                            <a:off x="6829425" y="11894"/>
                            <a:ext cx="1780674" cy="166793"/>
                          </a:xfrm>
                          <a:prstGeom prst="flowChartInputOutput">
                            <a:avLst/>
                          </a:prstGeom>
                          <a:solidFill>
                            <a:srgbClr val="FF99F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AEA630A" id="Grupo 59" o:spid="_x0000_s1027" style="position:absolute;left:0;text-align:left;margin-left:-112.2pt;margin-top:14.2pt;width:677.95pt;height:90pt;z-index:-251656192" coordorigin=",118" coordsize="8609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uZ+gQAAJIfAAAOAAAAZHJzL2Uyb0RvYy54bWzsWVtvpDYUfq/U/2Dx3gwwXEchq2myRJXS&#10;TdRstc8eMDOoYLu2J0z663tsA3PZ7DZJb9GKeWAwtg/25/N9Pj6cv9u1DXogQtaMZo535jqI0IKV&#10;NV1nzq8f8x8SB0mFaYkbRknmPBLpvLv4/rvzji+IzzasKYlAYITKRcczZ6MUX8xmstiQFsszxgmF&#10;yoqJFisoivWsFLgD620z8103mnVMlFywgkgJT69spXNh7FcVKdRtVUmiUJM5MDZlrsJcV/o6uzjH&#10;i7XAfFMX/TDwK0bR4prCS0dTV1hhtBX1Z6bauhBMskqdFaydsaqqC2LmALPx3JPZXAu25WYu60W3&#10;5iNMAO0JTq82W3x4uBOoLjMnTB1EcQtrdC22nCEoAzgdXy+gzbXg9/xO9A/WtqTnu6tEq/9hJmhn&#10;YH0cYSU7hQp4mERumkahgwqo87xg7vqeBb7YwOrs+3leEodDzfu/6D0bXj7TYxyH1HFwJLnHSv49&#10;rO43mBOzBFLj0GPle/EA1uUWl4KhkiAF82XIt6iZ1hoypHY/MgDBM+4h+Q0rfpOIsssNpmuyFIJ1&#10;G4JLGKbBBCYzdtXoy4XURlbdz6yEpcFbxYyhE9znvpu6PgwKEJ77czeILYzDEgRhGLsBcFEvQTL3&#10;ksCs7oghXnAh1TVhLdI3mSOAOeZF+OFGKlh3aDo00estWVOXed00piDWq8tGoAcMLMvNT78euhw1&#10;ayjqMicN/dBYpkz3h3Z40dYKVKCpWxicq3929BqY97Q0TRSuG3sPZhsK1gdwLExqt9oZPzYw6roV&#10;Kx8BOsEs6UGk4GbDxB8O6oDwmSN/32JBHNT8RAH+1AsCrRCmEISxDwVxWLM6rMG0AFOZoxxkby+V&#10;URUDB1/CMuW1gW0/kn7I4JyWVsZlR4aNnjU4lmWhZcqrWHjApsENjpkYRaE/t0h/TsQ0GGr2RPRc&#10;IHJP4yiKU9N59KH/gYceiIrVLBBcJhGUwVk05MDVUbAsh/TKnLAGVtgoUpL2qjPg5MWJG2pvMIql&#10;cTJojFPdc6GnS9WwDhgtwHv4Vt1uFVxfR5+rCEAegD2hj3GuI+LpbZKM1FutrYYc8e5pukj12BBt&#10;r6G/kAqIAxLlmxGbrXdvExcFoapXrw0GnTMsDweWgvmxh6G8MagtV8Du0XZv4Hi8g22rFX173ZWY&#10;nXvs7H5tYLbz2MO8mVE1dm5rysRTBhqYVf9m237QFAvNnrijhEhe5DXI4w2W6g4LCBTARbSu3MJF&#10;u0DmsP7OQVppnnr+z+oQ3baXDFTXgzCLF+ZW65ZqhttKsPYTxEhLrX5QNQhXocRQ6KULQZRVkOXS&#10;NIPohGN1Q+95MexdWv4/7j5hwXun1xveBzbskHhxslXYtno9KNOCWH1dEP+DbduLTuQiepFcQOSS&#10;+BCgvD3RyPP5HJTZevMkGkbNJtH4YvAyiUb51HFrULI+fugjsn2o38cYJrR+dozhJ1HsQsT7FkUj&#10;TfN8Eg046YzBwiQak2icvSiZ8gXRgKP20cEkeVGkEfhxFL9J0ZiOJ9Px5AVpkinSeEmkMWZg+0ij&#10;z8A+M5sBCQs3mo4nwM8ppwHZlymnodMd33xOQ6epDyMNKEMa4NnHkyjx0+Ag0uizvoeJ0CgOxkTo&#10;ac73X0yE5vl0PJkSoc/+IPOtRBr7rygmHW0+/Jq8ev+RWn9ZPiybVvtP6Rd/AgAA//8DAFBLAwQU&#10;AAYACAAAACEANNwhqeEAAAAMAQAADwAAAGRycy9kb3ducmV2LnhtbEyPQWvCQBCF74X+h2WE3nST&#10;qEViNiLS9iSFaqH0tmbHJJidDdk1if++46mehnnv8eabbDPaRvTY+dqRgngWgUAqnKmpVPB9fJ+u&#10;QPigyejGESq4oYdN/vyU6dS4gb6wP4RScAn5VCuoQmhTKX1RodV+5lok9s6uszrw2pXSdHrgctvI&#10;JIpepdU18YVKt7irsLgcrlbBx6CH7Tx+6/eX8+72e1x+/uxjVOplMm7XIAKO4T8Md3xGh5yZTu5K&#10;xotGwTRJFgvOKkhWPO+JeB4vQZxYiViSeSYfn8j/AAAA//8DAFBLAQItABQABgAIAAAAIQC2gziS&#10;/gAAAOEBAAATAAAAAAAAAAAAAAAAAAAAAABbQ29udGVudF9UeXBlc10ueG1sUEsBAi0AFAAGAAgA&#10;AAAhADj9If/WAAAAlAEAAAsAAAAAAAAAAAAAAAAALwEAAF9yZWxzLy5yZWxzUEsBAi0AFAAGAAgA&#10;AAAhAOJNa5n6BAAAkh8AAA4AAAAAAAAAAAAAAAAALgIAAGRycy9lMm9Eb2MueG1sUEsBAi0AFAAG&#10;AAgAAAAhADTcIanhAAAADAEAAA8AAAAAAAAAAAAAAAAAVAcAAGRycy9kb3ducmV2LnhtbFBLBQYA&#10;AAAABAAEAPMAAABi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32090;top:3230;width:45570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:rsidR="008358CC" w:rsidRPr="00985DB9" w:rsidRDefault="008358CC" w:rsidP="008358CC">
                      <w:pPr>
                        <w:pStyle w:val="Piedepgina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85D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¡Estamos para servirte!</w:t>
                      </w:r>
                    </w:p>
                    <w:p w:rsidR="008358CC" w:rsidRPr="00985DB9" w:rsidRDefault="008358CC" w:rsidP="008358CC">
                      <w:pPr>
                        <w:pStyle w:val="Piedepgina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85DB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Contáctanos: Independencia #58, Colonia Centro de San Pedro Tlaquepaque Jalisco, </w:t>
                      </w:r>
                    </w:p>
                    <w:p w:rsidR="008358CC" w:rsidRPr="00985DB9" w:rsidRDefault="008358CC" w:rsidP="008358CC">
                      <w:pPr>
                        <w:pStyle w:val="Piedepgina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85DB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Teléfono: 1057-6030    Correo electrónico:  </w:t>
                      </w:r>
                      <w:hyperlink r:id="rId4" w:history="1">
                        <w:r w:rsidRPr="00985DB9">
                          <w:rPr>
                            <w:rStyle w:val="Hipervnculo"/>
                            <w:rFonts w:ascii="Arial" w:hAnsi="Arial" w:cs="Arial"/>
                            <w:sz w:val="14"/>
                            <w:szCs w:val="14"/>
                          </w:rPr>
                          <w:t>tlaquepaque.transparencia@gmail.com</w:t>
                        </w:r>
                      </w:hyperlink>
                    </w:p>
                    <w:p w:rsidR="008358CC" w:rsidRPr="00985DB9" w:rsidRDefault="008358CC" w:rsidP="008358CC">
                      <w:pPr>
                        <w:pStyle w:val="Piedepgina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85DB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Consulta más información en nuestro portal de transparencia en </w:t>
                      </w:r>
                      <w:hyperlink r:id="rId5" w:history="1">
                        <w:r w:rsidRPr="00985DB9">
                          <w:rPr>
                            <w:rStyle w:val="Hipervnculo"/>
                            <w:rFonts w:ascii="Arial" w:hAnsi="Arial" w:cs="Arial"/>
                            <w:sz w:val="14"/>
                            <w:szCs w:val="14"/>
                          </w:rPr>
                          <w:t>https://transparencia.tlaquepaque.gob.mx/</w:t>
                        </w:r>
                      </w:hyperlink>
                      <w:r w:rsidRPr="00985DB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8358CC" w:rsidRPr="00985DB9" w:rsidRDefault="00642D46" w:rsidP="008358CC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85DB9">
                        <w:rPr>
                          <w:rFonts w:ascii="Arial" w:hAnsi="Arial" w:cs="Arial"/>
                          <w:sz w:val="14"/>
                          <w:szCs w:val="14"/>
                        </w:rPr>
                        <w:t>Además, contamos con un micro</w:t>
                      </w:r>
                      <w:r w:rsidR="008358CC" w:rsidRPr="00985DB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sitio sumamente amigable y con información adicional a la obligatoria que puede ser de tu interés en </w:t>
                      </w:r>
                      <w:hyperlink r:id="rId6" w:history="1">
                        <w:r w:rsidR="008358CC" w:rsidRPr="00985DB9">
                          <w:rPr>
                            <w:rStyle w:val="Hipervnculo"/>
                            <w:rFonts w:ascii="Arial" w:hAnsi="Arial" w:cs="Arial"/>
                            <w:sz w:val="14"/>
                            <w:szCs w:val="14"/>
                          </w:rPr>
                          <w:t>https://transparencia.tlaquepaque.gob.mx/herramienta-cimtra/</w:t>
                        </w:r>
                      </w:hyperlink>
                    </w:p>
                  </w:txbxContent>
                </v:textbox>
              </v:shape>
              <v:group id="Grupo 21" o:spid="_x0000_s1029" style="position:absolute;top:118;width:86099;height:1665" coordorigin=",118" coordsize="86100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Datos 15" o:spid="_x0000_s1030" type="#_x0000_t111" style="position:absolute;top:118;width:17805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U1wAAAANsAAAAPAAAAZHJzL2Rvd25yZXYueG1sRE9NSwMx&#10;EL0L/ocwBW82W0WRtWkRcdGLom0pPQ6bMRvcTJZk7G7/vREEb/N4n7NcT6FXR0rZRzawmFegiNto&#10;PTsDu21zeQcqC7LFPjIZOFGG9er8bIm1jSN/0HEjTpUQzjUa6ESGWuvcdhQwz+NAXLjPmAJKgclp&#10;m3As4aHXV1V1qwN6Lg0dDvTYUfu1+Q4GXt9OvhldM/Xvz96JpOv904GNuZhND/eghCb5F/+5X2yZ&#10;fwO/v5QD9OoHAAD//wMAUEsBAi0AFAAGAAgAAAAhANvh9svuAAAAhQEAABMAAAAAAAAAAAAAAAAA&#10;AAAAAFtDb250ZW50X1R5cGVzXS54bWxQSwECLQAUAAYACAAAACEAWvQsW78AAAAVAQAACwAAAAAA&#10;AAAAAAAAAAAfAQAAX3JlbHMvLnJlbHNQSwECLQAUAAYACAAAACEALCxVNcAAAADbAAAADwAAAAAA&#10;AAAAAAAAAAAHAgAAZHJzL2Rvd25yZXYueG1sUEsFBgAAAAADAAMAtwAAAPQCAAAAAA==&#10;" fillcolor="#d60093" strokecolor="white [3212]" strokeweight="1pt"/>
                <v:shape id="Datos 16" o:spid="_x0000_s1031" type="#_x0000_t111" style="position:absolute;left:14382;top:118;width:17806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YZwAAAANsAAAAPAAAAZHJzL2Rvd25yZXYueG1sRE9Na8JA&#10;EL0L/Q/LFHrTTQ2EkLqKCLUFT7Em5yE7TYLZ2ZBdk/Tfu4LQ2zze52x2s+nESINrLSt4X0UgiCur&#10;W64VXH4+lykI55E1dpZJwR852G1fFhvMtJ04p/HsaxFC2GWooPG+z6R0VUMG3cr2xIH7tYNBH+BQ&#10;Sz3gFMJNJ9dRlEiDLYeGBns6NFRdzzejoND6KyriNG4PaT6Vp/I43mKj1NvrvP8A4Wn2/+Kn+1uH&#10;+Qk8fgkHyO0dAAD//wMAUEsBAi0AFAAGAAgAAAAhANvh9svuAAAAhQEAABMAAAAAAAAAAAAAAAAA&#10;AAAAAFtDb250ZW50X1R5cGVzXS54bWxQSwECLQAUAAYACAAAACEAWvQsW78AAAAVAQAACwAAAAAA&#10;AAAAAAAAAAAfAQAAX3JlbHMvLnJlbHNQSwECLQAUAAYACAAAACEAQJ7WGcAAAADbAAAADwAAAAAA&#10;AAAAAAAAAAAHAgAAZHJzL2Rvd25yZXYueG1sUEsFBgAAAAADAAMAtwAAAPQCAAAAAA==&#10;" fillcolor="#f39" strokecolor="white [3212]" strokeweight="1pt"/>
                <v:shape id="Datos 17" o:spid="_x0000_s1032" type="#_x0000_t111" style="position:absolute;left:28670;top:118;width:17805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dfvwAAANsAAAAPAAAAZHJzL2Rvd25yZXYueG1sRE9Li8Iw&#10;EL4L+x/CLHiz6XpQW40iC8JeVwXxNiTThzaT0sTa/nuzsOBtPr7nbHaDbURPna8dK/hKUhDE2pma&#10;SwXn02G2AuEDssHGMSkYycNu+zHZYG7ck3+pP4ZSxBD2OSqoQmhzKb2uyKJPXEscucJ1FkOEXSlN&#10;h88Ybhs5T9OFtFhzbKiwpe+K9P34sAouGY96vmraIssW4/521f250EpNP4f9GkSgIbzF/+4fE+cv&#10;4e+XeIDcvgAAAP//AwBQSwECLQAUAAYACAAAACEA2+H2y+4AAACFAQAAEwAAAAAAAAAAAAAAAAAA&#10;AAAAW0NvbnRlbnRfVHlwZXNdLnhtbFBLAQItABQABgAIAAAAIQBa9CxbvwAAABUBAAALAAAAAAAA&#10;AAAAAAAAAB8BAABfcmVscy8ucmVsc1BLAQItABQABgAIAAAAIQCqXvdfvwAAANsAAAAPAAAAAAAA&#10;AAAAAAAAAAcCAABkcnMvZG93bnJldi54bWxQSwUGAAAAAAMAAwC3AAAA8wIAAAAA&#10;" fillcolor="#f9f" strokecolor="white [3212]" strokeweight="1pt"/>
                <v:shape id="Datos 18" o:spid="_x0000_s1033" type="#_x0000_t111" style="position:absolute;left:42767;top:118;width:17805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qrwgAAANsAAAAPAAAAZHJzL2Rvd25yZXYueG1sRI9BSwQx&#10;DIXvgv+hRPDmdlQQGbe7iDjoRdFVxGOYxk5xmg5t3Jn99+YgeEt4L+99WW+XNJo9lRozOzhfNWCI&#10;++wjBwfvb93ZNZgqyB7HzOTgQBW2m+OjNbY+z/xK+50EoyFcW3QwiEyttbUfKGFd5YlYta9cEoqu&#10;JVhfcNbwNNqLprmyCSNrw4AT3Q3Uf+9+koOn50Ps5tAt48tDDCLl8uP+k507PVlub8AILfJv/rt+&#10;9IqvsPqLDmA3vwAAAP//AwBQSwECLQAUAAYACAAAACEA2+H2y+4AAACFAQAAEwAAAAAAAAAAAAAA&#10;AAAAAAAAW0NvbnRlbnRfVHlwZXNdLnhtbFBLAQItABQABgAIAAAAIQBa9CxbvwAAABUBAAALAAAA&#10;AAAAAAAAAAAAAB8BAABfcmVscy8ucmVsc1BLAQItABQABgAIAAAAIQDCLfqrwgAAANsAAAAPAAAA&#10;AAAAAAAAAAAAAAcCAABkcnMvZG93bnJldi54bWxQSwUGAAAAAAMAAwC3AAAA9gIAAAAA&#10;" fillcolor="#d60093" strokecolor="white [3212]" strokeweight="1pt"/>
                <v:shape id="Datos 19" o:spid="_x0000_s1034" type="#_x0000_t111" style="position:absolute;left:54006;top:118;width:17806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JrwQAAANsAAAAPAAAAZHJzL2Rvd25yZXYueG1sRE9La8JA&#10;EL4X/A/LFLzVTRsoMXUVEaxCT1GT85CdJsHsbMhuHv77bqHQ23x8z9nsZtOKkXrXWFbwuopAEJdW&#10;N1wpuF2PLwkI55E1tpZJwYMc7LaLpw2m2k6c0XjxlQgh7FJUUHvfpVK6siaDbmU74sB9296gD7Cv&#10;pO5xCuGmlW9R9C4NNhwaauzoUFN5vwxGQa71KcrjJG4OSTYVX8XnOMRGqeXzvP8A4Wn2/+I/91mH&#10;+Wv4/SUcILc/AAAA//8DAFBLAQItABQABgAIAAAAIQDb4fbL7gAAAIUBAAATAAAAAAAAAAAAAAAA&#10;AAAAAABbQ29udGVudF9UeXBlc10ueG1sUEsBAi0AFAAGAAgAAAAhAFr0LFu/AAAAFQEAAAsAAAAA&#10;AAAAAAAAAAAAHwEAAF9yZWxzLy5yZWxzUEsBAi0AFAAGAAgAAAAhADEBQmvBAAAA2wAAAA8AAAAA&#10;AAAAAAAAAAAABwIAAGRycy9kb3ducmV2LnhtbFBLBQYAAAAAAwADALcAAAD1AgAAAAA=&#10;" fillcolor="#f39" strokecolor="white [3212]" strokeweight="1pt"/>
                <v:shape id="Datos 20" o:spid="_x0000_s1035" type="#_x0000_t111" style="position:absolute;left:68294;top:118;width:17806;height:1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6WWvgAAANsAAAAPAAAAZHJzL2Rvd25yZXYueG1sRE/LisIw&#10;FN0L8w/hCrPT1C7EVqMUYcDtOIK4uyS3D21uShP7+PvJYmCWh/M+nCbbioF63zhWsFknIIi1Mw1X&#10;Cm4/X6sdCB+QDbaOScFMHk7Hj8UBc+NG/qbhGioRQ9jnqKAOocul9Lomi37tOuLIla63GCLsK2l6&#10;HGO4bWWaJFtpseHYUGNH55r06/q2Cu4ZzzrdtV2ZZdu5eD70cCu1Up/LqdiDCDSFf/Gf+2IUpHF9&#10;/BJ/gDz+AgAA//8DAFBLAQItABQABgAIAAAAIQDb4fbL7gAAAIUBAAATAAAAAAAAAAAAAAAAAAAA&#10;AABbQ29udGVudF9UeXBlc10ueG1sUEsBAi0AFAAGAAgAAAAhAFr0LFu/AAAAFQEAAAsAAAAAAAAA&#10;AAAAAAAAHwEAAF9yZWxzLy5yZWxzUEsBAi0AFAAGAAgAAAAhAOvbpZa+AAAA2wAAAA8AAAAAAAAA&#10;AAAAAAAABwIAAGRycy9kb3ducmV2LnhtbFBLBQYAAAAAAwADALcAAADyAgAAAAA=&#10;" fillcolor="#f9f" strokecolor="white [3212]" strokeweight="1pt"/>
              </v:group>
            </v:group>
          </w:pict>
        </mc:Fallback>
      </mc:AlternateContent>
    </w:r>
    <w:sdt>
      <w:sdtPr>
        <w:id w:val="-67506623"/>
        <w:docPartObj>
          <w:docPartGallery w:val="Page Numbers (Bottom of Page)"/>
          <w:docPartUnique/>
        </w:docPartObj>
      </w:sdtPr>
      <w:sdtEndPr/>
      <w:sdtContent>
        <w:r w:rsidR="008358CC">
          <w:fldChar w:fldCharType="begin"/>
        </w:r>
        <w:r w:rsidR="008358CC">
          <w:instrText>PAGE   \* MERGEFORMAT</w:instrText>
        </w:r>
        <w:r w:rsidR="008358CC">
          <w:fldChar w:fldCharType="separate"/>
        </w:r>
        <w:r w:rsidR="00D94A3E" w:rsidRPr="00D94A3E">
          <w:rPr>
            <w:noProof/>
            <w:lang w:val="es-ES"/>
          </w:rPr>
          <w:t>1</w:t>
        </w:r>
        <w:r w:rsidR="008358CC">
          <w:fldChar w:fldCharType="end"/>
        </w:r>
      </w:sdtContent>
    </w:sdt>
  </w:p>
  <w:p w:rsidR="000F761E" w:rsidRDefault="00D618F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233680</wp:posOffset>
          </wp:positionV>
          <wp:extent cx="2428875" cy="914400"/>
          <wp:effectExtent l="0" t="0" r="0" b="0"/>
          <wp:wrapNone/>
          <wp:docPr id="3" name="Imagen 3" descr="LOGO_TRANSPARENCI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TRANSPARENCIA_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D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A0" w:rsidRDefault="006977A0" w:rsidP="000F761E">
      <w:pPr>
        <w:spacing w:after="0" w:line="240" w:lineRule="auto"/>
      </w:pPr>
      <w:r>
        <w:separator/>
      </w:r>
    </w:p>
  </w:footnote>
  <w:footnote w:type="continuationSeparator" w:id="0">
    <w:p w:rsidR="006977A0" w:rsidRDefault="006977A0" w:rsidP="000F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1E" w:rsidRDefault="00D618F5" w:rsidP="00BD72F4">
    <w:pPr>
      <w:pStyle w:val="Encabezado"/>
      <w:jc w:val="right"/>
    </w:pPr>
    <w:r w:rsidRPr="00997513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1D4F7C9" wp14:editId="2232A866">
              <wp:simplePos x="0" y="0"/>
              <wp:positionH relativeFrom="margin">
                <wp:posOffset>1891665</wp:posOffset>
              </wp:positionH>
              <wp:positionV relativeFrom="margin">
                <wp:posOffset>-594995</wp:posOffset>
              </wp:positionV>
              <wp:extent cx="4257675" cy="1938655"/>
              <wp:effectExtent l="0" t="0" r="0" b="0"/>
              <wp:wrapNone/>
              <wp:docPr id="5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7675" cy="1938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72F4" w:rsidRPr="00D618F5" w:rsidRDefault="00FB2732" w:rsidP="00BD72F4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b/>
                              <w:color w:val="D60093"/>
                              <w:sz w:val="28"/>
                            </w:rPr>
                          </w:pPr>
                          <w:r>
                            <w:rPr>
                              <w:b/>
                              <w:color w:val="D60093"/>
                              <w:sz w:val="28"/>
                            </w:rPr>
                            <w:t>SOLICITUD DE ACCESO A LA INFORMACIÓN</w:t>
                          </w:r>
                        </w:p>
                      </w:txbxContent>
                    </wps:txbx>
                    <wps:bodyPr wrap="square" lIns="91440" tIns="45720" rIns="91440" bIns="4572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D4F7C9" id="Rectángulo 4" o:spid="_x0000_s1026" style="position:absolute;left:0;text-align:left;margin-left:148.95pt;margin-top:-46.85pt;width:335.25pt;height:152.6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JRqQEAADEDAAAOAAAAZHJzL2Uyb0RvYy54bWysUtuO0zAQfUfiHyy/07QlaXejpiuk1SIk&#10;BCuW/QDXsRtL8YUZt0k/h2/hxxi7oVuxb4iXicczOXPOGW/uRtuzowI03jV8MZtzppz0rXH7hj9/&#10;f3h3wxlG4VrRe6caflLI77Zv32yGUKul73zfKmAE4rAeQsO7GENdFCg7ZQXOfFCOitqDFZFS2Bct&#10;iIHQbV8s5/NVMXhoA3ipEOn2/lzk24yvtZLxq9aoIusbTtxijpDjLsViuxH1HkTojJxoiH9gYYVx&#10;NPQCdS+iYAcwr6CskeDR6ziT3hZeayNV1kBqFvO/1Dx1IqishczBcLEJ/x+s/HJ8BGbahlecOWFp&#10;Rd/ItF8/3f7Qe1Ymg4aANfU9hUeYMqRjUjtqsOlLOtiYTT1dTFVjZJIuy2W1Xq0JXVJtcfv+ZlVV&#10;CbV4+T0Axo/KW5YODQcikM0Ux88Yz61/WtI05x9M36f7xOzMJZ3iuBsngjvfnkjXQIttOP44CFCc&#10;9Z8cOXe7KMv0EnJSVuslJXBd2V1V0jgMHw6RRmYmac4ZfBpPe8lapjeUFn+d566Xl779DQAA//8D&#10;AFBLAwQUAAYACAAAACEAJVK0KOEAAAALAQAADwAAAGRycy9kb3ducmV2LnhtbEyPQU7DMBBF90jc&#10;wRokNqh1UqqkTuNUqIDUdkfoAZzYJGnjcRS7bbg9wwqWo//0/5t8M9meXc3oO4cS4nkEzGDtdIeN&#10;hOPn+2wFzAeFWvUOjYRv42FT3N/lKtPuhh/mWoaGUQn6TEloQxgyzn3dGqv83A0GKftyo1WBzrHh&#10;elQ3Krc9X0RRwq3qkBZaNZhta+pzebES9ofl4bjd8dNZdK9Pu7SMeJW8Sfn4ML2sgQUzhT8YfvVJ&#10;HQpyqtwFtWe9hIVIBaESZuI5BUaESFZLYBVFcZwAL3L+/4fiBwAA//8DAFBLAQItABQABgAIAAAA&#10;IQC2gziS/gAAAOEBAAATAAAAAAAAAAAAAAAAAAAAAABbQ29udGVudF9UeXBlc10ueG1sUEsBAi0A&#10;FAAGAAgAAAAhADj9If/WAAAAlAEAAAsAAAAAAAAAAAAAAAAALwEAAF9yZWxzLy5yZWxzUEsBAi0A&#10;FAAGAAgAAAAhAKHAIlGpAQAAMQMAAA4AAAAAAAAAAAAAAAAALgIAAGRycy9lMm9Eb2MueG1sUEsB&#10;Ai0AFAAGAAgAAAAhACVStCjhAAAACwEAAA8AAAAAAAAAAAAAAAAAAwQAAGRycy9kb3ducmV2Lnht&#10;bFBLBQYAAAAABAAEAPMAAAARBQAAAAA=&#10;" filled="f" stroked="f">
              <v:textbox style="mso-fit-shape-to-text:t">
                <w:txbxContent>
                  <w:p w:rsidR="00BD72F4" w:rsidRPr="00D618F5" w:rsidRDefault="00FB2732" w:rsidP="00BD72F4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b/>
                        <w:color w:val="D60093"/>
                        <w:sz w:val="28"/>
                      </w:rPr>
                    </w:pPr>
                    <w:r>
                      <w:rPr>
                        <w:b/>
                        <w:color w:val="D60093"/>
                        <w:sz w:val="28"/>
                      </w:rPr>
                      <w:t>SOLICITUD DE ACCESO A LA INFORMACIÓN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B1C9E" w:rsidRPr="00DB1C9E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2846766" wp14:editId="6C7F9F20">
              <wp:simplePos x="0" y="0"/>
              <wp:positionH relativeFrom="column">
                <wp:posOffset>-1070610</wp:posOffset>
              </wp:positionH>
              <wp:positionV relativeFrom="paragraph">
                <wp:posOffset>-450215</wp:posOffset>
              </wp:positionV>
              <wp:extent cx="1800272" cy="1314450"/>
              <wp:effectExtent l="0" t="38100" r="219075" b="0"/>
              <wp:wrapNone/>
              <wp:docPr id="27" name="Grupo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272" cy="1314450"/>
                        <a:chOff x="0" y="0"/>
                        <a:chExt cx="2975400" cy="2267250"/>
                      </a:xfrm>
                    </wpg:grpSpPr>
                    <wps:wsp>
                      <wps:cNvPr id="28" name="Triángulo rectángulo 28"/>
                      <wps:cNvSpPr/>
                      <wps:spPr>
                        <a:xfrm rot="16200000">
                          <a:off x="-11850" y="11850"/>
                          <a:ext cx="2253388" cy="2229688"/>
                        </a:xfrm>
                        <a:prstGeom prst="rtTriangle">
                          <a:avLst/>
                        </a:prstGeom>
                        <a:solidFill>
                          <a:srgbClr val="FF66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Triángulo rectángulo 29"/>
                      <wps:cNvSpPr/>
                      <wps:spPr>
                        <a:xfrm rot="5400000">
                          <a:off x="-11851" y="25711"/>
                          <a:ext cx="2253390" cy="2229688"/>
                        </a:xfrm>
                        <a:prstGeom prst="rtTriangle">
                          <a:avLst/>
                        </a:prstGeom>
                        <a:solidFill>
                          <a:srgbClr val="FF0D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Imagen 30" descr="https://transparencia.tlaquepaque.gob.mx/wp-content/uploads/2015/12/object534597650-1.png"/>
                        <pic:cNvPicPr/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4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218" r="80346" b="13592"/>
                        <a:stretch/>
                      </pic:blipFill>
                      <pic:spPr bwMode="auto">
                        <a:xfrm>
                          <a:off x="410129" y="421832"/>
                          <a:ext cx="1296678" cy="139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1" name="Triángulo rectángulo 31"/>
                      <wps:cNvSpPr/>
                      <wps:spPr>
                        <a:xfrm rot="13480548">
                          <a:off x="1478367" y="323712"/>
                          <a:ext cx="1497033" cy="157210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E2C4C5" id="Grupo 22" o:spid="_x0000_s1026" style="position:absolute;margin-left:-84.3pt;margin-top:-35.45pt;width:141.75pt;height:103.5pt;z-index:251669504;mso-width-relative:margin;mso-height-relative:margin" coordsize="29754,22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fnVCdQUAALsSAAAOAAAAZHJzL2Uyb0RvYy54bWzsWFtv2zYUfh+w/yDo&#10;3bZutmyjTpE5TVAg64KmQ58pipK4SSRLUnGyYT9mv2V/bOeQkprG6QXdVuwhASLzes7hx3P5pGfP&#10;b7s2uGHacCl2YTyPwoAJKksu6l3485vz2ToMjCWiJK0UbBfeMRM+P/n+u2cHtWWJbGRbMh2AEGG2&#10;B7ULG2vVdrEwtGEdMXOpmIDJSuqOWOjqelFqcgDpXbtIomi1OEhdKi0pMwZGz/xkeOLkVxWj9qeq&#10;MswG7S4E26x7avcs8Lk4eUa2tSaq4XQwg3yFFR3hApROos6IJUGv+ZGojlMtjazsnMpuIauKU+bO&#10;AKeJowenudCyV+4s9fZQqwkmgPYBTl8tlr66udIBL3dhkoeBIB3c0YXulQySBME5qHoLay60ulZX&#10;ehiofQ/Pe1vpDn/hJMGtg/VugpXd2oDCYLyOoiRPwoDCXJzGWbYcgKcN3M7RPtq8GHYmm3yZRXBv&#10;uDNJVnnidy5GxQu0bzLnoMCJzHuczD/D6bohijn4DWIw4gQe7XF6o/lff4q6b2WgwdHGdrL2wLlN&#10;E2pmawDAEbJAS3DFeAUuDH/OcwYEZ3G8hkMGCJVrOQ8doUySZZquwQIPSLJZQQdWTICQrdLGXjDZ&#10;BdjYhdqCmUTULZ6EbMnNpbF+w7gQh41seXnO29Z1dF3sWx3cEAia8/PVar8fdHywrBW4WEjc5iXi&#10;CNzIeFTXsnctw3WteM0qcDTwh8RZ4kKcTXoIpUzY2E81pGRe/dLh48VPO9x5nUCUXIH+SfYgANPH&#10;sWwvZliPW5nLENNmfxGTGm/BaJjfPO1wmqWw0+aOC6kfO1kLpxo0+/UjSB4aRKmQ5R24l3MKuHuj&#10;6DmH27skxl4RDQkJBiHJwnU2Uv8WBgdIWLvQvOuJZmHQvhTg6RuIK1hmXSdb5gl09P2Z4v6M6Lu9&#10;hOuNnTbXxPW2HZuVlt1byK2nqBWmiKCgexdSq8fO3vpECtmZstNTtwyymiL2UlwrisIRJfSzN7dv&#10;iVaDS1rw5ldyjK4jn/RrcaeQp72VFXcO+x6nAT+IdMxP3yLkN58L+c2Xhjyms8ciHu4BU9wyj52z&#10;gGuOKRAjfgMX8A0jPjrbuwQNWeUp4p8i/v8V8YrTLfwPZAhaR0X+86QRdtkeU6cnnt0XyeiI/rVX&#10;M5/heMFbbu8cB4Ush0aJmytOscRj5z1fSCF2PV942ZGaiQAHSmYoJE9kcQbortVEGAXJXFBO5rYl&#10;73qm8DGvZTHvbqGogl5hoUIuetVKUhrki8tFnCxk8QuQj2WaLTf5ahnN4rkSNaaj0Qw0CuvPkY1F&#10;yxUWb6w7b7ltXEYeszZODvAMhn6alnsqeyZp36GVjptr1hILLwam4cpAddmyrmAlcJKXpS8NBb9k&#10;N6wNbKOZaXZhjuUebXf5D5jK0PJU+vdkfRpFm+SH2X4Z7WdZlL+YnW6yfJZHL/IsytbxPt7/gTUn&#10;zra9YZeSkvZM8eEYMHrkKo/y5uENwzNyx+w9ExhzIqRmx0Dg15kIaRLRQluNpq/hNvA9I46SGIga&#10;gLeO0mwVBgWMpcuNo9Ww0mpmaTNezHgX/tqQKgbF4UdZAh0nUANdIX3AtbM4ihOoTFA3MlCVDoLH&#10;wgFzq1U+UMU43ayjB9z5mCqC5U7RR0jiRPWQzeFppwFAwHE/dDFPc523QfcbVegU6ucnSTksAKiR&#10;LUBkfpqUpxlAla0dEgMpj7N8na7gBQmwTpM0jx9inW3yKE2HNxzgXrF343+Xln9Iaovax1Dbd+An&#10;3kMh/ifFE411vvpIHf9gaFrtBT0m/ONU/J6k0RMQae8JrvX0FvD0FvAfvgW4zwDwhcS5+vA1Bz/B&#10;3O9D+/43p5O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wmdewuEAAAAMAQAA&#10;DwAAAGRycy9kb3ducmV2LnhtbEyPwU7CQBCG7ya+w2ZMvMF2RSvWbgkh6omQCCaE29AObUN3t+ku&#10;bXl7h5Pevsn8+eebdDGaRvTU+dpZDWoagSCbu6K2pYaf3edkDsIHtAU2zpKGK3lYZPd3KSaFG+w3&#10;9dtQCi6xPkENVQhtIqXPKzLop64ly7uT6wwGHrtSFh0OXG4a+RRFsTRYW75QYUurivLz9mI0fA04&#10;LGfqo1+fT6vrYfey2a8Vaf34MC7fQQQaw18YbvqsDhk7Hd3FFl40GiYqnsecZXqN3kDcIuqZ4cgw&#10;ixXILJX/n8h+AQAA//8DAFBLAwQKAAAAAAAAACEALKzYYNogAADaIAAAFAAAAGRycy9tZWRpYS9p&#10;bWFnZTEucG5niVBORw0KGgoAAAANSUhEUgAAAVYAAABqCAMAAAGnublFAAAAAXNSR0IArs4c6QAA&#10;AARnQU1BAACxjwv8YQUAAAMAUExURQAAAM7b5cnW1tTp6c3b5s3c5czZ5svX58za5s3Z5Mzc5tTZ&#10;5M3a5M3b5MvX6M3Z5s3Z5Mva4c3b5M3c5M3a5M7a5c3c5M3Z5c3a5c7a5c3b5c7c5s3c5Mvc5M7Z&#10;5dLb5M3b5tHj49LX5dLc5M3e6M7b6Mrb5M3b5c3b5s7c5c3Z5c7e6dTU/8Ph4cza5c3Y5MjY56r/&#10;/8/Z587b5M3a5szc5M7c5cvY6NDd5Mvb5c7Z5cza5c/V4c7b5gD//83a5czZ5cza5bb+/s7b5bnn&#10;58za5czZ5c7Z5M3c5s7b5czb58zb5czZ5c3c5c3c5NHc5snX4c3Z5M3a5tTU1Mbi4s3c6M3c5c3a&#10;5czY58zZ5M3Z5czZ5s3a5c3Z5dDe5tDQ583b5dDa5czd3c3b5s3c5s3a5c7c5Mzd4dTb6c3c5c3b&#10;5dLd487c5c7b5czc5c3Z5s3b5s/c5cza5s3h5s3Z5c3a5szc5s7a5dHb4NTd3czZ5cza5cve583a&#10;5c7a4s7Z5c3c5czb5c7b5M7c5szc6Mzc5s3V5szZ5M7d5r+/v9Lf5cfd6Mzb5M3a5szb5c3c5czb&#10;5MzY5c3a5szZ5Mrf5NDc58zc5s/P79ra7M3a5M3Z5M3b5M3c5MzZ5svc483Z383b5s3a5M3Z5c3c&#10;5Jn//8ja6M3Z5c7Z487d6M7a5s3c5c3b5cvZ4tLh6M7a5szb5c7a5c7c5czMzNHb5c3Z5s3b5c3h&#10;4cvc5c7b5c3Z5crX6cTr68rX5M7Z5c7e5MzZ5Mza5MbZ7M7Z5c/f39Ta5s3a5M7a5s7Z5czb5Mzc&#10;5czc5M/b483a5s7d5c3c5s3c5c3a5Mzb5c3a5s3Z5szZ5czb5c3b5s3Z5M3a5c3c5M3Z5szb5M7a&#10;5szd4M3a5c3Z5cva5NHW6M7V48vc483Z5t/f383b5srZ5M7a5M7Z5c3c5c3Z5tDY4c7c5c7Y5s3b&#10;5c7Z5f///9TU4sve5czZ583Z5M7Z5c7a2s3a4s7b5MzM5c7Z5Mvb5svW6szb5Mza5KXmeLcAAAEA&#10;dFJOUwBPExhIlcZA5brPMIWkLWboI5Hx9KfegaCU7X64aaNV2hxbYU56HbT1x/gvDBG8ciEDS8Nc&#10;k+JkJm2zgyudAXdRcAfLC9/A/HzmVpfbqutfNHuaBglDxchCourjtZZdFoBjD67N0ME9JPvJLty9&#10;jbn3O9Ez53Go+jIeedk3jD/2dlDg/2+wH9U1BCgXa1Osv5k8wpwxLPkQDq+QOViJSim73b6GBTir&#10;XkVqoYI2Iuz9mNYKZeGKGlrSzjoNJ250YH8b8CAqTVS3prLzQWh4UtTX78SlnkeP0/KbPraSTIts&#10;fVklZ+4I2EStjuSHV4RJn6kCEkZ1/rEVYogUzHMZ6cpdrhuJAAAACXBIWXMAAAsSAAALEgHS3X78&#10;AAAcV0lEQVR4Xu2dC1yO5/vAr2Iya4byzmmEshzahOoli1XE/pIUo5xtS/gpIzmbLkM5bA2VIaLG&#10;WDqoHIqmOWzRMKc2c1hpjMwyDZH9r+u+n/ftLZm22e/f//d7vn3e5z4+93M913Ofn/u5g3+S43zQ&#10;EGyuTAZr0LQBP9DUJZ9jAAuOPw+tOYjoMPXsbDYxfT8i+LvCWpiPjREyEfPhUw55BfAFNgmEe8IY&#10;CxSXXDBoBNt+YBc53fMpLluFS8atGnzSW5DwEL5sYBkAy9kD87fdzUbEBGgGM2QsSbFiws5Ry++S&#10;MQrAcwC8dvv6QnK0hq9FmESRpSosSzRZrFifzPnOEe0V638zQr2JlM0GgIb/VtlrYsCFMh7nPfKY&#10;B/3gsIgJX6J4bgitEY4AJlE2obO3U7Yb1zWfnjI5/GvoHpd83Ag7yT8CL+AOCu5O9mfBGdBWxEUs&#10;EpEADg5QLE/EAQ6n7wBYDE6dZlmUwmpYSMItglro184JoGf6+7rrEz/B72wEnV4bsLZrASwtGddq&#10;julS8FsFC6545AS4OtQQ0SRxUFuxPZEBW/YotidiNx3XuUeIIqzyj9Ea3hFmeCEWFuKLWzAZpmE8&#10;5T4EV8qj0WaAjpaUMTjX4agrWIL3HE2V6i8Y/SLgFX8ZaMDnfJj9i7BzNsd52AcGYBQ6kQuLEKLM&#10;MJby8ylA13MRHGwF6Gtvz6FHRcGgWtcfsEX78um6bQOIUmpVTrYLoIghTkHM4GKEHmS9Qb/e2Aow&#10;j7xEaBMRA2164yxrgA18lh6HWgC7cJDi+rO0UMxKGGZLLYSwpQBsDCaNOoPFKHAcBzABzJHqhvQe&#10;rWCRNeYfyx8CtXKH40M/OFWHhFsFYBzWWJz6CF70Kye/iorK06NpjmKRXUiN5n2yfnOQnfRbCbMC&#10;Lcm6lcNFnOWwhOIZNybXzY0Atc3XywD6lfEWFOlKbWHvdoWA4RpRJfGvAWAc9rf8gjyzi+EdvEWe&#10;4b6Yho6Oru5YDIctABu/MY3Pn41DZSKCLGi0A0KUnkAjqtgwORGhazsMBdxC9V4c9R65sqCWHdfy&#10;pZLdKdX8fHA3w3GHLULM+Dz2p6peD0I2HfwUl0i1HccZOZRSsZyYgHEwnCtVvEwdlCgOoZotDan6&#10;ds/V4mEL89V8HvtH4QSRBiMugN/uFA6ZKmBoDVk/W1JqcQBOZOVYBPWM6C+Nne655GOxiqzU2QZr&#10;cYYOshUk49Zl0vU8N0VwE/EkmUk4n9qcNQmI5zlaB/rZcpoNkTr6uGlsIMXpBSs4NeWyMhECgRvA&#10;MGfF+ZSg9C+TsYwu/JfIUszyRGS609GZnzNxkkwEly+TOjkFzMTPc2sKN9hBx3tQmOe7K+b7vWtx&#10;76dDsLR20XYYegatO7llZZTduY7AtkvpgNBSuKwAZn1iI1K6So0qd2Xfu+FNqeI8SvVOnYnLg+GZ&#10;pSmwCn2C75tQPAS33F36cUoZdShVHMbpEJOBxletHQ5CAIzyvF6fDBoxOcIoDxuIWmUML75Oj37J&#10;bLC881zQr3Clz8pUijETLolzy4FLYZJifZqwlJuktZozqtOmsEFLj45YobirL9fhMGcOdCX1xtMD&#10;VlFRUfmvhhuaxFiAnVOlWzCW+zmM6A4Rr7BvFKK5CCYPNzJcud8ULSOU6mK+RAE08JX9T8XvfepL&#10;SUaCOx1plExVsQXASOmLmfAKUveJoB7W43s+LOtYgH6ya1ZGI6QeHV+NOnjpiNQJKKJOHJ6VnlOR&#10;+rQsK436qWslPUcAxNHtgTcWR2Az6feDECicZFVEcMcTCSS8kNUDkfoM4EQ/RdY6mMUpVMLLPLkm&#10;2BOJH0BfaZfoZRVwtATsQc6BwtPyZ8TTyaxXBw4+G6mP2ZZtPem+eH5D8WNFSFjWXOoz5QpZrcv6&#10;6VLWL+lCH1B/qRLEHYj7QDhXXH7aWC/roQLErmTTKJfbzJ6WMAZxueg7Ez0RB5GnMiHRX4lYkyMu&#10;CxVPhmQNlaEsKwxDDCBZO5fpUMj6qnIm5Y5HkDEdRPd9a9SyymWlKyEehqHyIR1BzBOyAgRTqnFg&#10;jma/k8WVPCkPEL2RRhwAoxHvkN8PQNq/qtero5QVWpOdJCJh3WpRFh0rZF2DeIDCKFtN4xTKIzR6&#10;A6DhR8XQbPqhcrLW0I5jQ6tNp2OGtrs2gwog0Ua7Hg5kdGDrem1YAWUfuxUHyYD1GVHsmawNYwNg&#10;nDaDItLZtmHaGbYZWkEJlMp0vbXaL9iMeiPx43AyW2rzoLu2lL2ggzZMJFWOlBjdM3A2nwWV9XKr&#10;D9Y0FHh3odRvTVbHDuFN2FyKhQd8v3X5ac/RNHWCF2NSi/JzchxgrWY4OKXGfG/LEW338fGNLXz0&#10;pM4grHew6bME7q6kqBdh2e6PZsOAmVbR4NkDYB8NGizbk06bx9yFS8mwziLVFoJegqiZfPYT4KFd&#10;Plt24S9NG10/dars9QgV5OfI+CKm7RuiMotCFs2ibcMezugeKQZFCZ/RAT/lqvewHR1mebBv4aK8&#10;/klD3s2PObfPr3gNdWrvf2q9wH8InkpdMeohjJ5mPeO8eJg4gY3gUjOH7Ejh8QQ+BhegewU4FwgO&#10;ZBhmgh72dDBGDw+39rtq98kduSHLMyu+3zdDV7jev4HQq9+rZ09QBLd9HrsTAQJmDe3TPMBjUzDA&#10;2uN5gfAaHk2hMVwrvPcMZizoP4aUkmFea/H2Kf4eHuhl1tn0IWCHaxY9Fl0G85XJSKc9GfxQyJp6&#10;W7jSugijupJe+zy3WYKqPIn/Y4aY4aJ+7caLklKdyaBCBMmKo8xSHdEa7V/pkXbnYMuFS7SLIfNO&#10;T8W/moE4qQgWwT70Q6hJjTOCL3Sj4hq9MIF7J9WK0HsL8OwIXIM9N52A3JhcmJfZxBFhQyC0C1Ci&#10;qKioqKioqKio/B3GfkRDvQp48ytqxuhVPib14bkKgFJ+VU2cIS82V2h4lY9p/8AmywtgH8esJade&#10;9mjqCNOR/d72jAVoxjaNphu/2dbUpSBXadQYbBb4cBJAgUbTRpwSozFcA1aevJp0YGFRTKVIkuWE&#10;DmIrR8Vyi70/ktN68Dx58ExCN565nCrCh4GpMOWQNAlxPZvDpR8aw1lp2c0dZ4ygoHTEAQCJ0jsB&#10;vBE78hkHeTrqcYiZI5K1a6GBdm0LCwsR5xQWLiRZwye/JGfD+A58OJhl5dgs61HEpmuu1yL1Yrvw&#10;8MaIfUhZFPw2RxyOwZMnByEGkKzZoxwdHT8VsuIcRdYRiNZGc1/DL/Sy1pMpV04aL/ik4H7LteXX&#10;HSHOpyPJSse3xXTaDYxA5Imm5zErgTQpZN2gS9tUzNWd4Fnl5jyJymPN4diOju/iZZJVt6APkeQZ&#10;I2VFfMheTjxlK2SNx2B/NGW/R7A98RUMtGhIV3sTjrcpf0N6WQu8p4v51yLE6dZiCvh5zN6BmCFk&#10;vYQ4VjxvU57zzkBMBFvENoivkR/JGuq9BrEOyXoin5jA6Zq44VkhKz0oLZ9KKLJ2xg+eEVnkUUg6&#10;WVpssUb61mblxrF6WQXPARwiDS4QWnyexDKnH8vqFMjBo1hWiQ28R5E2ifUXuvxaV5dfgzjdmpaI&#10;g0jWKYMQdZeUsnZArE83cFrxLAdnH6HxwuhQvxq3+B2AHr2sJxBnseaycFoUJZYjZY1H3PsVly2o&#10;+SMJcV3K6haTB3Qbm6JG8jsAlpXO3k1SnEW3FHt7ewchK4RgMCl/ymzUF2gp6zpM6BBlj+Xm13W8&#10;Sj+7XMrphTa2aARiclhHWX5tKHLiQpaFkbLCb4jnhKwE1QUyDzCkLcEJmV83Cg2fxWsyVMhqg/gL&#10;5QESkG5IIGVNUE6VixrKw7JOgfDJUMirHh8nawGiHcA7SjpoImWl7CvetvCc3Tkhq3I6q1mgFbKO&#10;EcXesGxRLfk9hw+AXH5/A7zoVshKuUwyWEYtB8sKsS9dJFnrPV5WGErF30s8fb71y1JW6EKJavhV&#10;Qa3+iCv0stLTL2QT8biQlWoFLNDlV0pMyMrLjknWGXSsfZ8OkUJWX5zFZz5TtiTZACHreJKyVWWy&#10;8mTsJk6e7L7SAlyf7p8miyqJ6MuSENSM3ZPvE+B9JWIqifghFguVTdQrm9OKplCqHHAxQH1+54DY&#10;mCPFH0AUEz/G4klUhGQdOBaoSg7zvry/gqzynUCJlmuVeG2GVitfY9mGadOUVwkFWi3lsRoeAx25&#10;tSyRnrBeF1GbMXKklooaLNSG0U/C6fLst/KuAeA5x28dRlIVm5ERW6IVlR9AmLhoBRZAs4ts7r+Z&#10;bzxAW17W6saJmBTFhhorqmwUR7VErE872+QKGxhunVB5i/GPcd7eW7FVgXP0oxJxOpHMaOpKlS0Q&#10;W2AEI7dxabzkRdVa21p1Iaz37jVRM3Os7sS+P34umHwznoszQH4GHYrEi4aFrfhoZdN1KXS4BFY5&#10;M5e4JmooJCdnb3L9maXQ3XMGhDalKJZnV+9fnAlD3hz/Myy0Socd/BblSdxF+dzrQa218NJJECsP&#10;BWlYYM3f2cThRSqzo3Ou1McFXdd+gevs7vhOe6HkZ/RoheINDr5Fh1hR9Psjv63DvKk4vZSq6wt2&#10;xniqk4sP4N7XcItbLdhNVfNMnA6v4rJvOwbdn4sjdmLmEa4kdF/y/BEP4AVxla1ec/HDrZ5bDfLA&#10;Tz4xbJjtROh8gyy/8FveeDy52uuVrPnQrzXAMn6J3+AZvKPIGmn+G9eBmHf5RnAUybrg9hHuZaET&#10;fr4Ct8zKBcw1AdxcD+ZxJzhocN+XAFrl+qHPlirJOgmeFbKePAo/c5UmHArIK8VL8EHxng28lLwR&#10;L2ONxz7XvaBuyLC3F9BD4ZdKuCnpE0XWjS432SBZa77ZiGS9utyPOxhka4AQnbK627Z2JocCH2D6&#10;Ca5ggwbHPKAcdNkPjXFXVWR9CMOkrKOlnLI2l4gO6Ee/eNhtn4GTfnMvwcSTH83AoUMnXN1m8fJ0&#10;/H4OnqfC2dejNTUyseTvha09cjuxrKR3qvQ5vXlte9RLIs0OHni6bxqOTPgsq4/HB88ewhcXWb2+&#10;exWeuYCnhyA1JyI3PQFUZJ000JxN75/ZoXCDS9YcUu71AuPmQ9MhaoW7TeS2Udu0iwNmArS5eZKr&#10;/BwqFT3ag+22UTemUAaIJnXfMO4RBgfvAWccp6BnDwFsi71zYdyrMAqartpEo4s5sH51qteafFg4&#10;1L0+dLwBTuum8AWfgFNmgJBVHPRGNeVfD1g+RcZJadKsrjTpTwfqEhBneORVrTGlISiNLCASuZtR&#10;3fklAt/1QfGBpcrTIcMWvEF0J6s9baDl5i0ttD3XNPUMz7x18LblZiWgOrIj6mKHzDv1Cwq0M7pC&#10;y8w2kYq/yl/FFLdSC5DDDffX6BliglttagBaZAKmVPlL0n8b3Ln4MWEQtO8Sh/uGrRyYbY/3odsD&#10;wGNfKTGqD7mQ+2PnBytJr/M2mrqdPg+JJ6mDCVmXjlXvXoGKioqKioqKioqKioqKiorK/zs2t/WZ&#10;GlCFrc5sQytQBEWKjeBPXQ3h2IqVUU5WXIpbd45XXBcHB78a0lmWZoWPiugUQx+DePprKx4KIvYf&#10;XpjO6Gh5d0er9rpVTRVCRYqVLBV5Ms1xFRs/4GjhBDB5zFRs8jCx6MOAzXBPsQkiThksAprJPsvL&#10;Firy99HE+3IpJbg+S46+4ln21H19i+hm5ypWoOhJmHhUf1MfsseFMsXyLjN6rO32k9f+fopTkrSE&#10;/N6X9k/kp6iQvpEc9vwJIkDB3R+LZShRO9MLwLszW5WvqYmCOuw+pLj+BKa6dQM2OISNnjgnZZGN&#10;8KmA0EQ5Wsulcdnbm/QXK+AQg3RK2Jkr3PJ7T0asmSQspMyu3ciuiQPoaCG8i3nhI3bmBQm8MK04&#10;u//2JuyD6NtdnAAP5AKuvfqsJBbWZfs08ZHXdrsIkKZbsiSZxWpVnicuEp/kQvphslvwrolR38oA&#10;vJwljPHRpNZXyOLfUcRklouQebrtkKpOH90+P0uQ885I/BBuBfNePY+DM425bhc6oVb5kdqvvAuo&#10;tcj5AHO3cwBhJd1lasX+4lydWm2/ZD+xRsj2iFyLxGo1FxnEy5MzUzfh20IukEJ8QzgJVms7XkYG&#10;0IUvZz9dqrV2+bUpOrVivbns1Kt1v3ieZ0/z6gNIvt1HZKUKaj2jZOZryqP9E8zBX9noIRakmWDR&#10;Ykzi3TUfSyO6jLW8G0WtYqEbpNmT1VxW0RkTKcM1ZP1Y6z5kZbX2byrKFO+noFNr6Ffs42lYPMRp&#10;cjX16XZkH8a2NZQl3S6winJlAVbUKpVcN4TsPnukWn2Flx4+52EfkY25mtOp1VlUDo4yjp7yan2d&#10;HLVzXOjoUqJ4PZHQ2sGppifMawAMead/3+WybOLXgGlvfg7Zyh6OlfCoWl2Wj736myzLjUShj+Q1&#10;gm85RZ0jo4mympXVah4dKuquxKKySqC9XPCNb2/dq6x2Y7UGn5szZ87A3RwQzBv2tuRY7jDjOBka&#10;5UN8VmuCyzS6dgrHw5+8KlYCoqiIRzEoti17NNapdQoc4Frqm4rNSDm1nvcnuxUYXSa/r8SK9SrA&#10;i8AB5hvmSz833tCMVwm/hx8ofo/wqFp1FGtk3W77GznqkWzxu8jSSy4QEWq1hCKxmrRtQaxOrVAU&#10;XWse+zHLebUFq7WMOivJy5Vz+XjKMZOvkeV33kZYqVt1JJzlBT8V1Cq+/BZqrQmhYsn9O7EFilqP&#10;mJP5rdKA6jFU60qOcYosXbnMDKzisjcU60lftHPECzWNhQ/sLNPxe4YrisrxqFrtjC6xBM/qZBT3&#10;W6fhtGnN32abi1iZoqgV4CUWUhN+ko9ysw0iqvCkaKFCqG4WufU3R1NT09uW8vMIL34G2HnrtGmN&#10;ZrHtqrhFvoz/90ZNudJdLdt5oVaf6RkHBKtEDlPUqmjHYg+7qRKIekjmtYqLZgzUWsplIOG3k9Om&#10;neTsij0Mu12PR6qV2L0r/S5vtwJQiGPgE5w8HNPg3mNXlz6q1p0AB/nKMbwtBz0RXeOiY4P8IkFR&#10;K1zhAh3IDVyZWhmx5vfncnWrwsccYshwfoKibv0BwIjblSTxAGSTVT4L6tUKNX3IOo9zAKnVKYdM&#10;PCu35yB4TxBDtcpaw5CqLQbSq1Vgzt8tFKIrPDwFydTa/km1Sr1m85YZb3B/p22Lr1sQy1q8zBFu&#10;0oMuUyvMSGJPQqj1rrX1urAxkaWpEeQTQk3uI2pdwHEDOnGClKJo9XjduE6tMJ9Xfk/ldl6o1ezz&#10;HCuBpyf7lakV4kVeJ7gn4LRNWOt0uTMmMn7dPMw2HWOgVqdfOLBBtLio0af8QKxlIk+gTK1126E/&#10;9UGlWutthShc9qfVClNEIT4KcVy4+tUXocSYb8hZfKOcWqFA6aKTWrtzdD0pvB96RbVacm78XeYm&#10;otSXnAmtDNQKp834FLqDCnUrb1tjqFZIFk9ZqhVg9lvSpWPoEr1ana6zR9nWwTV5w0zfqizRVdQ6&#10;ZOxU8dkQ4suWc0mt2xPJ3uIP1Jo6NSbkmNjJhRBfoUllTTjWKyYmZuswDQVz86Gw/s2UGM3ETPip&#10;L/mLddaE0z5fTUyMfW9qjgrW/ovvgLicyCvpqd9/jWKWbdiQcVYTk1JHWRzPzLbQxPRaZALbSJDj&#10;B4XXr2/Zx8T4vO5Uci6EZNCh0fAt2tGFd30nolH7OPMaBdj/S14JnM9/yU+EaTaCx6/OzUM0vSxa&#10;Qou+MTG1PzHYt+eovSbGvplsK/8QqdbvUb8ngilGmPOeR9bFaPIHav0niHV2/ksD76dCkbOzMrB9&#10;GqADtR4VVjr+pO8K/HvV+h/E9o2pqfvWKA4Fpy7bUncJ1Q7FcUsMJ6D+4yjK/OkBz848bWRLQ+nX&#10;wVqmZ5KQP9mQ9M7yH7a+zXP6Ka0yDGbgHunFhS5pwzMbhNOdNqUVHklkmyVy97zQkW2WiFH406Cg&#10;tM0dxfpkXNMMV0kWPDN48z+SbX6Uu92NRuVi85Gnj16k/mTwLPHtX+6janVOxO1zwXYd+igDc+9z&#10;6CvqkWW1+d9tYPMi8DsmbL1D2/CICHH7St4Uj1rzdRB7MYtabGpqP9drtqZsrpnYD8QugoIVaMZb&#10;oTGtsFdGBo00L1FDPxEvAl2IWWXD4zW60EPKHg+kX2Nn3s5RtFPUAvKUzgQfvMnXSk+V81+t4TYe&#10;v2W7l+6ShnZuTZ1hC/XOggAW2qPYPuxvQ5mxAZV36hMpnDSDRFy3Yle/Y++ICbfiyr5NNTJvNzoA&#10;V+u6OzfdUvzfHQlwBn/kXcA70FgG6/HUDUWIt8BW4FTkBM9lya8xok7iRp6du9UN2yoTsXH1go8n&#10;KOvDYw/zd5cCUzf7QF85uKBe36K8PJ9Ae1xRZLyLEuolP3aMfxeH82ArLwkb0UWnArRMwk9/xZC+&#10;JwZAq3a73fqa0HPo5WOPqUXQ0gWb0xULKH8G4ZsznscNXP5JjvvwXRZq8Fto+aP+///8PfA9gGMb&#10;eLtqhZOHoxG2Fu9VnDCv0mFF/Vroz+v6BffwKqzDZ2HhfZ1Qt15G3S7VpFZmQwdof5UGVrvWd58q&#10;J8sgLuKytBzo5z89z1fMnRmqtSu6wFG3OrKAC7Vezh7SFWvVdSG1ypnqoTXxoZytW4rHCo6KCbz+&#10;/1P0K/Y6WHv8AM39wlwfEyjY7ZYfOhj3waFilLOtrNZvVs5LkBNfV8wCw8LNsO4+DKi7+ympdWIz&#10;AJdhhmo9N5r32dyn9AaGYOU1+m0M0dWrr/Iom2gITbEe9VWTD7rCZszmD3qja0B9C0WLkDYD4Dpe&#10;S26Ai3hcFeaCG0QtUMpjBSJY/AslUusFNuENpS/5kej3SLXSAMTIuviyyK1iA+wlH+AwHtFf6Ysf&#10;w16sDUeLk+IhGu0P8N4Agyb4+3yn2wy2XRfXjbiRhqndj7Bax6edwV08Hlh/HzfA3FxsD4WBZhHB&#10;T0eti7G0vFrdP/mZelV7UJkTDBFbtj5KD0xRpvxHBPtztzq9F86BAePFHXyVDh3lu5nfS1oqb0As&#10;64qpCh7ZdJLD1muytSw5TKWPsMLtnJdim4lAlz3WMvsOxk/4+a3FpLy8E/OMALRUWR+FEGVqvGCv&#10;fH3wFvVmFqCPN+nVf/EWrB0GG3CSU7jbw8kNUPyPo54J5qeL8sX84zwreB13G8N5WZBYjkHZ/NX/&#10;nhCMqMpnY1XgOsKGcwZqvYn2dmesdF0u3jHhCZR1BpzY6qTvJzjZVuzcl3mUxTLEML5BeGVRDSmq&#10;kFjZiy6iYjpF5UMfkfFpkY/XPtSr9S5SfijDvtL9CVSqhCYFLi8QtpxymbOr8n5K5a+R3Is7BAT2&#10;EAZTch/XKlaVv0z4IrS48UW/Z9g+xuMwoqfwVnkKrOkZtKJRg/fOP7qFtYpKNcDohclRMNl1htUA&#10;KB0TSiOW9R3GdQcvP+6G1N1RF5Sxo8qf4taljB5GF409XuxqE2Qy/8HR8LUlJgfjt/WMnBMGm6bX&#10;bGEaZPh/Z1VU/v2E9fzsyvQ08d+cXXlYfmDESPCaHAl+USVzLb+LGnCeJ/zETGGnVgAzJsOYNV4Z&#10;g3pWZYuN/2a87+C33na8uVccXgMtfhzfOyGDxle45bq/w/zP8EAnhL24iQa2Jnk4vCfCaVy4feMO&#10;sZZQ5fGE4kD4HjOPRONu7JuML+88NrUl3piOE+xw7fnJaN7si5/wG/zcBPdtRtM4nOKJNti7i6pW&#10;FRUVFRUVFRUVFRUVFRUVFR0A/wtXvVnZeq2ypQAAAABJRU5ErkJgglBLAQItABQABgAIAAAAIQCx&#10;gme2CgEAABMCAAATAAAAAAAAAAAAAAAAAAAAAABbQ29udGVudF9UeXBlc10ueG1sUEsBAi0AFAAG&#10;AAgAAAAhADj9If/WAAAAlAEAAAsAAAAAAAAAAAAAAAAAOwEAAF9yZWxzLy5yZWxzUEsBAi0AFAAG&#10;AAgAAAAhAAB+dUJ1BQAAuxIAAA4AAAAAAAAAAAAAAAAAOgIAAGRycy9lMm9Eb2MueG1sUEsBAi0A&#10;FAAGAAgAAAAhAKomDr68AAAAIQEAABkAAAAAAAAAAAAAAAAA2wcAAGRycy9fcmVscy9lMm9Eb2Mu&#10;eG1sLnJlbHNQSwECLQAUAAYACAAAACEAwmdewuEAAAAMAQAADwAAAAAAAAAAAAAAAADOCAAAZHJz&#10;L2Rvd25yZXYueG1sUEsBAi0ACgAAAAAAAAAhACys2GDaIAAA2iAAABQAAAAAAAAAAAAAAAAA3AkA&#10;AGRycy9tZWRpYS9pbWFnZTEucG5nUEsFBgAAAAAGAAYAfAEAAOgq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28" o:spid="_x0000_s1027" type="#_x0000_t6" style="position:absolute;left:-119;top:119;width:22533;height:2229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BqCvQAAANsAAAAPAAAAZHJzL2Rvd25yZXYueG1sRE9LCsIw&#10;EN0L3iGM4EY0VUSkGkUEwQ8ItrofmrEtNpPSRK23NwvB5eP9l+vWVOJFjSstKxiPIhDEmdUl5wqu&#10;6W44B+E8ssbKMin4kIP1qttZYqztmy/0SnwuQgi7GBUU3texlC4ryKAb2Zo4cHfbGPQBNrnUDb5D&#10;uKnkJIpm0mDJoaHAmrYFZY/kaRRMr9MDY3o0t10yjtBdBsfzaaBUv9duFiA8tf4v/rn3WsEkjA1f&#10;wg+Qqy8AAAD//wMAUEsBAi0AFAAGAAgAAAAhANvh9svuAAAAhQEAABMAAAAAAAAAAAAAAAAAAAAA&#10;AFtDb250ZW50X1R5cGVzXS54bWxQSwECLQAUAAYACAAAACEAWvQsW78AAAAVAQAACwAAAAAAAAAA&#10;AAAAAAAfAQAAX3JlbHMvLnJlbHNQSwECLQAUAAYACAAAACEANpwagr0AAADbAAAADwAAAAAAAAAA&#10;AAAAAAAHAgAAZHJzL2Rvd25yZXYueG1sUEsFBgAAAAADAAMAtwAAAPECAAAAAA==&#10;" fillcolor="#f6c" stroked="f" strokeweight="1pt"/>
              <v:shape id="Triángulo rectángulo 29" o:spid="_x0000_s1028" type="#_x0000_t6" style="position:absolute;left:-119;top:257;width:22534;height:2229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k6xQAAANsAAAAPAAAAZHJzL2Rvd25yZXYueG1sRI9Ba8JA&#10;FITvhf6H5RW81Y0ipUY3IpVCKUWoBsHbI/tMQrJvQ3abrP31bqHgcZiZb5j1JphWDNS72rKC2TQB&#10;QVxYXXOpID++P7+CcB5ZY2uZFFzJwSZ7fFhjqu3I3zQcfCkihF2KCirvu1RKV1Rk0E1tRxy9i+0N&#10;+ij7Uuoexwg3rZwnyYs0WHNcqLCjt4qK5vBjFOx0NzQ5nfaf1zDOzuXX78KFnVKTp7BdgfAU/D38&#10;3/7QCuZL+PsSf4DMbgAAAP//AwBQSwECLQAUAAYACAAAACEA2+H2y+4AAACFAQAAEwAAAAAAAAAA&#10;AAAAAAAAAAAAW0NvbnRlbnRfVHlwZXNdLnhtbFBLAQItABQABgAIAAAAIQBa9CxbvwAAABUBAAAL&#10;AAAAAAAAAAAAAAAAAB8BAABfcmVscy8ucmVsc1BLAQItABQABgAIAAAAIQBzXxk6xQAAANsAAAAP&#10;AAAAAAAAAAAAAAAAAAcCAABkcnMvZG93bnJldi54bWxQSwUGAAAAAAMAAwC3AAAA+QIAAAAA&#10;" fillcolor="#ff0dc0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" o:spid="_x0000_s1029" type="#_x0000_t75" alt="https://transparencia.tlaquepaque.gob.mx/wp-content/uploads/2015/12/object534597650-1.png" style="position:absolute;left:4101;top:4218;width:12967;height:13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nXPvwAAANsAAAAPAAAAZHJzL2Rvd25yZXYueG1sRE/dasIw&#10;FL4f7B3CGXg3U53MUo0yBoMpOLH6AIfm2BSbk5Jktb69uRC8/Pj+l+vBtqInHxrHCibjDARx5XTD&#10;tYLT8ec9BxEissbWMSm4UYD16vVliYV2Vz5QX8ZapBAOBSowMXaFlKEyZDGMXUecuLPzFmOCvpba&#10;4zWF21ZOs+xTWmw4NRjs6NtQdSn/rYJh5vc03/Y3uysvOp/+GR82RqnR2/C1ABFpiE/xw/2rFXyk&#10;9elL+gFydQcAAP//AwBQSwECLQAUAAYACAAAACEA2+H2y+4AAACFAQAAEwAAAAAAAAAAAAAAAAAA&#10;AAAAW0NvbnRlbnRfVHlwZXNdLnhtbFBLAQItABQABgAIAAAAIQBa9CxbvwAAABUBAAALAAAAAAAA&#10;AAAAAAAAAB8BAABfcmVscy8ucmVsc1BLAQItABQABgAIAAAAIQA7YnXPvwAAANsAAAAPAAAAAAAA&#10;AAAAAAAAAAcCAABkcnMvZG93bnJldi54bWxQSwUGAAAAAAMAAwC3AAAA8wIAAAAA&#10;">
                <v:imagedata r:id="rId3" o:title="object534597650-1" croptop="6696f" cropbottom="8908f" cropright="52656f" grayscale="t" bilevel="t"/>
              </v:shape>
              <v:shape id="Triángulo rectángulo 31" o:spid="_x0000_s1030" type="#_x0000_t6" style="position:absolute;left:14783;top:3237;width:14971;height:15721;rotation:-88686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AOfvwAAANsAAAAPAAAAZHJzL2Rvd25yZXYueG1sRI/NCsIw&#10;EITvgu8QVvCmqYoi1SgiCB704A94XZu1LTab2kStPr0RBI/DzHzDTOe1KcSDKpdbVtDrRiCIE6tz&#10;ThUcD6vOGITzyBoLy6TgRQ7ms2ZjirG2T97RY+9TESDsYlSQeV/GUrokI4Oua0vi4F1sZdAHWaVS&#10;V/gMcFPIfhSNpMGcw0KGJS0zSq77uwkUtq/3VsvzYah3RbLe3DYnfVOq3aoXExCeav8P/9prrWDQ&#10;g++X8APk7AMAAP//AwBQSwECLQAUAAYACAAAACEA2+H2y+4AAACFAQAAEwAAAAAAAAAAAAAAAAAA&#10;AAAAW0NvbnRlbnRfVHlwZXNdLnhtbFBLAQItABQABgAIAAAAIQBa9CxbvwAAABUBAAALAAAAAAAA&#10;AAAAAAAAAB8BAABfcmVscy8ucmVsc1BLAQItABQABgAIAAAAIQAZKAOfvwAAANsAAAAPAAAAAAAA&#10;AAAAAAAAAAcCAABkcnMvZG93bnJldi54bWxQSwUGAAAAAAMAAwC3AAAA8wIAAAAA&#10;" fillcolor="#a5a5a5 [2092]" strokecolor="#7f7f7f [1612]" strokeweight="1pt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-649605</wp:posOffset>
          </wp:positionV>
          <wp:extent cx="5563870" cy="1532890"/>
          <wp:effectExtent l="0" t="0" r="0" b="0"/>
          <wp:wrapNone/>
          <wp:docPr id="4" name="Imagen 4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NSPARENC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870" cy="153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DB9" w:rsidRPr="00997513">
      <w:rPr>
        <w:rFonts w:ascii="Arial" w:hAnsi="Arial" w:cs="Arial"/>
        <w:noProof/>
        <w:lang w:eastAsia="es-MX"/>
      </w:rPr>
      <w:drawing>
        <wp:anchor distT="0" distB="0" distL="114300" distR="114300" simplePos="0" relativeHeight="251657216" behindDoc="1" locked="0" layoutInCell="1" allowOverlap="1" wp14:anchorId="77087E1E" wp14:editId="1BDB2988">
          <wp:simplePos x="0" y="0"/>
          <wp:positionH relativeFrom="margin">
            <wp:posOffset>280832</wp:posOffset>
          </wp:positionH>
          <wp:positionV relativeFrom="margin">
            <wp:posOffset>1703410</wp:posOffset>
          </wp:positionV>
          <wp:extent cx="5295014" cy="5170519"/>
          <wp:effectExtent l="0" t="0" r="1270" b="0"/>
          <wp:wrapNone/>
          <wp:docPr id="32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Imagen"/>
                  <pic:cNvPicPr/>
                </pic:nvPicPr>
                <pic:blipFill rotWithShape="1"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14"/>
                  <a:stretch/>
                </pic:blipFill>
                <pic:spPr bwMode="auto">
                  <a:xfrm>
                    <a:off x="0" y="0"/>
                    <a:ext cx="5303792" cy="5179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1E"/>
    <w:rsid w:val="000F761E"/>
    <w:rsid w:val="001D493E"/>
    <w:rsid w:val="001E017D"/>
    <w:rsid w:val="002270D7"/>
    <w:rsid w:val="00234E31"/>
    <w:rsid w:val="0034104F"/>
    <w:rsid w:val="00350477"/>
    <w:rsid w:val="00351B59"/>
    <w:rsid w:val="003C5EEE"/>
    <w:rsid w:val="0041058C"/>
    <w:rsid w:val="00410BB4"/>
    <w:rsid w:val="00456FEC"/>
    <w:rsid w:val="005A314A"/>
    <w:rsid w:val="005D6ED5"/>
    <w:rsid w:val="00607018"/>
    <w:rsid w:val="00642D46"/>
    <w:rsid w:val="006977A0"/>
    <w:rsid w:val="006B5AC1"/>
    <w:rsid w:val="00702ACE"/>
    <w:rsid w:val="007B49A6"/>
    <w:rsid w:val="007F3305"/>
    <w:rsid w:val="008358CC"/>
    <w:rsid w:val="008E1C2A"/>
    <w:rsid w:val="008F6E65"/>
    <w:rsid w:val="0091126E"/>
    <w:rsid w:val="00983111"/>
    <w:rsid w:val="00985DB9"/>
    <w:rsid w:val="0099559E"/>
    <w:rsid w:val="009E5F1F"/>
    <w:rsid w:val="00A24C88"/>
    <w:rsid w:val="00A335EF"/>
    <w:rsid w:val="00AB6649"/>
    <w:rsid w:val="00AC0EF4"/>
    <w:rsid w:val="00AF6876"/>
    <w:rsid w:val="00BD72F4"/>
    <w:rsid w:val="00C15D9E"/>
    <w:rsid w:val="00C450A1"/>
    <w:rsid w:val="00C52DD8"/>
    <w:rsid w:val="00C97665"/>
    <w:rsid w:val="00CA124F"/>
    <w:rsid w:val="00CF3D69"/>
    <w:rsid w:val="00D618F5"/>
    <w:rsid w:val="00D94A3E"/>
    <w:rsid w:val="00DB1C9E"/>
    <w:rsid w:val="00DE479D"/>
    <w:rsid w:val="00E133ED"/>
    <w:rsid w:val="00E41D35"/>
    <w:rsid w:val="00E77A32"/>
    <w:rsid w:val="00E9713A"/>
    <w:rsid w:val="00EC67A0"/>
    <w:rsid w:val="00EF1DEF"/>
    <w:rsid w:val="00F91E72"/>
    <w:rsid w:val="00FA176C"/>
    <w:rsid w:val="00FB2732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6BE08"/>
  <w15:chartTrackingRefBased/>
  <w15:docId w15:val="{CB6C97AF-9A97-474A-A1A0-912D5AB3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61E"/>
  </w:style>
  <w:style w:type="paragraph" w:styleId="Piedepgina">
    <w:name w:val="footer"/>
    <w:basedOn w:val="Normal"/>
    <w:link w:val="Piedepgina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61E"/>
  </w:style>
  <w:style w:type="paragraph" w:styleId="NormalWeb">
    <w:name w:val="Normal (Web)"/>
    <w:basedOn w:val="Normal"/>
    <w:uiPriority w:val="99"/>
    <w:semiHidden/>
    <w:unhideWhenUsed/>
    <w:rsid w:val="000F76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F761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F761E"/>
    <w:pPr>
      <w:spacing w:after="0" w:line="240" w:lineRule="auto"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42D4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E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6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ransparencia.tlaquepaque.gob.mx/herramienta-cimtra/" TargetMode="External"/><Relationship Id="rId7" Type="http://schemas.openxmlformats.org/officeDocument/2006/relationships/image" Target="media/image5.png"/><Relationship Id="rId2" Type="http://schemas.openxmlformats.org/officeDocument/2006/relationships/hyperlink" Target="https://transparencia.tlaquepaque.gob.mx/" TargetMode="External"/><Relationship Id="rId1" Type="http://schemas.openxmlformats.org/officeDocument/2006/relationships/hyperlink" Target="mailto:tlaquepaque.transparencia@gmail.com" TargetMode="External"/><Relationship Id="rId6" Type="http://schemas.openxmlformats.org/officeDocument/2006/relationships/hyperlink" Target="https://transparencia.tlaquepaque.gob.mx/herramienta-cimtra/" TargetMode="External"/><Relationship Id="rId5" Type="http://schemas.openxmlformats.org/officeDocument/2006/relationships/hyperlink" Target="https://transparencia.tlaquepaque.gob.mx/" TargetMode="External"/><Relationship Id="rId4" Type="http://schemas.openxmlformats.org/officeDocument/2006/relationships/hyperlink" Target="mailto:tlaquepaque.transparenci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2020-03-20T20:40:00Z</cp:lastPrinted>
  <dcterms:created xsi:type="dcterms:W3CDTF">2021-01-21T17:32:00Z</dcterms:created>
  <dcterms:modified xsi:type="dcterms:W3CDTF">2021-01-21T17:32:00Z</dcterms:modified>
</cp:coreProperties>
</file>